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39" w:rsidRPr="00C21259" w:rsidRDefault="00C21259">
      <w:pPr>
        <w:pStyle w:val="Tekstpodstawowy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Z</w:t>
      </w:r>
      <w:r w:rsidRPr="00C21259">
        <w:rPr>
          <w:rFonts w:ascii="Verdana" w:hAnsi="Verdana"/>
          <w:b w:val="0"/>
          <w:sz w:val="18"/>
          <w:szCs w:val="18"/>
        </w:rPr>
        <w:t xml:space="preserve">ałącznik </w:t>
      </w:r>
      <w:r w:rsidR="00196CD2">
        <w:rPr>
          <w:rFonts w:ascii="Verdana" w:hAnsi="Verdana"/>
          <w:b w:val="0"/>
          <w:sz w:val="18"/>
          <w:szCs w:val="18"/>
        </w:rPr>
        <w:t>9</w:t>
      </w:r>
      <w:r w:rsidR="00FE2FE0">
        <w:rPr>
          <w:rFonts w:ascii="Verdana" w:hAnsi="Verdana"/>
          <w:b w:val="0"/>
          <w:sz w:val="18"/>
          <w:szCs w:val="18"/>
        </w:rPr>
        <w:t>b</w:t>
      </w:r>
      <w:r w:rsidRPr="00C21259">
        <w:rPr>
          <w:rFonts w:ascii="Verdana" w:hAnsi="Verdana"/>
          <w:b w:val="0"/>
          <w:sz w:val="18"/>
          <w:szCs w:val="18"/>
        </w:rPr>
        <w:t xml:space="preserve"> do Regulaminu </w:t>
      </w:r>
      <w:r w:rsidR="00EC78DC" w:rsidRPr="00EC78DC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85.2pt;margin-top:250.95pt;width:146.15pt;height:13.8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80"/>
                  </w:tblGrid>
                  <w:tr w:rsidR="003A0439">
                    <w:trPr>
                      <w:trHeight w:val="236"/>
                    </w:trPr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EC78DC" w:rsidRPr="00EC78DC">
        <w:rPr>
          <w:rFonts w:ascii="Verdana" w:hAnsi="Verdana"/>
          <w:noProof/>
          <w:sz w:val="18"/>
          <w:szCs w:val="18"/>
        </w:rPr>
        <w:pict>
          <v:shape id="Textbox 2" o:spid="_x0000_s1027" type="#_x0000_t202" style="position:absolute;margin-left:308.05pt;margin-top:250.95pt;width:146.15pt;height:13.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80"/>
                    <w:gridCol w:w="279"/>
                    <w:gridCol w:w="279"/>
                  </w:tblGrid>
                  <w:tr w:rsidR="003A0439">
                    <w:trPr>
                      <w:trHeight w:val="236"/>
                    </w:trPr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EC78DC" w:rsidRPr="00EC78DC">
        <w:rPr>
          <w:rFonts w:ascii="Verdana" w:hAnsi="Verdana"/>
          <w:noProof/>
          <w:sz w:val="18"/>
          <w:szCs w:val="18"/>
        </w:rPr>
        <w:pict>
          <v:shape id="Textbox 3" o:spid="_x0000_s1028" type="#_x0000_t202" style="position:absolute;margin-left:85.2pt;margin-top:369.3pt;width:104.35pt;height:13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3A0439">
                    <w:trPr>
                      <w:trHeight w:val="235"/>
                    </w:trPr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EC78DC" w:rsidRPr="00EC78DC">
        <w:rPr>
          <w:rFonts w:ascii="Verdana" w:hAnsi="Verdana"/>
          <w:noProof/>
          <w:sz w:val="18"/>
          <w:szCs w:val="18"/>
        </w:rPr>
        <w:pict>
          <v:shape id="Textbox 4" o:spid="_x0000_s1029" type="#_x0000_t202" style="position:absolute;margin-left:85.2pt;margin-top:700.8pt;width:62.55pt;height:13.7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</w:tblGrid>
                  <w:tr w:rsidR="003A0439">
                    <w:trPr>
                      <w:trHeight w:val="235"/>
                    </w:trPr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EC78DC" w:rsidRPr="00EC78DC">
        <w:rPr>
          <w:rFonts w:ascii="Verdana" w:hAnsi="Verdana"/>
          <w:noProof/>
          <w:sz w:val="18"/>
          <w:szCs w:val="18"/>
        </w:rPr>
        <w:pict>
          <v:shape id="Textbox 5" o:spid="_x0000_s1030" type="#_x0000_t202" style="position:absolute;margin-left:168.75pt;margin-top:726.4pt;width:62.6pt;height:13.7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yqlwEAACEDAAAOAAAAZHJzL2Uyb0RvYy54bWysUtuO0zAQfUfiHyy/06TVXiBqugJWIKQV&#10;IC18gOvYjUXsMTNuk/49YzdtEbwhXuzxzPj4nDNeP0x+EAeD5CC0crmopTBBQ+fCrpXfv3149Vo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79"/>
                    <w:gridCol w:w="279"/>
                    <w:gridCol w:w="279"/>
                    <w:gridCol w:w="280"/>
                  </w:tblGrid>
                  <w:tr w:rsidR="003A0439">
                    <w:trPr>
                      <w:trHeight w:val="235"/>
                    </w:trPr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3A0439" w:rsidRDefault="003A0439">
      <w:pPr>
        <w:pStyle w:val="Tekstpodstawowy"/>
        <w:spacing w:before="126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610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/>
      </w:tblPr>
      <w:tblGrid>
        <w:gridCol w:w="4456"/>
        <w:gridCol w:w="4458"/>
      </w:tblGrid>
      <w:tr w:rsidR="003A0439">
        <w:trPr>
          <w:trHeight w:val="349"/>
        </w:trPr>
        <w:tc>
          <w:tcPr>
            <w:tcW w:w="8914" w:type="dxa"/>
            <w:gridSpan w:val="2"/>
            <w:tcBorders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16"/>
              <w:ind w:left="762"/>
              <w:jc w:val="left"/>
              <w:rPr>
                <w:b/>
                <w:i/>
                <w:sz w:val="23"/>
              </w:rPr>
            </w:pPr>
            <w:r>
              <w:rPr>
                <w:b/>
                <w:color w:val="231F20"/>
                <w:sz w:val="23"/>
              </w:rPr>
              <w:t>Formularzinformacjiprzedstawianychprzyubieganiusięopomoc</w:t>
            </w:r>
            <w:r>
              <w:rPr>
                <w:b/>
                <w:i/>
                <w:color w:val="231F20"/>
                <w:sz w:val="23"/>
              </w:rPr>
              <w:t>de</w:t>
            </w:r>
            <w:r>
              <w:rPr>
                <w:b/>
                <w:i/>
                <w:color w:val="231F20"/>
                <w:spacing w:val="-2"/>
                <w:sz w:val="23"/>
              </w:rPr>
              <w:t>minimis</w:t>
            </w:r>
          </w:p>
        </w:tc>
      </w:tr>
      <w:tr w:rsidR="003A0439">
        <w:trPr>
          <w:trHeight w:val="747"/>
        </w:trPr>
        <w:tc>
          <w:tcPr>
            <w:tcW w:w="8914" w:type="dxa"/>
            <w:gridSpan w:val="2"/>
            <w:tcBorders>
              <w:top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line="215" w:lineRule="exact"/>
              <w:ind w:left="27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Stosujesiędopomocy</w:t>
            </w:r>
            <w:r>
              <w:rPr>
                <w:b/>
                <w:i/>
                <w:color w:val="231F20"/>
                <w:sz w:val="19"/>
              </w:rPr>
              <w:t>deminimis</w:t>
            </w:r>
            <w:r>
              <w:rPr>
                <w:b/>
                <w:color w:val="231F20"/>
                <w:sz w:val="19"/>
              </w:rPr>
              <w:t>udzielanejnawarunkachokreślonychwrozporządzeniuKomisji</w:t>
            </w:r>
            <w:r>
              <w:rPr>
                <w:b/>
                <w:color w:val="231F20"/>
                <w:spacing w:val="-4"/>
                <w:sz w:val="19"/>
              </w:rPr>
              <w:t>(UE)</w:t>
            </w:r>
          </w:p>
          <w:p w:rsidR="003A0439" w:rsidRDefault="00C21259">
            <w:pPr>
              <w:pStyle w:val="TableParagraph"/>
              <w:spacing w:before="30" w:line="240" w:lineRule="atLeast"/>
              <w:ind w:left="774" w:hanging="49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 xml:space="preserve">nr1407/2013zdnia18grudnia2013r.wsprawiestosowaniaart.107i108Traktatuofunkcjonowaniu Unii Europejskiej do pomocy </w:t>
            </w:r>
            <w:r>
              <w:rPr>
                <w:b/>
                <w:i/>
                <w:color w:val="231F20"/>
                <w:w w:val="105"/>
                <w:sz w:val="19"/>
              </w:rPr>
              <w:t xml:space="preserve">de minimis </w:t>
            </w:r>
            <w:r>
              <w:rPr>
                <w:b/>
                <w:color w:val="231F20"/>
                <w:w w:val="105"/>
                <w:sz w:val="19"/>
              </w:rPr>
              <w:t>(Dz. Urz. UE L 352 z 24.12.2013, str. 1, z późn. zm.)</w:t>
            </w:r>
          </w:p>
        </w:tc>
      </w:tr>
      <w:tr w:rsidR="003A0439">
        <w:trPr>
          <w:trHeight w:val="1046"/>
        </w:trPr>
        <w:tc>
          <w:tcPr>
            <w:tcW w:w="445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:rsidR="003A0439" w:rsidRDefault="00EC78DC">
            <w:pPr>
              <w:pStyle w:val="TableParagraph"/>
              <w:spacing w:before="30" w:line="254" w:lineRule="auto"/>
              <w:ind w:left="306" w:right="595"/>
              <w:jc w:val="left"/>
              <w:rPr>
                <w:b/>
                <w:sz w:val="23"/>
              </w:rPr>
            </w:pPr>
            <w:r w:rsidRPr="00EC78DC">
              <w:rPr>
                <w:noProof/>
              </w:rPr>
              <w:pict>
                <v:group id="Group 6" o:spid="_x0000_s1216" style="position:absolute;left:0;text-align:left;margin-left:.35pt;margin-top:-.5pt;width:445.45pt;height:575pt;z-index:-16702976;mso-wrap-distance-left:0;mso-wrap-distance-right:0;mso-position-horizontal-relative:text;mso-position-vertical-relative:text" coordsize="56572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">
                  <v:shape id="Graphic 7" o:spid="_x0000_s1217" style="position:absolute;width:56572;height:73025;visibility:visible;mso-wrap-style:square;v-text-anchor:top" coordsize="5657215,730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" path="m5657113,839838l5657050,,5478678,r,4755261l1940801,4755261r,2123897l1940801,7040296r-706450,l1234351,6879158r706450,l1940801,4755261r-884631,l1056170,6879158r,161138l703783,7040296r,-161138l1056170,6879158r,-2123897l879309,4755261r,1799006l879309,6715404r-353961,l525348,6879158r,161138l172923,7040296r,-161138l525348,6879158r,-163754l172923,6715404r,-161137l879309,6554267r,-1799006l526656,4755261r,-161138l5478678,4594123r,-2639124l3003321,1954999r,-323583l5478678,1631416r,-303949l3003321,1327467r,-161150l5478678,1166317,5478678,,4771212,r,841082l4771212,1002550r-1767891,l3003321,841082r1767891,l4771212,,2648280,r,1166317l2648280,1327467r,303949l2648280,1954999r-1238390,l1409890,2344102r,161087l348500,2505189r,3646869l172923,6152058r,-161138l348500,5990920r,-64465l172923,5926455r,-161100l348500,5765355r,-57658l172923,5707697r,-161137l348500,5546560r,-49784l172923,5496776r,-161138l348500,5335638r,-791286l172923,4544352r,-161176l348500,4383176r,-164020l172923,4219156r,-161202l348500,4057954r,-389115l172923,3668839r,-161125l348500,3507714r,-163766l172923,3343948r,-161163l348500,3182785r,-70739l172923,3112046r,-161138l348500,2950908r,-57645l172923,2893263r,-161150l348500,2732113r,-226924l172923,2505189r,-161087l1409890,2344102r,-389103l172923,1954999r,-323583l2648280,1631416r,-303949l172923,1327467r,-161150l2648280,1166317,2648280,,1940801,r,841082l1940801,1002550r-1767878,l172923,841082r1767878,l1940801,,,,,839825r,1257l,7302322r5657050,l5657050,6153366r12,-163767l5657050,5927801r12,-163767l5657050,5709005r12,-163766l5657050,5498084r12,-163767l5657050,4756582r63,-163767l5657050,4545635r12,-163767l5657050,4220400r12,-163766l5657050,3670147r12,-163766l5657050,3345256r12,-163767l5657050,3113367r12,-163767l5657050,2894571r12,-163767l5657050,2506561r,-1372l5657050,2344102r,-1308l5657050,1956320r63,-326225l5657050,1328762r63,-163766l5657050,1003858r63,-164020xe" fillcolor="#c7c9cb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23"/>
              </w:rPr>
              <w:t>A. Informacje dotyczące podmiotu, któremumabyćudzielonapomoc</w:t>
            </w:r>
            <w:r w:rsidR="00C21259">
              <w:rPr>
                <w:b/>
                <w:i/>
                <w:color w:val="231F20"/>
                <w:sz w:val="23"/>
              </w:rPr>
              <w:t xml:space="preserve">de </w:t>
            </w:r>
            <w:r w:rsidR="00C21259">
              <w:rPr>
                <w:b/>
                <w:i/>
                <w:color w:val="231F20"/>
                <w:spacing w:val="-2"/>
                <w:sz w:val="23"/>
              </w:rPr>
              <w:t>minimis</w:t>
            </w:r>
            <w:r w:rsidR="00C21259">
              <w:rPr>
                <w:b/>
                <w:color w:val="231F20"/>
                <w:spacing w:val="-2"/>
                <w:sz w:val="23"/>
                <w:vertAlign w:val="superscript"/>
              </w:rPr>
              <w:t>1)</w:t>
            </w:r>
          </w:p>
        </w:tc>
        <w:tc>
          <w:tcPr>
            <w:tcW w:w="4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35" w:line="271" w:lineRule="auto"/>
              <w:ind w:left="323" w:right="279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A1.Informacjedotyczącewspólnikaspółkicywilnej lub osobowej wnioskującego o pomoc </w:t>
            </w:r>
            <w:r>
              <w:rPr>
                <w:b/>
                <w:i/>
                <w:color w:val="231F20"/>
                <w:sz w:val="18"/>
              </w:rPr>
              <w:t xml:space="preserve">de minimis </w:t>
            </w:r>
            <w:r>
              <w:rPr>
                <w:b/>
                <w:color w:val="231F20"/>
                <w:sz w:val="18"/>
              </w:rPr>
              <w:t>w związku z działalnością prowadzoną w tej</w:t>
            </w:r>
          </w:p>
          <w:p w:rsidR="003A0439" w:rsidRDefault="00C21259">
            <w:pPr>
              <w:pStyle w:val="TableParagraph"/>
              <w:spacing w:line="217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spółce</w:t>
            </w:r>
            <w:r>
              <w:rPr>
                <w:b/>
                <w:color w:val="231F20"/>
                <w:spacing w:val="-2"/>
                <w:sz w:val="18"/>
                <w:vertAlign w:val="superscript"/>
              </w:rPr>
              <w:t>2)</w:t>
            </w:r>
          </w:p>
        </w:tc>
      </w:tr>
      <w:tr w:rsidR="003A0439">
        <w:trPr>
          <w:trHeight w:val="2159"/>
        </w:trPr>
        <w:tc>
          <w:tcPr>
            <w:tcW w:w="4456" w:type="dxa"/>
            <w:tcBorders>
              <w:top w:val="single" w:sz="8" w:space="0" w:color="231F20"/>
              <w:bottom w:val="nil"/>
              <w:right w:val="single" w:sz="8" w:space="0" w:color="231F20"/>
            </w:tcBorders>
          </w:tcPr>
          <w:p w:rsidR="003A0439" w:rsidRDefault="00C2125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42"/>
              <w:ind w:hanging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IdentyfikatorpodatkowyNIP</w:t>
            </w:r>
            <w:r>
              <w:rPr>
                <w:b/>
                <w:color w:val="231F20"/>
                <w:spacing w:val="-2"/>
                <w:sz w:val="16"/>
              </w:rPr>
              <w:t>podmiotu</w:t>
            </w:r>
          </w:p>
          <w:p w:rsidR="003A0439" w:rsidRDefault="003A0439">
            <w:pPr>
              <w:pStyle w:val="TableParagraph"/>
              <w:spacing w:before="132"/>
              <w:jc w:val="left"/>
              <w:rPr>
                <w:rFonts w:ascii="Times New Roman"/>
                <w:sz w:val="16"/>
              </w:rPr>
            </w:pPr>
          </w:p>
          <w:p w:rsidR="003A0439" w:rsidRDefault="00C2125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/>
              <w:ind w:hanging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Imięinazwisko albonazwa</w:t>
            </w:r>
            <w:r>
              <w:rPr>
                <w:b/>
                <w:color w:val="231F20"/>
                <w:spacing w:val="-2"/>
                <w:sz w:val="16"/>
              </w:rPr>
              <w:t>podmiotu</w:t>
            </w:r>
          </w:p>
          <w:p w:rsidR="003A0439" w:rsidRDefault="00EC78DC">
            <w:pPr>
              <w:pStyle w:val="TableParagraph"/>
              <w:ind w:left="26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</w:r>
            <w:r>
              <w:rPr>
                <w:rFonts w:ascii="Times New Roman"/>
                <w:noProof/>
                <w:sz w:val="20"/>
              </w:rPr>
              <w:pict>
                <v:group id="Group 8" o:spid="_x0000_s1214" style="width:195.85pt;height:13.65pt;mso-position-horizontal-relative:char;mso-position-vertical-relative:line" coordsize="2487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">
                  <v:shape id="Graphic 9" o:spid="_x0000_s1215" style="position:absolute;width:24872;height:1733;visibility:visible;mso-wrap-style:square;v-text-anchor:top" coordsize="2487295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" adj="0,,0" path="m10477,l,,,172948r10477,l10477,xem2487130,12l10490,12r,10490l2476665,10502r,151956l10490,162458r,10490l2476665,172948r10465,l2487130,162458r,-151956l2487130,12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EC78D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2" w:line="264" w:lineRule="auto"/>
              <w:ind w:left="300" w:right="755" w:firstLine="0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10" o:spid="_x0000_s1212" style="position:absolute;left:0;text-align:left;margin-left:13.45pt;margin-top:21.1pt;width:195.85pt;height:26.45pt;z-index:15732736;mso-wrap-distance-left:0;mso-wrap-distance-right:0" coordsize="24872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">
                  <v:shape id="Graphic 11" o:spid="_x0000_s1213" style="position:absolute;width:24872;height:3359;visibility:visible;mso-wrap-style:square;v-text-anchor:top" coordsize="2487295,335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" adj="0,,0" path="m10477,l,,,335394r10477,l10477,xem2487130,25l10490,25r,10477l2476665,10502r,314414l10490,324916r,10478l2476665,335394r10465,l2487130,324916r,-314414l2487130,25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Adres miejsca zamieszkania albo adres siedziby</w:t>
            </w:r>
            <w:r w:rsidR="00C21259">
              <w:rPr>
                <w:b/>
                <w:color w:val="231F20"/>
                <w:spacing w:val="-2"/>
                <w:sz w:val="16"/>
              </w:rPr>
              <w:t>podmiotu</w:t>
            </w:r>
          </w:p>
        </w:tc>
        <w:tc>
          <w:tcPr>
            <w:tcW w:w="4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42" w:line="628" w:lineRule="auto"/>
              <w:ind w:left="321" w:right="94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1a) Identyfikator podatkowy NIP wspólnika</w:t>
            </w:r>
            <w:r>
              <w:rPr>
                <w:b/>
                <w:color w:val="231F20"/>
                <w:sz w:val="16"/>
                <w:vertAlign w:val="superscript"/>
              </w:rPr>
              <w:t>3)</w:t>
            </w:r>
            <w:r>
              <w:rPr>
                <w:b/>
                <w:color w:val="231F20"/>
                <w:sz w:val="16"/>
              </w:rPr>
              <w:t>2a) Imię i nazwisko albo nazwa wspólnika</w:t>
            </w:r>
          </w:p>
          <w:p w:rsidR="003A0439" w:rsidRDefault="003A0439">
            <w:pPr>
              <w:pStyle w:val="TableParagraph"/>
              <w:spacing w:before="37"/>
              <w:jc w:val="left"/>
              <w:rPr>
                <w:rFonts w:ascii="Times New Roman"/>
                <w:sz w:val="16"/>
              </w:rPr>
            </w:pPr>
          </w:p>
          <w:p w:rsidR="003A0439" w:rsidRDefault="00EC78DC">
            <w:pPr>
              <w:pStyle w:val="TableParagraph"/>
              <w:ind w:left="321" w:right="-72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12" o:spid="_x0000_s1210" style="position:absolute;left:0;text-align:left;margin-left:13.5pt;margin-top:-26.85pt;width:195.85pt;height:13.65pt;z-index:15733248;mso-wrap-distance-left:0;mso-wrap-distance-right:0" coordsize="2487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">
                  <v:shape id="Graphic 13" o:spid="_x0000_s1211" style="position:absolute;width:24872;height:1733;visibility:visible;mso-wrap-style:square;v-text-anchor:top" coordsize="248729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" path="m2487155,12r-10490,l2476665,10502r,151956l10477,162458r,-151956l2476665,10502r,-10490l10477,12,,,,172948r10464,l2476665,172948r10490,l2487155,162458r,-151956l2487155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4" o:spid="_x0000_s1208" style="position:absolute;left:0;text-align:left;margin-left:13.5pt;margin-top:9.8pt;width:195.85pt;height:26.45pt;z-index:15736320;mso-wrap-distance-left:0;mso-wrap-distance-right:0" coordsize="24872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">
                  <v:shape id="Graphic 15" o:spid="_x0000_s1209" style="position:absolute;width:24872;height:3359;visibility:visible;mso-wrap-style:square;v-text-anchor:top" coordsize="248729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" path="m2487155,25r-10490,l2476665,10502r,314414l10477,324916r,-314414l2476665,10502r,-10477l10477,25,,,,335394r10464,l2476665,335394r10490,l2487155,324916r,-314414l2487155,25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3a)Adresmiejscazamieszkaniaalboadressiedziby</w:t>
            </w:r>
            <w:r w:rsidR="00C21259">
              <w:rPr>
                <w:b/>
                <w:color w:val="231F20"/>
                <w:spacing w:val="-2"/>
                <w:sz w:val="16"/>
              </w:rPr>
              <w:t>wspólnika</w:t>
            </w:r>
          </w:p>
        </w:tc>
      </w:tr>
      <w:tr w:rsidR="003A0439">
        <w:trPr>
          <w:trHeight w:val="4356"/>
        </w:trPr>
        <w:tc>
          <w:tcPr>
            <w:tcW w:w="8914" w:type="dxa"/>
            <w:gridSpan w:val="2"/>
            <w:tcBorders>
              <w:top w:val="nil"/>
              <w:bottom w:val="single" w:sz="8" w:space="0" w:color="231F20"/>
            </w:tcBorders>
          </w:tcPr>
          <w:p w:rsidR="003A0439" w:rsidRDefault="00C2125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184" w:lineRule="exact"/>
              <w:ind w:hanging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Identyfikatorgminy, wktórejpodmiot ma</w:t>
            </w:r>
            <w:r>
              <w:rPr>
                <w:b/>
                <w:color w:val="231F20"/>
                <w:spacing w:val="-2"/>
                <w:sz w:val="16"/>
              </w:rPr>
              <w:t>miejsce</w:t>
            </w:r>
          </w:p>
          <w:p w:rsidR="003A0439" w:rsidRDefault="00C21259">
            <w:pPr>
              <w:pStyle w:val="TableParagraph"/>
              <w:spacing w:before="46"/>
              <w:ind w:left="30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zamieszkaniaalbo</w:t>
            </w:r>
            <w:r>
              <w:rPr>
                <w:b/>
                <w:color w:val="231F20"/>
                <w:spacing w:val="-2"/>
                <w:sz w:val="16"/>
              </w:rPr>
              <w:t>siedzibę</w:t>
            </w:r>
            <w:r>
              <w:rPr>
                <w:b/>
                <w:color w:val="231F20"/>
                <w:spacing w:val="-2"/>
                <w:sz w:val="16"/>
                <w:vertAlign w:val="superscript"/>
              </w:rPr>
              <w:t>4)</w:t>
            </w:r>
          </w:p>
          <w:p w:rsidR="003A0439" w:rsidRDefault="003A0439">
            <w:pPr>
              <w:pStyle w:val="TableParagraph"/>
              <w:spacing w:before="165"/>
              <w:jc w:val="left"/>
              <w:rPr>
                <w:rFonts w:ascii="Times New Roman"/>
                <w:sz w:val="16"/>
              </w:rPr>
            </w:pPr>
          </w:p>
          <w:p w:rsidR="003A0439" w:rsidRDefault="00EC78D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857"/>
              </w:tabs>
              <w:spacing w:before="1" w:line="345" w:lineRule="auto"/>
              <w:ind w:left="857" w:right="6005" w:hanging="558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16" o:spid="_x0000_s1206" style="position:absolute;left:0;text-align:left;margin-left:13.45pt;margin-top:13.15pt;width:14.8pt;height:13.65pt;z-index:15733760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">
                  <v:shape id="Graphic 17" o:spid="_x0000_s1207" style="position:absolute;left:-12;top: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" adj="0,,0" path="m10477,l,,,172948r10477,l10477,xem187363,l10490,r,10490l176872,10490r,151968l10490,162458r,10490l176872,172948r10478,l187363,162458r-13,-151968l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Forma prawna podmiotu</w:t>
            </w:r>
            <w:r w:rsidR="00C21259">
              <w:rPr>
                <w:b/>
                <w:color w:val="231F20"/>
                <w:sz w:val="16"/>
                <w:vertAlign w:val="superscript"/>
              </w:rPr>
              <w:t>5)</w:t>
            </w:r>
            <w:r w:rsidR="00C21259">
              <w:rPr>
                <w:b/>
                <w:color w:val="231F20"/>
                <w:sz w:val="16"/>
              </w:rPr>
              <w:t>przedsiębiorstwopaństwowe</w:t>
            </w:r>
          </w:p>
          <w:p w:rsidR="003A0439" w:rsidRDefault="00EC78DC">
            <w:pPr>
              <w:pStyle w:val="TableParagraph"/>
              <w:spacing w:before="62"/>
              <w:ind w:left="857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18" o:spid="_x0000_s1204" style="position:absolute;left:0;text-align:left;margin-left:13.45pt;margin-top:2.15pt;width:14.8pt;height:13.65pt;z-index:15734272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">
                  <v:shape id="Graphic 19" o:spid="_x0000_s1205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" adj="0,,0" path="m10477,l,,,172935r10477,l10477,xem187363,25l10490,25r,10477l176872,10502r,151956l10490,162458r,10477l176872,172935r10478,l187363,162458r-13,-151956l187363,25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jednoosobowaspółkaSkarbu</w:t>
            </w:r>
            <w:r w:rsidR="00C21259">
              <w:rPr>
                <w:b/>
                <w:color w:val="231F20"/>
                <w:spacing w:val="-2"/>
                <w:sz w:val="16"/>
              </w:rPr>
              <w:t>Państwa</w:t>
            </w:r>
          </w:p>
          <w:p w:rsidR="003A0439" w:rsidRDefault="00EC78DC">
            <w:pPr>
              <w:pStyle w:val="TableParagraph"/>
              <w:spacing w:before="170" w:line="264" w:lineRule="auto"/>
              <w:ind w:left="857" w:right="501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20" o:spid="_x0000_s1202" style="position:absolute;left:0;text-align:left;margin-left:13.45pt;margin-top:7.55pt;width:14.8pt;height:13.65pt;z-index:15734784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">
                  <v:shape id="Graphic 21" o:spid="_x0000_s1203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" adj="0,,0" path="m10477,12l,12,,172935r10477,l10477,12xem187363,162458r-13,-151981l176872,10477r,151981l10490,162458r,10477l176872,172935r10478,l187363,162458xem187363,l10490,r,10464l187363,10464,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jednoosobowa spółka jednostki samorządu terytorialnego, w rozumieniu ustawy z dnia 20 grudnia 1996 r. ogospodarce komunalnej (Dz. U. z 2021 r. poz. 679)</w:t>
            </w:r>
          </w:p>
          <w:p w:rsidR="003A0439" w:rsidRDefault="00EC78DC">
            <w:pPr>
              <w:pStyle w:val="TableParagraph"/>
              <w:spacing w:before="82" w:line="266" w:lineRule="auto"/>
              <w:ind w:left="857" w:right="501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22" o:spid="_x0000_s1200" style="position:absolute;left:0;text-align:left;margin-left:13.45pt;margin-top:3.15pt;width:14.8pt;height:13.65pt;z-index:15735296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">
                  <v:shape id="Graphic 23" o:spid="_x0000_s1201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" adj="0,,0" path="m10477,l,,,172935r10477,l10477,xem187363,l10490,r,10477l176872,10477r,151994l10490,162471r,10464l176872,172935r10478,l187363,162471r-13,-151994l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spółka akcyjna albo spółka z ograniczoną odpowiedzialnością, w stosunku do których Skarb Państwa, jednostkasamorządu terytorialnego, przedsiębiorstwo państwowe lub jednoosobowa spółka Skarbu Państwa sąpodmiotami, które posiadają uprawnienia takie, jak przedsiębiorcy dominujący w rozumieniu przepisów ustawyzdnia16lutego2007r.oochroniekonkurencjiikonsumentów(Dz.U.z2023r.poz.1689,zpóźn.zm.)jednostka sektora finansów publicznych w rozumieniu przepisów ustawy z dnia 27 sierpnia 2009 r. o finansachpublicznych (Dz. U. z 2023 r. poz. 1270, z późn. zm.)</w:t>
            </w:r>
          </w:p>
          <w:p w:rsidR="003A0439" w:rsidRDefault="00EC78DC">
            <w:pPr>
              <w:pStyle w:val="TableParagraph"/>
              <w:spacing w:before="127"/>
              <w:ind w:left="857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24" o:spid="_x0000_s1198" style="position:absolute;left:0;text-align:left;margin-left:13.45pt;margin-top:-22.7pt;width:14.8pt;height:13.65pt;z-index:15735808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">
                  <v:shape id="Graphic 25" o:spid="_x0000_s1199" style="position:absolute;left:-12;top: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" adj="0,,0" path="m10477,l,,,172935r10477,l10477,xem187363,l10490,r,10477l176872,10477r,151981l10490,162458r,10477l176872,172935r10478,l187363,162458r-13,-151981l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26" o:spid="_x0000_s1196" style="position:absolute;left:0;text-align:left;margin-left:13.45pt;margin-top:2.95pt;width:14.8pt;height:13.65pt;z-index:15736832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">
                  <v:shape id="Graphic 27" o:spid="_x0000_s1197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" adj="0,,0" path="m10477,12l,12,,172948r10477,l10477,12xem187363,l10490,r,10490l176872,10490r,151968l10490,162458r,10490l176872,172948r10478,l187363,162458r-13,-151968l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28" o:spid="_x0000_s1194" style="position:absolute;left:0;text-align:left;margin-left:41.3pt;margin-top:19.55pt;width:390.85pt;height:13.65pt;z-index:15738880;mso-wrap-distance-left:0;mso-wrap-distance-right:0" coordsize="49637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">
                  <v:shape id="Graphic 29" o:spid="_x0000_s1195" style="position:absolute;width:49637;height:1733;visibility:visible;mso-wrap-style:square;v-text-anchor:top" coordsize="496379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" path="m4963795,10477l4963769,r-10464,l4953305,10477r,151981l10464,162458r,-151981l4953305,10477r,-10477l10464,,,,,172935r4963795,l4963795,10477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inna(podać</w:t>
            </w:r>
            <w:r w:rsidR="00C21259">
              <w:rPr>
                <w:b/>
                <w:color w:val="231F20"/>
                <w:spacing w:val="-2"/>
                <w:sz w:val="16"/>
              </w:rPr>
              <w:t>jaka)</w:t>
            </w:r>
          </w:p>
        </w:tc>
      </w:tr>
      <w:tr w:rsidR="003A0439">
        <w:trPr>
          <w:trHeight w:val="3599"/>
        </w:trPr>
        <w:tc>
          <w:tcPr>
            <w:tcW w:w="8914" w:type="dxa"/>
            <w:gridSpan w:val="2"/>
            <w:tcBorders>
              <w:top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34" w:line="273" w:lineRule="auto"/>
              <w:ind w:right="398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Wielkość podmiotu, zgodnie z załącznikiem I do rozporządzenia Komisji (UE) nr 651/2014 z dnia 17 czerwca 2014 r.uznającego niektóre rodzaje pomocy za zgodne z rynkiem wewnętrznym w zastosowaniu art. 107 i 108 Traktatu (Dz. Urz.UE L 187 z 26.06.2014, str. 1, z późn. zm.)</w:t>
            </w:r>
            <w:r>
              <w:rPr>
                <w:b/>
                <w:color w:val="231F20"/>
                <w:sz w:val="16"/>
                <w:vertAlign w:val="superscript"/>
              </w:rPr>
              <w:t>5)</w:t>
            </w:r>
          </w:p>
          <w:p w:rsidR="003A0439" w:rsidRDefault="00EC78DC">
            <w:pPr>
              <w:pStyle w:val="TableParagraph"/>
              <w:spacing w:before="76" w:line="422" w:lineRule="auto"/>
              <w:ind w:left="857" w:right="6368"/>
              <w:jc w:val="left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30" o:spid="_x0000_s1192" style="position:absolute;left:0;text-align:left;margin-left:13.45pt;margin-top:2.85pt;width:14.8pt;height:30.25pt;z-index:15737344;mso-wrap-distance-left:0;mso-wrap-distance-right:0" coordsize="18796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">
                  <v:shape id="Graphic 31" o:spid="_x0000_s1193" style="position:absolute;left:-12;top:12;width:187960;height:384175;visibility:visible;mso-wrap-style:square;v-text-anchor:top" coordsize="187960,384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" adj="0,,0" path="m10477,210908l,210908,,383844r10477,l10477,210908xem10477,l,,,172935r10477,l10477,xem187363,210908r-176873,l10490,221399r166382,l176872,373367r-166382,l10490,383844r166382,l187350,383844r13,-10477l187350,221399r13,-10491xem187363,162458r-13,-151981l176872,10477r,151981l10490,162458r,10477l176872,172935r10478,l187363,162458xem187363,l10490,r,10464l187363,10464,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6"/>
              </w:rPr>
              <w:t>mikroprzedsiębiorca</w:t>
            </w:r>
            <w:r w:rsidR="00C21259">
              <w:rPr>
                <w:b/>
                <w:color w:val="231F20"/>
                <w:sz w:val="16"/>
              </w:rPr>
              <w:t>małyprzedsiębiorcaśredniprzedsiębiorcainnyprzedsiębiorca</w:t>
            </w:r>
          </w:p>
          <w:p w:rsidR="003A0439" w:rsidRDefault="00EC78D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56" w:line="283" w:lineRule="auto"/>
              <w:ind w:right="412" w:firstLine="0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32" o:spid="_x0000_s1190" style="position:absolute;left:0;text-align:left;margin-left:13.45pt;margin-top:-35.85pt;width:14.8pt;height:13.65pt;z-index:15737856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">
                  <v:shape id="Graphic 33" o:spid="_x0000_s1191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" adj="0,,0" path="m10477,12l,12,,172948r10477,l10477,12xem187363,162471r-13,-151981l176872,10490r,151981l10490,162471r,10477l176872,172948r10478,l187363,162471xem187363,l10490,r,10477l187363,10477,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34" o:spid="_x0000_s1188" style="position:absolute;left:0;text-align:left;margin-left:13.45pt;margin-top:-18.1pt;width:14.8pt;height:13.65pt;z-index:15738368;mso-wrap-distance-left:0;mso-wrap-distance-right:0" coordsize="18796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">
                  <v:shape id="Graphic 35" o:spid="_x0000_s1189" style="position:absolute;left:-12;width:187960;height:173355;visibility:visible;mso-wrap-style:square;v-text-anchor:top" coordsize="18796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" adj="0,,0" path="m10477,12l,12,,172948r10477,l10477,12xem187363,162471r-13,-151994l176872,10477r,151994l10490,162471r,10477l176872,172948r10478,l187363,162471xem187363,l10490,r,10464l187363,10464,18736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Klasa działalności, zgodnie z rozporządzeniem Rady Ministrów z dnia 24 grudnia 2007 r. w sprawie Polskiej KlasyfikacjiDziałalności (PKD) (Dz. U. poz. 1885, z późn. zm.)</w:t>
            </w:r>
            <w:r w:rsidR="00C21259">
              <w:rPr>
                <w:b/>
                <w:color w:val="231F20"/>
                <w:sz w:val="16"/>
                <w:vertAlign w:val="superscript"/>
              </w:rPr>
              <w:t>6)</w:t>
            </w:r>
          </w:p>
          <w:p w:rsidR="003A0439" w:rsidRDefault="003A0439">
            <w:pPr>
              <w:pStyle w:val="TableParagraph"/>
              <w:spacing w:before="140"/>
              <w:jc w:val="left"/>
              <w:rPr>
                <w:rFonts w:ascii="Times New Roman"/>
                <w:sz w:val="16"/>
              </w:rPr>
            </w:pPr>
          </w:p>
          <w:p w:rsidR="003A0439" w:rsidRDefault="00EC78D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left="470" w:hanging="170"/>
              <w:rPr>
                <w:b/>
                <w:sz w:val="16"/>
              </w:rPr>
            </w:pPr>
            <w:r w:rsidRPr="00EC78DC">
              <w:rPr>
                <w:noProof/>
              </w:rPr>
              <w:pict>
                <v:group id="Group 36" o:spid="_x0000_s1186" style="position:absolute;left:0;text-align:left;margin-left:13.45pt;margin-top:9.8pt;width:28.7pt;height:13.65pt;z-index:15739392;mso-wrap-distance-left:0;mso-wrap-distance-right:0" coordsize="36449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">
                  <v:shape id="Graphic 37" o:spid="_x0000_s1187" style="position:absolute;left:-12;top:12;width:364490;height:173355;visibility:visible;mso-wrap-style:square;v-text-anchor:top" coordsize="36449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" adj="0,,0" path="m10477,l,,,172935r10477,l10477,xem364223,12r-10478,l353745,10490r,151968l187350,162458r,-151968l353745,10490r,-10478l10490,12r,10478l176872,10490r,151968l10490,162458r,10477l176872,172935r10478,l353745,172935r10465,l364223,162458r-13,-151968l364223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6"/>
              </w:rPr>
              <w:t>Datautworzenia</w:t>
            </w:r>
            <w:r w:rsidR="00C21259">
              <w:rPr>
                <w:b/>
                <w:color w:val="231F20"/>
                <w:spacing w:val="-2"/>
                <w:sz w:val="16"/>
              </w:rPr>
              <w:t>podmiotu</w:t>
            </w:r>
          </w:p>
          <w:p w:rsidR="003A0439" w:rsidRDefault="00EC78DC">
            <w:pPr>
              <w:pStyle w:val="TableParagraph"/>
              <w:tabs>
                <w:tab w:val="left" w:pos="1781"/>
              </w:tabs>
              <w:spacing w:before="32"/>
              <w:ind w:left="945"/>
              <w:jc w:val="left"/>
              <w:rPr>
                <w:b/>
                <w:sz w:val="19"/>
              </w:rPr>
            </w:pPr>
            <w:r w:rsidRPr="00EC78DC">
              <w:rPr>
                <w:noProof/>
              </w:rPr>
              <w:pict>
                <v:group id="Group 38" o:spid="_x0000_s1184" style="position:absolute;left:0;text-align:left;margin-left:55.25pt;margin-top:0;width:28.7pt;height:13.65pt;z-index:15739904;mso-wrap-distance-left:0;mso-wrap-distance-right:0" coordsize="36449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">
                  <v:shape id="Graphic 39" o:spid="_x0000_s1185" style="position:absolute;left:-12;top:12;width:364490;height:173355;visibility:visible;mso-wrap-style:square;v-text-anchor:top" coordsize="36449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" adj="0,,0" path="m10477,l,,,172935r10477,l10477,xem364223,12r-10541,l353682,10490r,151968l187312,162458r,-151968l353682,10490r,-10478l10490,12r,10478l176822,10490r,151968l10490,162458r,10477l176822,172935r10490,l353682,172935r10490,l364223,162458r-51,-151968l364223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pacing w:val="-10"/>
                <w:w w:val="105"/>
                <w:sz w:val="19"/>
              </w:rPr>
              <w:t>-</w:t>
            </w:r>
            <w:r w:rsidR="00C21259">
              <w:rPr>
                <w:b/>
                <w:color w:val="231F20"/>
                <w:sz w:val="19"/>
              </w:rPr>
              <w:tab/>
            </w:r>
            <w:r w:rsidR="00C21259">
              <w:rPr>
                <w:b/>
                <w:color w:val="231F20"/>
                <w:spacing w:val="-10"/>
                <w:w w:val="105"/>
                <w:sz w:val="19"/>
              </w:rPr>
              <w:t>-</w:t>
            </w:r>
          </w:p>
        </w:tc>
      </w:tr>
      <w:tr w:rsidR="003A0439">
        <w:trPr>
          <w:trHeight w:val="224"/>
        </w:trPr>
        <w:tc>
          <w:tcPr>
            <w:tcW w:w="8914" w:type="dxa"/>
            <w:gridSpan w:val="2"/>
            <w:tcBorders>
              <w:top w:val="single" w:sz="8" w:space="0" w:color="231F20"/>
              <w:bottom w:val="single" w:sz="18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204" w:lineRule="exact"/>
              <w:ind w:left="62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Strona1z</w:t>
            </w:r>
            <w:r>
              <w:rPr>
                <w:b/>
                <w:color w:val="231F20"/>
                <w:spacing w:val="-10"/>
                <w:w w:val="105"/>
                <w:sz w:val="19"/>
              </w:rPr>
              <w:t>7</w:t>
            </w:r>
          </w:p>
        </w:tc>
      </w:tr>
    </w:tbl>
    <w:p w:rsidR="003A0439" w:rsidRDefault="00EC78DC">
      <w:pPr>
        <w:pStyle w:val="Tekstpodstawowy"/>
        <w:spacing w:before="2"/>
        <w:rPr>
          <w:rFonts w:ascii="Times New Roman"/>
          <w:b w:val="0"/>
          <w:sz w:val="13"/>
        </w:rPr>
      </w:pPr>
      <w:r w:rsidRPr="00EC78DC">
        <w:rPr>
          <w:noProof/>
        </w:rPr>
        <w:pict>
          <v:shape id="Graphic 40" o:spid="_x0000_s1183" style="position:absolute;margin-left:51pt;margin-top:8.8pt;width:14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" path="m,l1836000,e" filled="f" strokecolor="#231f20" strokeweight=".5pt">
            <v:path arrowok="t"/>
            <w10:wrap type="topAndBottom" anchorx="page"/>
          </v:shape>
        </w:pict>
      </w:r>
    </w:p>
    <w:p w:rsidR="003A0439" w:rsidRDefault="00C21259">
      <w:pPr>
        <w:tabs>
          <w:tab w:val="left" w:pos="440"/>
        </w:tabs>
        <w:spacing w:before="47" w:line="254" w:lineRule="auto"/>
        <w:ind w:left="440" w:right="98"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1F20"/>
          <w:spacing w:val="-6"/>
          <w:position w:val="6"/>
          <w:sz w:val="11"/>
        </w:rPr>
        <w:t>9)</w:t>
      </w:r>
      <w:r>
        <w:rPr>
          <w:rFonts w:ascii="Times New Roman" w:hAnsi="Times New Roman"/>
          <w:color w:val="231F20"/>
          <w:position w:val="6"/>
          <w:sz w:val="11"/>
        </w:rPr>
        <w:tab/>
      </w:r>
      <w:r>
        <w:rPr>
          <w:rFonts w:ascii="Times New Roman" w:hAnsi="Times New Roman"/>
          <w:color w:val="231F20"/>
          <w:sz w:val="18"/>
        </w:rPr>
        <w:t>Oznaczeniezałącznikanr1nadaneprzez§1pkt2rozporządzenia,októrymmowawodnośniku1;wbrzmieniuustalonymprzez§1 pkt 2 rozporządzenia, o którym mowa w odnośniku 1.</w:t>
      </w:r>
    </w:p>
    <w:p w:rsidR="003A0439" w:rsidRDefault="003A0439">
      <w:pPr>
        <w:spacing w:line="254" w:lineRule="auto"/>
        <w:rPr>
          <w:rFonts w:ascii="Times New Roman" w:hAnsi="Times New Roman"/>
          <w:sz w:val="18"/>
        </w:rPr>
        <w:sectPr w:rsidR="003A0439" w:rsidSect="007B26C1">
          <w:type w:val="continuous"/>
          <w:pgSz w:w="11910" w:h="16840"/>
          <w:pgMar w:top="19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4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9226"/>
      </w:tblGrid>
      <w:tr w:rsidR="003A0439">
        <w:trPr>
          <w:trHeight w:val="5463"/>
        </w:trPr>
        <w:tc>
          <w:tcPr>
            <w:tcW w:w="9226" w:type="dxa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EC78DC">
            <w:pPr>
              <w:pStyle w:val="TableParagraph"/>
              <w:spacing w:before="10"/>
              <w:ind w:left="311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lastRenderedPageBreak/>
              <w:pict>
                <v:group id="Group 41" o:spid="_x0000_s1181" style="position:absolute;left:0;text-align:left;margin-left:.35pt;margin-top:-1.2pt;width:461pt;height:671.95pt;z-index:-16692224;mso-wrap-distance-left:0;mso-wrap-distance-right:0" coordsize="58547,8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">
                  <v:shape id="Graphic 42" o:spid="_x0000_s1182" style="position:absolute;width:58546;height:85337;visibility:visible;mso-wrap-style:square;v-text-anchor:top" coordsize="5854700,853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" path="m5854458,2260714r-63,-355575l5854446,1735658r-51,-260325l5854446,1305852r-51,-210135l5854446,926236r-51,-158610l5854446,598144r-51,-92215l5854446,336181,5854395,,5669800,r,8275879l3108096,8275879r,-158649l5669800,8117230r,-59652l3108096,8057578r,-173532l5669800,7884046r,-256248l3108096,7627798r,-188443l5669800,7439355r,-678180l3108096,6761175r,-173520l5669800,6587655r,-904316l4937658,5683339r,569442l4937658,6426314r-1829562,l3108096,6252781r1829562,l4937658,5683339r-1829562,l3108096,5516245r2561704,l5669800,5434901r-2561704,l3108096,4826139r2561704,l5669800,3075495r-183057,l5486743,3944836r,166789l5486743,4163149r,166751l5486743,4389552r,166776l5305082,4556328r,-166776l5486743,4389552r,-59652l5305082,4329900r,-166751l5486743,4163149r,-51524l5305082,4111625r,-166789l5486743,3944836r,-869341l4937658,3075495r,869341l4937658,4111625r,51524l4937658,4329900r,59652l4937658,4556328r-181699,l4755959,4389552r181699,l4937658,4329900r-181699,l4755959,4163149r181699,l4937658,4111625r-181699,l4755959,3944836r181699,l4937658,3075495r-1829562,l3108096,2908770r2561704,l5669800,2805734r-2561704,l3108096,2262060r2561704,l5669800,,5486743,r,337591l5486743,504583r,1399274l5305082,1903857r,-166828l5486743,1737029r,-263029l5305082,1474000r,-166777l5486743,1307223r,-212864l5305082,1094359r,-166751l5486743,927608r,-161341l5305082,766267r,-166777l5486743,599490r,-94907l5305082,504583r,-166992l5486743,337591,5486743,,4937658,r,337591l4937658,504583r,1399274l4755959,1903857r,-166828l4937658,1737029r,-263029l4755959,1474000r,-166777l4937658,1307223r,-212864l4755959,1094359r,-166751l4937658,927608r,-161341l4755959,766267r,-166777l4937658,599490r,-94907l4755959,504583r,-166992l4937658,337591,4937658,,,,,336207r,1384l,8533460r5854395,l5854395,8277250r63,-161353l5854395,8058937r63,-176250l5854395,7629169r63,-191173l5854395,6762559r63,-176263l5854395,6427686r63,-176264l5854395,5684685r63,-169748l5854395,5436235r63,-611454l5854395,4557674r51,-169481l5854395,4331259r51,-169482l5854395,4112958r51,-169481l5854395,3076892r63,-169481l5854395,2807106r63,-546392xe" fillcolor="#c7c9cb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9)Powiązaniazinnymi</w:t>
            </w:r>
            <w:r w:rsidR="00C21259">
              <w:rPr>
                <w:b/>
                <w:color w:val="231F20"/>
                <w:spacing w:val="-2"/>
                <w:sz w:val="17"/>
              </w:rPr>
              <w:t>przedsiębiorcami</w:t>
            </w:r>
            <w:r w:rsidR="00C21259">
              <w:rPr>
                <w:b/>
                <w:color w:val="231F20"/>
                <w:spacing w:val="-2"/>
                <w:sz w:val="17"/>
                <w:vertAlign w:val="superscript"/>
              </w:rPr>
              <w:t>7)</w:t>
            </w:r>
          </w:p>
          <w:p w:rsidR="003A0439" w:rsidRDefault="00C21259">
            <w:pPr>
              <w:pStyle w:val="TableParagraph"/>
              <w:spacing w:before="30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Czypomiędzypodmiotemainnymiprzedsiębiorcamiistniejąpowiązaniapolegającenatym,</w:t>
            </w:r>
            <w:r>
              <w:rPr>
                <w:b/>
                <w:color w:val="231F20"/>
                <w:spacing w:val="-5"/>
                <w:sz w:val="17"/>
              </w:rPr>
              <w:t>że:</w:t>
            </w:r>
          </w:p>
          <w:p w:rsidR="003A0439" w:rsidRDefault="00EC78DC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  <w:tab w:val="left" w:pos="7807"/>
                <w:tab w:val="left" w:pos="8672"/>
              </w:tabs>
              <w:spacing w:before="58"/>
              <w:ind w:left="485" w:hanging="174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43" o:spid="_x0000_s1179" style="position:absolute;left:0;text-align:left;margin-left:374.35pt;margin-top:2.1pt;width:15.3pt;height:14.15pt;z-index:15741440;mso-wrap-distance-left:0;mso-wrap-distance-right:0" coordsize="1943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">
                  <v:shape id="Graphic 44" o:spid="_x0000_s1180" style="position:absolute;left:-12;width:194310;height:179705;visibility:visible;mso-wrap-style:square;v-text-anchor:top" coordsize="19431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" adj="0,,0" path="m10833,l,,,179247r10833,l10833,xem193890,76l10845,76r,10846l183045,10922r,157480l10845,168402r,10845l183045,179247r10845,l193890,168402r,-157480l193890,76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45" o:spid="_x0000_s1177" style="position:absolute;left:0;text-align:left;margin-left:417.55pt;margin-top:2.1pt;width:15.3pt;height:14.15pt;z-index:15742464;mso-wrap-distance-left:0;mso-wrap-distance-right:0" coordsize="1943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">
                  <v:shape id="Graphic 46" o:spid="_x0000_s1178" style="position:absolute;left:-12;width:194310;height:179705;visibility:visible;mso-wrap-style:square;v-text-anchor:top" coordsize="19431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" path="m193878,76r-10833,l183045,10922r,157480l10845,168402r,-157480l183045,10922r,-10846l10845,76,,,,179247r10845,l183045,179247r10833,l193878,168402r,-157480l193878,76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jedenprzedsiębiorcaposiadawdrugimwiększośćprawgłosu?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EC78DC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7807"/>
                <w:tab w:val="left" w:pos="8672"/>
              </w:tabs>
              <w:spacing w:before="187" w:line="235" w:lineRule="auto"/>
              <w:ind w:left="311" w:right="277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47" o:spid="_x0000_s1175" style="position:absolute;left:0;text-align:left;margin-left:374.35pt;margin-top:8.45pt;width:15.3pt;height:14.1pt;z-index:1574195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">
                  <v:shape id="Graphic 48" o:spid="_x0000_s1176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" adj="0,,0" path="m10833,25l,25,,178993r10833,l10833,25xem193890,10871r-10845,l183045,168148r-172200,l10845,178993r172200,l193890,178993r,-10845l193890,10871xem193890,l10845,r,10845l193890,10845,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49" o:spid="_x0000_s1173" style="position:absolute;left:0;text-align:left;margin-left:417.55pt;margin-top:8.45pt;width:15.3pt;height:14.1pt;z-index:15743488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">
                  <v:shape id="Graphic 50" o:spid="_x0000_s1174" style="position:absolute;left:-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" path="m193878,l10845,,,25,,178993r10845,l183045,178993r10833,l193878,168148r,-157277l183045,10871r,157277l10845,168148r,-157303l193878,10845,193878,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jeden przedsiębiorca ma prawo powołać lub odwołać większość członków organu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 w:rsidR="00C21259">
              <w:rPr>
                <w:b/>
                <w:color w:val="231F20"/>
                <w:sz w:val="17"/>
              </w:rPr>
              <w:t>zarządzającego lub nadzorującego innego przedsiębiorcy?</w:t>
            </w:r>
          </w:p>
          <w:p w:rsidR="003A0439" w:rsidRDefault="00EC78DC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7807"/>
                <w:tab w:val="left" w:pos="8672"/>
              </w:tabs>
              <w:spacing w:before="90" w:line="235" w:lineRule="auto"/>
              <w:ind w:left="311" w:right="277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51" o:spid="_x0000_s1171" style="position:absolute;left:0;text-align:left;margin-left:374.35pt;margin-top:3.6pt;width:15.3pt;height:14.1pt;z-index:1574297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">
                  <v:shape id="Graphic 52" o:spid="_x0000_s1172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" adj="0,,0" path="m10833,l,,,178968r10833,l10833,xem193890,l10845,r,10858l183045,10858r,157264l10845,168122r,10846l183045,178968r10845,l193890,168122r,-157264l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jeden przedsiębiorca ma prawo wywierać dominujący wpływ na innego przedsiębiorcę zgodnie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 w:rsidR="00C21259">
              <w:rPr>
                <w:b/>
                <w:color w:val="231F20"/>
                <w:sz w:val="17"/>
              </w:rPr>
              <w:t>z umową zawartą z tym przedsiębiorcą lub jego dokumentami założycielskimi?</w:t>
            </w:r>
          </w:p>
          <w:p w:rsidR="003A0439" w:rsidRDefault="00C21259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7807"/>
                <w:tab w:val="left" w:pos="8672"/>
              </w:tabs>
              <w:spacing w:before="171" w:line="235" w:lineRule="auto"/>
              <w:ind w:left="311" w:right="277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jeden przedsiębiorca, który jest akcjonariuszem lub wspólnikiem innego przedsiębiorcy lub jego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członkiem, zgodnie z porozumieniem z innymi akcjonariuszami, wspólnikami lub członkami tego</w:t>
            </w:r>
          </w:p>
          <w:p w:rsidR="003A0439" w:rsidRDefault="00C21259">
            <w:pPr>
              <w:pStyle w:val="TableParagraph"/>
              <w:spacing w:before="15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przedsiębiorcy,samodzielniekontrolujewiększośćprawgłosuutegoprzedsiębiorcy?</w:t>
            </w:r>
          </w:p>
          <w:p w:rsidR="003A0439" w:rsidRDefault="00C21259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  <w:tab w:val="left" w:pos="7807"/>
                <w:tab w:val="left" w:pos="8672"/>
              </w:tabs>
              <w:spacing w:before="28" w:line="235" w:lineRule="auto"/>
              <w:ind w:left="311" w:right="277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przedsiębiorca pozostaje w jakimkolwiek ze stosunków opisanych powyżej poprzez jednego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innego przedsiębiorcę lub kilku innych przedsiębiorców?</w:t>
            </w:r>
          </w:p>
          <w:p w:rsidR="003A0439" w:rsidRDefault="00C21259">
            <w:pPr>
              <w:pStyle w:val="TableParagraph"/>
              <w:spacing w:before="77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Wprzypadkuzaznaczeniaprzynajmniejjednejodpowiedzitwierdzącej,należypodać:</w:t>
            </w:r>
          </w:p>
          <w:p w:rsidR="003A0439" w:rsidRDefault="00EC78DC">
            <w:pPr>
              <w:pStyle w:val="TableParagraph"/>
              <w:numPr>
                <w:ilvl w:val="1"/>
                <w:numId w:val="8"/>
              </w:numPr>
              <w:tabs>
                <w:tab w:val="left" w:pos="773"/>
              </w:tabs>
              <w:spacing w:before="113" w:line="256" w:lineRule="auto"/>
              <w:ind w:right="4538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53" o:spid="_x0000_s1169" style="position:absolute;left:0;text-align:left;margin-left:374.35pt;margin-top:-70.3pt;width:15.3pt;height:14.1pt;z-index:1574400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">
                  <v:shape id="Graphic 54" o:spid="_x0000_s1170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" adj="0,,0" path="m10833,12l,12,,178968r10833,l10833,12xem193890,10845r-10845,l183045,168135r-172200,l10845,178968r172200,l193890,178968r,-10833l193890,10845xem193890,l10845,r,10833l193890,10833,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55" o:spid="_x0000_s1167" style="position:absolute;left:0;text-align:left;margin-left:417.55pt;margin-top:-100.2pt;width:15.3pt;height:14.1pt;z-index:1574451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">
                  <v:shape id="Graphic 56" o:spid="_x0000_s1168" style="position:absolute;left:-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" path="m193878,l183045,r,10858l183045,168122r-172200,l10845,10858r172200,l183045,,10845,,,,,178968r10845,l183045,178968r10833,l193878,168122r,-157264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57" o:spid="_x0000_s1165" style="position:absolute;left:0;text-align:left;margin-left:374.35pt;margin-top:-36.45pt;width:15.3pt;height:14.1pt;z-index:1574502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">
                  <v:shape id="Graphic 58" o:spid="_x0000_s1166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" adj="0,,0" path="m10833,l,,,178968r10833,l10833,xem193890,l10845,r,10845l183045,10845r,157277l10845,168122r,10846l183045,178968r10845,l193890,168122r,-157277l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59" o:spid="_x0000_s1163" style="position:absolute;left:0;text-align:left;margin-left:417.55pt;margin-top:-70.3pt;width:15.3pt;height:14.1pt;z-index:1574553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">
                  <v:shape id="Graphic 60" o:spid="_x0000_s1164" style="position:absolute;left:-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" path="m193878,l10845,,,12,,178968r10845,l183045,178968r10833,l193878,168135r,-157290l183045,10845r,157290l10845,168135r,-157302l193878,10833,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61" o:spid="_x0000_s1161" style="position:absolute;left:0;text-align:left;margin-left:244.55pt;margin-top:4.9pt;width:202.7pt;height:43.8pt;z-index:15746048;mso-wrap-distance-left:0;mso-wrap-distance-right:0" coordsize="25742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">
                  <v:shape id="Graphic 62" o:spid="_x0000_s1162" style="position:absolute;width:25742;height:5562;visibility:visible;mso-wrap-style:square;v-text-anchor:top" coordsize="257429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" path="m2573896,12r-10859,l2563037,10858r,534187l10845,545045r,-534187l2563037,10858r,-10846l10845,12,,,,555891r10833,l2563037,555891r10859,l2573896,545045r,-534187l2573896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63" o:spid="_x0000_s1159" style="position:absolute;left:0;text-align:left;margin-left:417.55pt;margin-top:-36.45pt;width:15.3pt;height:14.1pt;z-index:1574707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">
                  <v:shape id="Graphic 64" o:spid="_x0000_s1160" style="position:absolute;left:-12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" path="m193878,l183045,r,10845l183045,168122r-172200,l10845,10845r172200,l183045,,10845,,,,,178968r10845,l183045,178968r10833,l193878,168122r,-157277l193878,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identyfikator podatkowy NIP wszystkich powiązanych z</w:t>
            </w:r>
            <w:r w:rsidR="00C21259">
              <w:rPr>
                <w:b/>
                <w:color w:val="231F20"/>
                <w:sz w:val="17"/>
              </w:rPr>
              <w:t>podmiotemprzedsiębiorców</w:t>
            </w:r>
          </w:p>
          <w:p w:rsidR="003A0439" w:rsidRDefault="003A0439">
            <w:pPr>
              <w:pStyle w:val="TableParagraph"/>
              <w:jc w:val="left"/>
              <w:rPr>
                <w:rFonts w:ascii="Times New Roman"/>
                <w:sz w:val="17"/>
              </w:rPr>
            </w:pPr>
          </w:p>
          <w:p w:rsidR="003A0439" w:rsidRDefault="003A0439">
            <w:pPr>
              <w:pStyle w:val="TableParagraph"/>
              <w:spacing w:before="171"/>
              <w:jc w:val="left"/>
              <w:rPr>
                <w:rFonts w:ascii="Times New Roman"/>
                <w:sz w:val="17"/>
              </w:rPr>
            </w:pPr>
          </w:p>
          <w:p w:rsidR="003A0439" w:rsidRDefault="00EC78DC">
            <w:pPr>
              <w:pStyle w:val="TableParagraph"/>
              <w:numPr>
                <w:ilvl w:val="1"/>
                <w:numId w:val="8"/>
              </w:numPr>
              <w:tabs>
                <w:tab w:val="left" w:pos="779"/>
              </w:tabs>
              <w:spacing w:line="261" w:lineRule="auto"/>
              <w:ind w:right="4331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65" o:spid="_x0000_s1157" style="position:absolute;left:0;text-align:left;margin-left:244.55pt;margin-top:-.15pt;width:202.7pt;height:14.1pt;z-index:15748608;mso-wrap-distance-left:0;mso-wrap-distance-right:0" coordsize="2574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">
                  <v:shape id="Graphic 66" o:spid="_x0000_s1158" style="position:absolute;width:25742;height:1790;visibility:visible;mso-wrap-style:square;v-text-anchor:top" coordsize="257429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" path="m2573896,l10845,,,,,178968r10833,l2563037,178968r10859,l2573896,168135r,-157290l2563037,10845r,157290l10845,168135r,-157302l2573896,10833r,-10833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łącznąwartośćpomocy</w:t>
            </w:r>
            <w:r w:rsidR="00C21259">
              <w:rPr>
                <w:b/>
                <w:i/>
                <w:color w:val="231F20"/>
                <w:sz w:val="17"/>
              </w:rPr>
              <w:t>deminimis</w:t>
            </w:r>
            <w:r w:rsidR="00C21259">
              <w:rPr>
                <w:b/>
                <w:color w:val="231F20"/>
                <w:sz w:val="17"/>
              </w:rPr>
              <w:t>udzielonejwbieżącymroku podatkowym oraz w dwóch poprzedzających latachpodatkowych wszystkim powiązanym z podmiotem</w:t>
            </w:r>
          </w:p>
          <w:p w:rsidR="003A0439" w:rsidRDefault="00C21259">
            <w:pPr>
              <w:pStyle w:val="TableParagraph"/>
              <w:spacing w:before="15" w:line="200" w:lineRule="exact"/>
              <w:ind w:left="599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przedsiębiorcom</w:t>
            </w:r>
            <w:r>
              <w:rPr>
                <w:b/>
                <w:color w:val="231F20"/>
                <w:spacing w:val="-2"/>
                <w:sz w:val="17"/>
                <w:vertAlign w:val="superscript"/>
              </w:rPr>
              <w:t>8)</w:t>
            </w:r>
          </w:p>
        </w:tc>
      </w:tr>
      <w:tr w:rsidR="003A0439">
        <w:trPr>
          <w:trHeight w:val="7654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56" w:lineRule="auto"/>
              <w:ind w:left="311" w:right="565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10)Informacjaoutworzeniuwnioskodawcywwynikupodziałuinnegoprzedsiębiorcylubpołączeniazinnymprzedsiębiorcą, w tym przez przejęcie innego przedsiębiorcy</w:t>
            </w:r>
          </w:p>
          <w:p w:rsidR="003A0439" w:rsidRDefault="00C21259">
            <w:pPr>
              <w:pStyle w:val="TableParagraph"/>
              <w:spacing w:before="1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Czypodmiotwciągubieżącegorokupodatkowegoorazwokresiedwóchpoprzedzającychlat</w:t>
            </w:r>
            <w:r>
              <w:rPr>
                <w:b/>
                <w:color w:val="231F20"/>
                <w:spacing w:val="-2"/>
                <w:sz w:val="17"/>
              </w:rPr>
              <w:t>podatkowych:</w:t>
            </w:r>
          </w:p>
          <w:p w:rsidR="003A0439" w:rsidRDefault="00C21259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  <w:tab w:val="left" w:pos="7807"/>
                <w:tab w:val="left" w:pos="8672"/>
              </w:tabs>
              <w:spacing w:before="57"/>
              <w:ind w:left="485" w:hanging="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powstałwskutekpołączeniasięinnych</w:t>
            </w:r>
            <w:r>
              <w:rPr>
                <w:b/>
                <w:color w:val="231F20"/>
                <w:spacing w:val="-2"/>
                <w:sz w:val="17"/>
              </w:rPr>
              <w:t>przedsiębiorców?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7807"/>
                <w:tab w:val="left" w:pos="8672"/>
              </w:tabs>
              <w:spacing w:before="117"/>
              <w:ind w:left="491" w:hanging="180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przejąłinnegoprzedsiębiorcę?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7807"/>
                <w:tab w:val="left" w:pos="8672"/>
              </w:tabs>
              <w:spacing w:before="129" w:line="400" w:lineRule="auto"/>
              <w:ind w:left="311" w:right="277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powstał w wyniku podziału innego przedsiębiorcy?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W przypadku zaznaczenia odpowiedzi twierdzącej w lit. a) lub b) należy podać:</w:t>
            </w:r>
          </w:p>
          <w:p w:rsidR="003A0439" w:rsidRDefault="00EC78DC">
            <w:pPr>
              <w:pStyle w:val="TableParagraph"/>
              <w:numPr>
                <w:ilvl w:val="1"/>
                <w:numId w:val="7"/>
              </w:numPr>
              <w:tabs>
                <w:tab w:val="left" w:pos="773"/>
              </w:tabs>
              <w:spacing w:line="182" w:lineRule="exact"/>
              <w:ind w:left="773" w:hanging="174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67" o:spid="_x0000_s1155" style="position:absolute;left:0;text-align:left;margin-left:374.35pt;margin-top:-71.45pt;width:15.3pt;height:31.3pt;z-index:15746560;mso-wrap-distance-left:0;mso-wrap-distance-right:0" coordsize="19431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">
                  <v:shape id="Graphic 68" o:spid="_x0000_s1156" style="position:absolute;left:-12;width:194310;height:397510;visibility:visible;mso-wrap-style:square;v-text-anchor:top" coordsize="194310,397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" adj="0,,0" path="m10833,218313l,218313,,397268r10833,l10833,218313xem10833,25l,25,,178968r10833,l10833,25xem193890,218313r-183045,l10845,229146r172200,l183045,386422r-172200,l10845,397268r172200,l193890,397268r,-10846l193890,229146r,-10833xem193890,l10845,r,10845l183045,10845r,157290l10845,168135r,10833l183045,178968r10845,l193890,168135r,-157290l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69" o:spid="_x0000_s1153" style="position:absolute;left:0;text-align:left;margin-left:417.55pt;margin-top:-71.45pt;width:15.3pt;height:31.3pt;z-index:15747584;mso-wrap-distance-left:0;mso-wrap-distance-right:0" coordsize="19431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">
                  <v:shape id="Graphic 70" o:spid="_x0000_s1154" style="position:absolute;left:-12;width:194310;height:397510;visibility:visible;mso-wrap-style:square;v-text-anchor:top" coordsize="194310,397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" adj="0,,0" path="m193878,218313r-10833,l183045,229146r,157276l10845,386422r,-157276l183045,229146r,-10833l10845,218313,,218313,,397268r10845,l183045,397268r10833,l193878,386422r,-157276l193878,218313xem193878,l183045,r,10845l183045,168135r-172200,l10845,10845r172200,l183045,,10845,,,25,,178968r10845,l183045,178968r10833,l193878,168135r,-157290l193878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71" o:spid="_x0000_s1151" style="position:absolute;left:0;text-align:left;margin-left:374.35pt;margin-top:-36.4pt;width:15.3pt;height:14.1pt;z-index:1574809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">
                  <v:shape id="Graphic 72" o:spid="_x0000_s1152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" adj="0,,0" path="m10833,l,,,178955r10833,l10833,xem193890,l10845,r,10833l183045,10833r,157276l10845,168109r,10846l183045,178955r10845,l193890,168109r,-157276l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73" o:spid="_x0000_s1149" style="position:absolute;left:0;text-align:left;margin-left:244.55pt;margin-top:-2.05pt;width:202.7pt;height:48.9pt;z-index:15749120;mso-wrap-distance-left:0;mso-wrap-distance-right:0" coordsize="25742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">
                  <v:shape id="Graphic 74" o:spid="_x0000_s1150" style="position:absolute;width:25742;height:6210;visibility:visible;mso-wrap-style:square;v-text-anchor:top" coordsize="257429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" path="m2573896,12r-10859,l2563037,10871r,599249l10845,610120r,-599249l2563037,10871r,-10859l10845,12,,,,620966r10833,l2563037,620966r10859,l2573896,610120r,-599249l2573896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75" o:spid="_x0000_s1147" style="position:absolute;left:0;text-align:left;margin-left:417.55pt;margin-top:-36.4pt;width:15.3pt;height:14.1pt;z-index:1575168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">
                  <v:shape id="Graphic 76" o:spid="_x0000_s1148" style="position:absolute;left:-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" path="m193878,l183045,r,10833l183045,168109r-172200,l10845,10833r172200,l183045,,10845,,,,,178955r10845,l183045,178955r10833,l193878,168109r,-157276l193878,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identyfikatorpodatkowyNIPwszystkichpołączonych</w:t>
            </w:r>
            <w:r w:rsidR="00C21259">
              <w:rPr>
                <w:b/>
                <w:color w:val="231F20"/>
                <w:spacing w:val="-5"/>
                <w:sz w:val="17"/>
              </w:rPr>
              <w:t>lub</w:t>
            </w:r>
          </w:p>
          <w:p w:rsidR="003A0439" w:rsidRDefault="00C21259">
            <w:pPr>
              <w:pStyle w:val="TableParagraph"/>
              <w:spacing w:before="14"/>
              <w:ind w:left="599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przejętychprzedsiębiorców</w:t>
            </w:r>
          </w:p>
          <w:p w:rsidR="003A0439" w:rsidRDefault="003A0439">
            <w:pPr>
              <w:pStyle w:val="TableParagraph"/>
              <w:jc w:val="left"/>
              <w:rPr>
                <w:rFonts w:ascii="Times New Roman"/>
                <w:sz w:val="17"/>
              </w:rPr>
            </w:pPr>
          </w:p>
          <w:p w:rsidR="003A0439" w:rsidRDefault="003A0439">
            <w:pPr>
              <w:pStyle w:val="TableParagraph"/>
              <w:jc w:val="left"/>
              <w:rPr>
                <w:rFonts w:ascii="Times New Roman"/>
                <w:sz w:val="17"/>
              </w:rPr>
            </w:pPr>
          </w:p>
          <w:p w:rsidR="003A0439" w:rsidRDefault="003A0439">
            <w:pPr>
              <w:pStyle w:val="TableParagraph"/>
              <w:spacing w:before="59"/>
              <w:jc w:val="left"/>
              <w:rPr>
                <w:rFonts w:ascii="Times New Roman"/>
                <w:sz w:val="17"/>
              </w:rPr>
            </w:pPr>
          </w:p>
          <w:p w:rsidR="003A0439" w:rsidRDefault="00EC78DC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</w:tabs>
              <w:spacing w:line="266" w:lineRule="auto"/>
              <w:ind w:left="599" w:right="4331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77" o:spid="_x0000_s1145" style="position:absolute;left:0;text-align:left;margin-left:244.55pt;margin-top:-.2pt;width:202.7pt;height:14.15pt;z-index:15749632;mso-wrap-distance-left:0;mso-wrap-distance-right:0" coordsize="2574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">
                  <v:shape id="Graphic 78" o:spid="_x0000_s1146" style="position:absolute;width:25742;height:1797;visibility:visible;mso-wrap-style:square;v-text-anchor:top" coordsize="257429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" path="m2573896,l10833,,,76,,179324r10833,l2563037,179324r10859,l2573896,168478r,-157544l2563037,10934r,157544l10845,168478r,-157633l2573896,10845r,-10845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łącznąwartośćpomocy</w:t>
            </w:r>
            <w:r w:rsidR="00C21259">
              <w:rPr>
                <w:b/>
                <w:i/>
                <w:color w:val="231F20"/>
                <w:sz w:val="17"/>
              </w:rPr>
              <w:t>deminimis</w:t>
            </w:r>
            <w:r w:rsidR="00C21259">
              <w:rPr>
                <w:b/>
                <w:color w:val="231F20"/>
                <w:sz w:val="17"/>
              </w:rPr>
              <w:t>udzielonejwbieżącymroku podatkowym oraz w dwóch poprzedzających latachpodatkowych wszystkim połączonym lub przejętym</w:t>
            </w:r>
            <w:r w:rsidR="00C21259">
              <w:rPr>
                <w:b/>
                <w:color w:val="231F20"/>
                <w:spacing w:val="-2"/>
                <w:sz w:val="17"/>
              </w:rPr>
              <w:t>przedsiębiorcom</w:t>
            </w:r>
            <w:r w:rsidR="00C21259">
              <w:rPr>
                <w:b/>
                <w:color w:val="231F20"/>
                <w:spacing w:val="-2"/>
                <w:sz w:val="17"/>
                <w:vertAlign w:val="superscript"/>
              </w:rPr>
              <w:t>8)</w:t>
            </w:r>
          </w:p>
          <w:p w:rsidR="003A0439" w:rsidRDefault="00C21259">
            <w:pPr>
              <w:pStyle w:val="TableParagraph"/>
              <w:spacing w:line="193" w:lineRule="exact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Wprzypadkuzaznaczeniaodpowiedzitwierdzącejwlit.c)należy</w:t>
            </w:r>
            <w:r>
              <w:rPr>
                <w:b/>
                <w:color w:val="231F20"/>
                <w:spacing w:val="-2"/>
                <w:sz w:val="17"/>
              </w:rPr>
              <w:t>podać:</w:t>
            </w:r>
          </w:p>
          <w:p w:rsidR="003A0439" w:rsidRDefault="00C21259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50" w:line="252" w:lineRule="auto"/>
              <w:ind w:right="4873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identyfikatorpodatkowyNIPprzedsiębiorcyprzed</w:t>
            </w:r>
            <w:r>
              <w:rPr>
                <w:b/>
                <w:color w:val="231F20"/>
                <w:spacing w:val="-2"/>
                <w:sz w:val="17"/>
              </w:rPr>
              <w:t>podziałem</w:t>
            </w:r>
          </w:p>
          <w:p w:rsidR="003A0439" w:rsidRDefault="00EC78DC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  <w:tab w:val="left" w:pos="772"/>
              </w:tabs>
              <w:spacing w:before="75" w:line="256" w:lineRule="auto"/>
              <w:ind w:right="4337" w:hanging="8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79" o:spid="_x0000_s1143" style="position:absolute;left:0;text-align:left;margin-left:244.55pt;margin-top:4.2pt;width:202.7pt;height:14.65pt;z-index:15750144;mso-wrap-distance-left:0;mso-wrap-distance-right:0" coordsize="2574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">
                  <v:shape id="Graphic 80" o:spid="_x0000_s1144" style="position:absolute;width:25742;height:1860;visibility:visible;mso-wrap-style:square;v-text-anchor:top" coordsize="257429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" path="m2573896,r-10859,l2563037,10845r,164059l10845,174904r,-164059l2563037,10845r,-10845l10845,,,,,185750r10833,l2563037,185750r10859,l2573896,174904r,-164059l2573896,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łącznąwartośćpomocy</w:t>
            </w:r>
            <w:r w:rsidR="00C21259">
              <w:rPr>
                <w:b/>
                <w:i/>
                <w:color w:val="231F20"/>
                <w:sz w:val="17"/>
              </w:rPr>
              <w:t>deminimis</w:t>
            </w:r>
            <w:r w:rsidR="00C21259">
              <w:rPr>
                <w:b/>
                <w:color w:val="231F20"/>
                <w:sz w:val="17"/>
              </w:rPr>
              <w:t>udzielonejwbieżącymroku podatkowym oraz w dwóch poprzedzających latachpodatkowych przedsiębiorcy istniejącemu przed podziałem</w:t>
            </w:r>
          </w:p>
          <w:p w:rsidR="003A0439" w:rsidRDefault="00C21259">
            <w:pPr>
              <w:pStyle w:val="TableParagraph"/>
              <w:spacing w:before="64" w:line="194" w:lineRule="exact"/>
              <w:ind w:left="597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wodniesieniudodziałalnościprzejmowanejprzez</w:t>
            </w:r>
            <w:r>
              <w:rPr>
                <w:b/>
                <w:color w:val="231F20"/>
                <w:spacing w:val="-2"/>
                <w:sz w:val="17"/>
              </w:rPr>
              <w:t>podmiot</w:t>
            </w:r>
            <w:r>
              <w:rPr>
                <w:b/>
                <w:color w:val="231F20"/>
                <w:spacing w:val="-2"/>
                <w:sz w:val="17"/>
                <w:vertAlign w:val="superscript"/>
              </w:rPr>
              <w:t>8)</w:t>
            </w:r>
          </w:p>
          <w:p w:rsidR="003A0439" w:rsidRDefault="00C21259">
            <w:pPr>
              <w:pStyle w:val="TableParagraph"/>
              <w:spacing w:line="194" w:lineRule="exact"/>
              <w:ind w:left="597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Jeśliniejestmożliweustalenie,jakaczęśćpomocy</w:t>
            </w:r>
            <w:r>
              <w:rPr>
                <w:b/>
                <w:i/>
                <w:color w:val="231F20"/>
                <w:sz w:val="17"/>
              </w:rPr>
              <w:t>deminimis</w:t>
            </w:r>
            <w:r>
              <w:rPr>
                <w:b/>
                <w:color w:val="231F20"/>
                <w:sz w:val="17"/>
              </w:rPr>
              <w:t>uzyskanejprzezprzedsiębiorcęprzed</w:t>
            </w:r>
            <w:r>
              <w:rPr>
                <w:b/>
                <w:color w:val="231F20"/>
                <w:spacing w:val="-2"/>
                <w:sz w:val="17"/>
              </w:rPr>
              <w:t>podziałem</w:t>
            </w:r>
          </w:p>
          <w:p w:rsidR="003A0439" w:rsidRDefault="00C21259">
            <w:pPr>
              <w:pStyle w:val="TableParagraph"/>
              <w:spacing w:before="15"/>
              <w:ind w:left="597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przeznaczonabyłanadziałalnośćprzejętąprzezpodmiot,należy</w:t>
            </w:r>
            <w:r>
              <w:rPr>
                <w:b/>
                <w:color w:val="231F20"/>
                <w:spacing w:val="-2"/>
                <w:sz w:val="17"/>
              </w:rPr>
              <w:t>podać:</w:t>
            </w:r>
          </w:p>
          <w:p w:rsidR="003A0439" w:rsidRDefault="00EC78DC">
            <w:pPr>
              <w:pStyle w:val="TableParagraph"/>
              <w:numPr>
                <w:ilvl w:val="1"/>
                <w:numId w:val="6"/>
              </w:numPr>
              <w:tabs>
                <w:tab w:val="left" w:pos="742"/>
              </w:tabs>
              <w:spacing w:before="15" w:line="273" w:lineRule="auto"/>
              <w:ind w:right="4369" w:firstLine="0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81" o:spid="_x0000_s1141" style="position:absolute;left:0;text-align:left;margin-left:244.55pt;margin-top:.5pt;width:202.7pt;height:15.85pt;z-index:15750656;mso-wrap-distance-left:0;mso-wrap-distance-right:0" coordsize="25742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">
                  <v:shape id="Graphic 82" o:spid="_x0000_s1142" style="position:absolute;width:25742;height:2013;visibility:visible;mso-wrap-style:square;v-text-anchor:top" coordsize="257429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" path="m2573896,l10833,,,12,,200672r10833,l2563037,200672r10859,l2573896,189814r,-178969l2563037,10845r,178969l10845,189814r,-178981l2573896,10833r,-10833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łącznąwartośćpomocy</w:t>
            </w:r>
            <w:r w:rsidR="00C21259">
              <w:rPr>
                <w:b/>
                <w:i/>
                <w:color w:val="231F20"/>
                <w:sz w:val="17"/>
              </w:rPr>
              <w:t>deminimis</w:t>
            </w:r>
            <w:r w:rsidR="00C21259">
              <w:rPr>
                <w:b/>
                <w:color w:val="231F20"/>
                <w:sz w:val="17"/>
              </w:rPr>
              <w:t>udzielonejwbieżącymroku podatkowym oraz w dwóch poprzedzających latachpodatkowych przedsiębiorcy przed podziałem</w:t>
            </w:r>
            <w:r w:rsidR="00C21259">
              <w:rPr>
                <w:b/>
                <w:color w:val="231F20"/>
                <w:sz w:val="17"/>
                <w:vertAlign w:val="superscript"/>
              </w:rPr>
              <w:t>8)</w:t>
            </w:r>
          </w:p>
          <w:p w:rsidR="003A0439" w:rsidRDefault="00EC78DC">
            <w:pPr>
              <w:pStyle w:val="TableParagraph"/>
              <w:numPr>
                <w:ilvl w:val="1"/>
                <w:numId w:val="6"/>
              </w:numPr>
              <w:tabs>
                <w:tab w:val="left" w:pos="742"/>
              </w:tabs>
              <w:spacing w:line="198" w:lineRule="exact"/>
              <w:ind w:left="742" w:hanging="140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83" o:spid="_x0000_s1139" style="position:absolute;left:0;text-align:left;margin-left:244.55pt;margin-top:-.75pt;width:202.7pt;height:14.65pt;z-index:15751168;mso-wrap-distance-left:0;mso-wrap-distance-right:0" coordsize="2574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">
                  <v:shape id="Graphic 84" o:spid="_x0000_s1140" style="position:absolute;width:25742;height:1860;visibility:visible;mso-wrap-style:square;v-text-anchor:top" coordsize="257429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" path="m2573896,r-10859,l2563037,10845r,164059l10845,174904r,-164059l2563037,10845r,-10845l10845,,,,,185737r10833,l2563037,185737r10859,l2573896,174904r,-164059l2573896,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wartośćkapitałuprzedsiębiorcyprzedpodziałem(w</w:t>
            </w:r>
            <w:r w:rsidR="00C21259">
              <w:rPr>
                <w:b/>
                <w:color w:val="231F20"/>
                <w:spacing w:val="-4"/>
                <w:sz w:val="17"/>
              </w:rPr>
              <w:t>PLN)</w:t>
            </w:r>
          </w:p>
          <w:p w:rsidR="003A0439" w:rsidRDefault="00EC78DC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</w:tabs>
              <w:spacing w:before="172"/>
              <w:ind w:left="734" w:hanging="132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85" o:spid="_x0000_s1137" style="position:absolute;left:0;text-align:left;margin-left:244.55pt;margin-top:7.75pt;width:202.7pt;height:13.5pt;z-index:15752192;mso-wrap-distance-left:0;mso-wrap-distance-right:0" coordsize="257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">
                  <v:shape id="Graphic 86" o:spid="_x0000_s1138" style="position:absolute;width:25742;height:1714;visibility:visible;mso-wrap-style:square;v-text-anchor:top" coordsize="25742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" path="m2573896,l10833,,,25,,170853r10833,l2563037,170853r10859,l2573896,160007r,-149149l2563037,10858r,149149l10845,160007r,-149174l2573896,10833r,-10833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wartośćkapitałupodmiotunamomentpodziału(w</w:t>
            </w:r>
            <w:r w:rsidR="00C21259">
              <w:rPr>
                <w:b/>
                <w:color w:val="231F20"/>
                <w:spacing w:val="-4"/>
                <w:sz w:val="17"/>
              </w:rPr>
              <w:t>PLN)</w:t>
            </w:r>
          </w:p>
        </w:tc>
      </w:tr>
      <w:tr w:rsidR="003A0439">
        <w:trPr>
          <w:trHeight w:val="233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Strona2z</w:t>
            </w: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</w:tbl>
    <w:p w:rsidR="003A0439" w:rsidRDefault="00EC78DC">
      <w:pPr>
        <w:rPr>
          <w:sz w:val="2"/>
          <w:szCs w:val="2"/>
        </w:rPr>
      </w:pPr>
      <w:r w:rsidRPr="00EC78DC">
        <w:rPr>
          <w:noProof/>
        </w:rPr>
        <w:pict>
          <v:shape id="Textbox 87" o:spid="_x0000_s1031" type="#_x0000_t202" style="position:absolute;margin-left:308.75pt;margin-top:568.5pt;width:151.05pt;height:14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90"/>
                    <w:gridCol w:w="289"/>
                    <w:gridCol w:w="289"/>
                  </w:tblGrid>
                  <w:tr w:rsidR="003A0439">
                    <w:trPr>
                      <w:trHeight w:val="255"/>
                    </w:trPr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3A0439" w:rsidRDefault="003A0439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439" w:rsidRDefault="003A043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3A0439" w:rsidRDefault="003A0439">
      <w:pPr>
        <w:rPr>
          <w:sz w:val="2"/>
          <w:szCs w:val="2"/>
        </w:rPr>
        <w:sectPr w:rsidR="003A0439" w:rsidSect="007B26C1">
          <w:pgSz w:w="11910" w:h="16840"/>
          <w:pgMar w:top="1480" w:right="920" w:bottom="1583" w:left="920" w:header="708" w:footer="708" w:gutter="0"/>
          <w:cols w:space="708"/>
        </w:sectPr>
      </w:pPr>
    </w:p>
    <w:tbl>
      <w:tblPr>
        <w:tblStyle w:val="TableNormal"/>
        <w:tblW w:w="0" w:type="auto"/>
        <w:tblInd w:w="4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9226"/>
      </w:tblGrid>
      <w:tr w:rsidR="003A0439">
        <w:trPr>
          <w:trHeight w:val="593"/>
        </w:trPr>
        <w:tc>
          <w:tcPr>
            <w:tcW w:w="9226" w:type="dxa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C7C9CB"/>
          </w:tcPr>
          <w:p w:rsidR="003A0439" w:rsidRDefault="00EC78DC">
            <w:pPr>
              <w:pStyle w:val="TableParagraph"/>
              <w:spacing w:line="243" w:lineRule="exact"/>
              <w:ind w:left="320"/>
              <w:jc w:val="left"/>
              <w:rPr>
                <w:b/>
                <w:sz w:val="23"/>
              </w:rPr>
            </w:pPr>
            <w:r w:rsidRPr="00EC78DC">
              <w:rPr>
                <w:noProof/>
              </w:rPr>
              <w:lastRenderedPageBreak/>
              <w:pict>
                <v:group id="Group 88" o:spid="_x0000_s1135" style="position:absolute;left:0;text-align:left;margin-left:.35pt;margin-top:-1.2pt;width:461pt;height:416.65pt;z-index:-16679936;mso-wrap-distance-left:0;mso-wrap-distance-right:0" coordsize="58547,5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">
                  <v:shape id="Graphic 89" o:spid="_x0000_s1136" style="position:absolute;width:58546;height:52914;visibility:visible;mso-wrap-style:square;v-text-anchor:top" coordsize="5854700,529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" path="m5854458,1107973r-63,-56921l5854446,868006r-51,-122047l5854446,576491,5854395,,5669775,r,4042524l5669775,4837036r-5307775,l362000,4042524r5307775,l5669775,,5486743,r,577850l5486743,744626r,124727l5486743,1049693r-181674,l5305069,869353r181674,l5486743,744626r-181674,l5305069,577850r181674,l5486743,,4937645,r,577850l4937645,744626r,124727l4937645,1049693r,59639l4937645,1282865r-181686,l4755959,1109332r181686,l4937645,1049693r-181686,l4755959,869353r181686,l4937645,744626r-181686,l4755959,577850r181686,l4937645,,3839083,r,1625892l3839083,1792668r,1948612l3657409,3741280r,-166738l3839083,3574542r,-132868l3657409,3441674r,-166763l3839083,3274911r,-59652l3657409,3215259r,-166764l3839083,3048495r,-51511l3657409,2996984r,-166802l3839083,2830182r,-59652l3657409,2770530r,-166764l3839083,2603766r,-59652l3657409,2544114r,-166763l3839083,2377351r,-146431l3657409,2230920r,-167107l3839083,2063813r,-44742l3657409,2019071r,-166751l3839083,1852320r,-59652l3657409,1792668r,-166776l3839083,1625892,3839083,,3289985,r,1625892l3289985,1792668r,1948612l3108096,3741280r,-166738l3289985,3574542r,-132868l3108096,3441674r,-166763l3289985,3274911r,-59652l3108096,3215259r,-166764l3289985,3048495r,-51511l3108096,2996984r,-166802l3289985,2830182r,-59652l3108096,2770530r,-166764l3289985,2603766r,-59652l3108096,2544114r,-166763l3289985,2377351r,-146431l3108096,2230920r,-167107l3289985,2063813r,-44742l3108096,2019071r,-166751l3289985,1852320r,-59652l3108096,1792668r,-166776l3289985,1625892,3289985,,,,,576491r,1359l,5291239r5854395,l5854395,4838370r38,-797218l5854395,3742664r,-1384l5854395,1284224r63,-176251xe" fillcolor="#c7c9cb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23"/>
              </w:rPr>
              <w:t>B.Informacjedotyczącesytuacjiekonomicznejpodmiotu,któremumabyć</w:t>
            </w:r>
            <w:r w:rsidR="00C21259">
              <w:rPr>
                <w:b/>
                <w:color w:val="231F20"/>
                <w:spacing w:val="-2"/>
                <w:sz w:val="23"/>
              </w:rPr>
              <w:t>udzielona</w:t>
            </w:r>
          </w:p>
          <w:p w:rsidR="003A0439" w:rsidRDefault="00C21259">
            <w:pPr>
              <w:pStyle w:val="TableParagraph"/>
              <w:spacing w:before="78" w:line="252" w:lineRule="exact"/>
              <w:ind w:left="320"/>
              <w:jc w:val="left"/>
              <w:rPr>
                <w:b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pomoc</w:t>
            </w:r>
            <w:r>
              <w:rPr>
                <w:b/>
                <w:i/>
                <w:color w:val="231F20"/>
                <w:w w:val="105"/>
                <w:sz w:val="23"/>
              </w:rPr>
              <w:t>de</w:t>
            </w:r>
            <w:r>
              <w:rPr>
                <w:b/>
                <w:i/>
                <w:color w:val="231F20"/>
                <w:spacing w:val="-2"/>
                <w:w w:val="105"/>
                <w:sz w:val="23"/>
              </w:rPr>
              <w:t>minimis</w:t>
            </w:r>
            <w:r>
              <w:rPr>
                <w:b/>
                <w:color w:val="231F20"/>
                <w:spacing w:val="-2"/>
                <w:w w:val="105"/>
                <w:sz w:val="23"/>
                <w:vertAlign w:val="superscript"/>
              </w:rPr>
              <w:t>9)</w:t>
            </w:r>
          </w:p>
        </w:tc>
      </w:tr>
      <w:tr w:rsidR="003A0439">
        <w:trPr>
          <w:trHeight w:val="7418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3A0439">
            <w:pPr>
              <w:pStyle w:val="TableParagraph"/>
              <w:spacing w:before="82"/>
              <w:jc w:val="left"/>
              <w:rPr>
                <w:rFonts w:ascii="Times New Roman"/>
                <w:sz w:val="17"/>
              </w:rPr>
            </w:pPr>
          </w:p>
          <w:p w:rsidR="003A0439" w:rsidRDefault="00C21259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7807"/>
                <w:tab w:val="left" w:pos="8672"/>
              </w:tabs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Czypodmiotspełniakryteriakwalifikującegodoobjęciapostępowaniem</w:t>
            </w:r>
            <w:r>
              <w:rPr>
                <w:b/>
                <w:color w:val="231F20"/>
                <w:spacing w:val="-2"/>
                <w:sz w:val="17"/>
              </w:rPr>
              <w:t>upadłościowym?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3A0439">
            <w:pPr>
              <w:pStyle w:val="TableParagraph"/>
              <w:spacing w:before="24"/>
              <w:jc w:val="left"/>
              <w:rPr>
                <w:rFonts w:ascii="Times New Roman"/>
                <w:sz w:val="17"/>
              </w:rPr>
            </w:pPr>
          </w:p>
          <w:p w:rsidR="003A0439" w:rsidRDefault="00C21259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7807"/>
                <w:tab w:val="left" w:pos="8672"/>
              </w:tabs>
              <w:spacing w:line="210" w:lineRule="atLeast"/>
              <w:ind w:left="311" w:right="277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Czy podmiot będący przedsiębiorcą innym niż mikro-, mały lub średni znajduje się w sytuacji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3"/>
                <w:sz w:val="17"/>
              </w:rPr>
              <w:t>tak</w:t>
            </w:r>
            <w:r>
              <w:rPr>
                <w:b/>
                <w:color w:val="231F20"/>
                <w:position w:val="-3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3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gorszej niż sytuacja kwalifikująca się do oceny kredytowej B-</w:t>
            </w:r>
            <w:r>
              <w:rPr>
                <w:b/>
                <w:color w:val="231F20"/>
                <w:sz w:val="17"/>
                <w:vertAlign w:val="superscript"/>
              </w:rPr>
              <w:t>10)</w:t>
            </w:r>
            <w:r>
              <w:rPr>
                <w:b/>
                <w:color w:val="231F20"/>
                <w:sz w:val="17"/>
              </w:rPr>
              <w:t>?</w:t>
            </w:r>
          </w:p>
          <w:p w:rsidR="003A0439" w:rsidRDefault="00EC78DC">
            <w:pPr>
              <w:pStyle w:val="TableParagraph"/>
              <w:spacing w:line="140" w:lineRule="exact"/>
              <w:ind w:right="570"/>
              <w:jc w:val="righ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90" o:spid="_x0000_s1133" style="position:absolute;left:0;text-align:left;margin-left:374.35pt;margin-top:-46pt;width:15.3pt;height:14.1pt;z-index:1575321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">
                  <v:shape id="Graphic 91" o:spid="_x0000_s1134" style="position:absolute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" adj="0,,0" path="m10833,l,,,178955r10833,l10833,xem193890,l10845,r,10845l183019,10845r,157277l10845,168122r,10833l183019,178955r10859,l193890,168122r-12,-157277l19389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92" o:spid="_x0000_s1131" style="position:absolute;left:0;text-align:left;margin-left:374.35pt;margin-top:-23.05pt;width:15.3pt;height:15.2pt;z-index:15753728;mso-wrap-distance-left:0;mso-wrap-distance-right:0" coordsize="19431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">
                  <v:shape id="Graphic 93" o:spid="_x0000_s1132" style="position:absolute;width:194310;height:193040;visibility:visible;mso-wrap-style:square;v-text-anchor:top" coordsize="194310,193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" adj="0,,0" path="m10833,l,,,192532r10833,l10833,xem193890,12l10845,12r,10846l183019,10858r,170840l10845,181698r,10834l183019,192532r10859,l193890,181698r-12,-170840l193890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94" o:spid="_x0000_s1129" style="position:absolute;left:0;text-align:left;margin-left:417.55pt;margin-top:-46pt;width:15.3pt;height:14.1pt;z-index:1575424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">
                  <v:shape id="Graphic 95" o:spid="_x0000_s1130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" adj="0,,0" path="m10845,l,,,178955r10845,l10845,xem193903,l10871,r,10845l183045,10845r,157277l10871,168122r,10833l183045,178955r10845,l193903,168122r-13,-157277l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96" o:spid="_x0000_s1127" style="position:absolute;left:0;text-align:left;margin-left:244.55pt;margin-top:36.55pt;width:15.3pt;height:14.1pt;z-index:1575475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">
                  <v:shape id="Graphic 97" o:spid="_x0000_s1128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" adj="0,,0" path="m10858,l,,,178968r10858,l10858,xem194170,12l10871,12r,10846l183273,10858r,157264l10871,168122r,10846l183273,178968r10846,l194170,168122r-51,-157264l194170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98" o:spid="_x0000_s1125" style="position:absolute;left:0;text-align:left;margin-left:244.55pt;margin-top:54.35pt;width:15.3pt;height:30.8pt;z-index:15755264;mso-wrap-distance-left:0;mso-wrap-distance-right:0" coordsize="19431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">
                  <v:shape id="Graphic 99" o:spid="_x0000_s1126" style="position:absolute;left:-12;width:194310;height:391160;visibility:visible;mso-wrap-style:square;v-text-anchor:top" coordsize="19431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" adj="0,,0" path="m10858,211594l,211594,,390829r10858,l10858,211594xem10858,l,,,178968r10858,l10858,xem194170,379996r-51,-157556l183273,222440r,157556l10871,379996r,10833l183273,390829r10846,l194170,379996xem194170,211531r-183299,l10871,222364r183299,l194170,211531xem194170,12l10871,12r,10846l183273,10858r,157264l10871,168122r,10846l183273,178968r10846,l194170,168122r-51,-157264l194170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00" o:spid="_x0000_s1123" style="position:absolute;left:0;text-align:left;margin-left:287.85pt;margin-top:36.55pt;width:15.3pt;height:14.1pt;z-index:1575577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">
                  <v:shape id="Graphic 101" o:spid="_x0000_s1124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" path="m193878,12r-10871,l183007,10858r,157264l10833,168122r,-157264l183007,10858r,-10846l10833,12,,,,178968r10833,l183007,178968r10845,l193878,168122r-26,-157264l193878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02" o:spid="_x0000_s1121" style="position:absolute;left:0;text-align:left;margin-left:287.85pt;margin-top:54.35pt;width:15.3pt;height:30.8pt;z-index:15756288;mso-wrap-distance-left:0;mso-wrap-distance-right:0" coordsize="19431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">
                  <v:shape id="Graphic 103" o:spid="_x0000_s1122" style="position:absolute;width:194310;height:391160;visibility:visible;mso-wrap-style:square;v-text-anchor:top" coordsize="19431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" adj="0,,0" path="m193878,211531r-183045,l,211594,,390829r10833,l183007,390829r10845,l193878,379996r-26,-157556l183007,222440r,157556l10833,379996r,-157632l193878,222364r,-10833xem193878,12r-10871,l183007,10858r,157264l10833,168122r,-157264l183007,10858r,-10846l10833,12,,,,178968r10833,l183007,178968r10845,l193878,168122r-26,-157264l193878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04" o:spid="_x0000_s1119" style="position:absolute;left:0;text-align:left;margin-left:244.55pt;margin-top:95.7pt;width:15.3pt;height:14.1pt;z-index:1575680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">
                  <v:shape id="Graphic 105" o:spid="_x0000_s1120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" adj="0,,0" path="m10858,l,,,178955r10858,l10858,xem194170,l10871,r,10845l183273,10845r,157277l10871,168122r,10833l183273,178955r10846,l194170,168122r-51,-157277l19417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06" o:spid="_x0000_s1117" style="position:absolute;left:0;text-align:left;margin-left:244.55pt;margin-top:113.55pt;width:15.3pt;height:14.1pt;z-index:1575731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">
                  <v:shape id="Graphic 107" o:spid="_x0000_s1118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" adj="0,,0" path="m10858,l,,,178968r10858,l10858,xem194170,l10871,r,10845l183273,10845r,157264l10871,168109r,10859l183273,178968r10846,l194170,168109r-51,-157264l19417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08" o:spid="_x0000_s1115" style="position:absolute;left:0;text-align:left;margin-left:287.85pt;margin-top:95.7pt;width:15.3pt;height:14.1pt;z-index:1575782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">
                  <v:shape id="Graphic 109" o:spid="_x0000_s1116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" path="m193878,l183007,r,10845l183007,168122r-172174,l10833,10845r172174,l183007,,10833,,,,,178955r10833,l183007,178955r10845,l193878,168122r-26,-157277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10" o:spid="_x0000_s1113" style="position:absolute;left:0;text-align:left;margin-left:244.55pt;margin-top:131.35pt;width:15.3pt;height:31.3pt;z-index:15758336;mso-wrap-distance-left:0;mso-wrap-distance-right:0" coordsize="19431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">
                  <v:shape id="Graphic 111" o:spid="_x0000_s1114" style="position:absolute;left:-12;width:194310;height:397510;visibility:visible;mso-wrap-style:square;v-text-anchor:top" coordsize="194310,397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" adj="0,,0" path="m10858,218274l,218274,,397243r10858,l10858,218274xem10858,12l,12,,178981r10858,l10858,12xem194170,218313r-183299,l10871,229146r172402,l183273,386397r-172402,l10871,397243r172402,l194119,397243r51,-10846l194119,229146r51,-10833xem194170,168122r-51,-157264l183273,10858r,157264l10871,168122r,10859l183273,178981r10846,l194170,168122xem194170,l10871,r,10845l194170,10845,19417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12" o:spid="_x0000_s1111" style="position:absolute;left:0;text-align:left;margin-left:287.85pt;margin-top:113.55pt;width:15.3pt;height:14.1pt;z-index:15758848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">
                  <v:shape id="Graphic 113" o:spid="_x0000_s1112" style="position:absolute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" path="m193878,l183007,r,10845l183007,168109r-172174,l10833,10845r172174,l183007,,10833,,,,,178968r10833,l183007,178968r10845,l193878,168109r-26,-157264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14" o:spid="_x0000_s1109" style="position:absolute;left:0;text-align:left;margin-left:287.85pt;margin-top:131.35pt;width:15.3pt;height:31.3pt;z-index:15759360;mso-wrap-distance-left:0;mso-wrap-distance-right:0" coordsize="19431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">
                  <v:shape id="Graphic 115" o:spid="_x0000_s1110" style="position:absolute;width:194310;height:397510;visibility:visible;mso-wrap-style:square;v-text-anchor:top" coordsize="194310,397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" adj="0,,0" path="m193878,218313r-10871,l183007,229146r,157251l10833,386397r,-157251l183007,229146r,-10833l10833,218313,,218274,,397243r10833,l183007,397243r10845,l193878,386397r-26,-157251l193878,218313xem193878,l10833,,,12,,178981r10833,l183007,178981r10845,l193878,168122r-26,-157264l183007,10858r,157264l10833,168122r,-157277l193878,10845,193878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16" o:spid="_x0000_s1107" style="position:absolute;left:0;text-align:left;margin-left:287.85pt;margin-top:166.35pt;width:15.3pt;height:14.1pt;z-index:1576089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">
                  <v:shape id="Graphic 117" o:spid="_x0000_s1108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" path="m193878,l183007,r,10845l183007,168122r-172174,l10833,10845r172174,l183007,,10833,,,,,178968r10833,l183007,178968r10845,l193878,168122r-26,-157277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18" o:spid="_x0000_s1105" style="position:absolute;left:0;text-align:left;margin-left:374.35pt;margin-top:-4.15pt;width:15.3pt;height:14.65pt;z-index:15761408;mso-wrap-distance-left:0;mso-wrap-distance-right:0" coordsize="19431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">
                  <v:shape id="Graphic 119" o:spid="_x0000_s1106" style="position:absolute;width:194310;height:186055;visibility:visible;mso-wrap-style:square;v-text-anchor:top" coordsize="194310,186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" adj="0,,0" path="m10833,l,,,185737r10833,l10833,xem193890,12l10845,12r,10833l183019,10845r,164059l10845,174904r,10833l183019,185737r10859,l193890,174904r-12,-164059l193890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20" o:spid="_x0000_s1103" style="position:absolute;left:0;text-align:left;margin-left:417.55pt;margin-top:-23.05pt;width:15.3pt;height:15.2pt;z-index:15761920;mso-wrap-distance-left:0;mso-wrap-distance-right:0" coordsize="19431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">
                  <v:shape id="Graphic 121" o:spid="_x0000_s1104" style="position:absolute;left:-12;width:194310;height:193040;visibility:visible;mso-wrap-style:square;v-text-anchor:top" coordsize="194310,193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" adj="0,,0" path="m10845,l,,,192532r10845,l10845,xem193903,12l10871,12r,10846l183045,10858r,170840l10871,181698r,10834l183045,192532r10845,l193903,181698r-13,-170840l193903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22" o:spid="_x0000_s1101" style="position:absolute;left:0;text-align:left;margin-left:287.85pt;margin-top:189.95pt;width:15.3pt;height:14.1pt;z-index:1576243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">
                  <v:shape id="Graphic 123" o:spid="_x0000_s1102" style="position:absolute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" path="m193878,12r-10871,l183007,10845r,157290l10833,168135r,-157290l183007,10845r,-10833l10833,12,,,,178955r10833,l183007,178955r10845,l193878,168135r-26,-157290l193878,12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nie</w:t>
            </w:r>
            <w:r w:rsidR="00C21259">
              <w:rPr>
                <w:b/>
                <w:color w:val="231F20"/>
                <w:spacing w:val="-2"/>
                <w:sz w:val="17"/>
              </w:rPr>
              <w:t>dotyczy</w:t>
            </w:r>
          </w:p>
          <w:p w:rsidR="003A0439" w:rsidRDefault="00C21259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before="127" w:line="242" w:lineRule="auto"/>
              <w:ind w:left="311" w:right="2125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Czywodniesieniudookresuostatnich3latpoprzedzającychdzieńwystąpieniazwnioskiemoudzielenie pomocy </w:t>
            </w:r>
            <w:r>
              <w:rPr>
                <w:b/>
                <w:i/>
                <w:color w:val="231F20"/>
                <w:sz w:val="17"/>
              </w:rPr>
              <w:t>de minimis</w:t>
            </w:r>
            <w:r>
              <w:rPr>
                <w:b/>
                <w:color w:val="231F20"/>
                <w:sz w:val="17"/>
              </w:rPr>
              <w:t>: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73"/>
                <w:tab w:val="left" w:pos="5212"/>
                <w:tab w:val="left" w:pos="6077"/>
              </w:tabs>
              <w:spacing w:before="60"/>
              <w:ind w:left="773" w:hanging="174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podmiotodnotowujerosnącestraty?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79"/>
                <w:tab w:val="left" w:pos="5212"/>
                <w:tab w:val="left" w:pos="6077"/>
              </w:tabs>
              <w:spacing w:before="129"/>
              <w:ind w:left="779" w:hanging="180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obrotypodmiotumaleją?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60"/>
                <w:tab w:val="left" w:pos="5212"/>
                <w:tab w:val="left" w:pos="6077"/>
              </w:tabs>
              <w:spacing w:before="109" w:line="235" w:lineRule="auto"/>
              <w:ind w:left="599" w:right="2871" w:firstLine="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zwiększeniu ulegają zapasy podmiotu lub niewykorzystany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potencjał do świadczenia usług?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79"/>
                <w:tab w:val="left" w:pos="5212"/>
                <w:tab w:val="left" w:pos="6077"/>
              </w:tabs>
              <w:spacing w:before="81"/>
              <w:ind w:left="779" w:hanging="180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podmiotmanadwyżkiprodukcji</w:t>
            </w:r>
            <w:r>
              <w:rPr>
                <w:b/>
                <w:color w:val="231F20"/>
                <w:spacing w:val="-2"/>
                <w:sz w:val="17"/>
                <w:vertAlign w:val="superscript"/>
              </w:rPr>
              <w:t>11)</w:t>
            </w:r>
            <w:r>
              <w:rPr>
                <w:b/>
                <w:color w:val="231F20"/>
                <w:spacing w:val="-2"/>
                <w:sz w:val="17"/>
              </w:rPr>
              <w:t>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tak</w:t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74"/>
                <w:tab w:val="left" w:pos="5212"/>
                <w:tab w:val="left" w:pos="6077"/>
              </w:tabs>
              <w:spacing w:before="12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zmniejszasięprzepływśrodków</w:t>
            </w:r>
            <w:r>
              <w:rPr>
                <w:b/>
                <w:color w:val="231F20"/>
                <w:spacing w:val="-2"/>
                <w:sz w:val="17"/>
              </w:rPr>
              <w:t>finansowych?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43"/>
                <w:tab w:val="left" w:pos="5212"/>
                <w:tab w:val="left" w:pos="6077"/>
              </w:tabs>
              <w:spacing w:before="129"/>
              <w:ind w:left="743" w:hanging="14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zwiększasięsumazadłużenia</w:t>
            </w:r>
            <w:r>
              <w:rPr>
                <w:b/>
                <w:color w:val="231F20"/>
                <w:spacing w:val="-2"/>
                <w:sz w:val="17"/>
              </w:rPr>
              <w:t>podmiotu?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1"/>
                <w:numId w:val="5"/>
              </w:numPr>
              <w:tabs>
                <w:tab w:val="left" w:pos="768"/>
                <w:tab w:val="left" w:pos="5212"/>
                <w:tab w:val="left" w:pos="6077"/>
              </w:tabs>
              <w:spacing w:before="117"/>
              <w:ind w:left="768" w:hanging="169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rosnąkwotyodsetekodzobowiązańpodmiotu?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EC78DC">
            <w:pPr>
              <w:pStyle w:val="TableParagraph"/>
              <w:numPr>
                <w:ilvl w:val="1"/>
                <w:numId w:val="5"/>
              </w:numPr>
              <w:tabs>
                <w:tab w:val="left" w:pos="779"/>
                <w:tab w:val="left" w:pos="5212"/>
                <w:tab w:val="left" w:pos="6077"/>
              </w:tabs>
              <w:spacing w:before="131" w:line="235" w:lineRule="auto"/>
              <w:ind w:left="599" w:right="2871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24" o:spid="_x0000_s1099" style="position:absolute;left:0;text-align:left;margin-left:244.55pt;margin-top:5.65pt;width:15.3pt;height:14.1pt;z-index:1575987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">
                  <v:shape id="Graphic 125" o:spid="_x0000_s1100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" adj="0,,0" path="m10858,l,,,178968r10858,l10858,xem194170,l10871,r,10845l183273,10845r,157277l10871,168122r,10846l183273,178968r10846,l194170,168122r-51,-157277l194170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wartość aktywów netto podmiotu zmniejsza się lub jest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 w:rsidR="00C21259">
              <w:rPr>
                <w:b/>
                <w:color w:val="231F20"/>
                <w:spacing w:val="-2"/>
                <w:sz w:val="17"/>
              </w:rPr>
              <w:t>zerowa?</w:t>
            </w:r>
          </w:p>
          <w:p w:rsidR="003A0439" w:rsidRDefault="00EC78DC">
            <w:pPr>
              <w:pStyle w:val="TableParagraph"/>
              <w:numPr>
                <w:ilvl w:val="1"/>
                <w:numId w:val="5"/>
              </w:numPr>
              <w:tabs>
                <w:tab w:val="left" w:pos="730"/>
                <w:tab w:val="left" w:pos="5212"/>
                <w:tab w:val="left" w:pos="6077"/>
              </w:tabs>
              <w:spacing w:before="46" w:line="235" w:lineRule="auto"/>
              <w:ind w:left="599" w:right="2871" w:firstLine="0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26" o:spid="_x0000_s1097" style="position:absolute;left:0;text-align:left;margin-left:244.55pt;margin-top:1.4pt;width:15.3pt;height:14.1pt;z-index:1576038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">
                  <v:shape id="Graphic 127" o:spid="_x0000_s1098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" adj="0,,0" path="m10858,l,,,178955r10858,l10858,xem194170,12l10871,12r,10833l183273,10845r,157290l10871,168135r,10820l183273,178955r10846,l194170,168135r-51,-157290l194170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zaistniały inne okoliczności wskazujące na trudności w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 w:rsidR="00C21259">
              <w:rPr>
                <w:b/>
                <w:color w:val="231F20"/>
                <w:sz w:val="17"/>
              </w:rPr>
              <w:t>zakresie płynności finansowej?</w:t>
            </w:r>
          </w:p>
          <w:p w:rsidR="003A0439" w:rsidRDefault="00EC78DC">
            <w:pPr>
              <w:pStyle w:val="TableParagraph"/>
              <w:spacing w:before="42"/>
              <w:ind w:left="599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28" o:spid="_x0000_s1095" style="position:absolute;left:0;text-align:left;margin-left:28.35pt;margin-top:14.6pt;width:418.9pt;height:63.55pt;z-index:15762944;mso-wrap-distance-left:0;mso-wrap-distance-right:0" coordsize="53200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">
                  <v:shape id="Graphic 129" o:spid="_x0000_s1096" style="position:absolute;width:53200;height:8070;visibility:visible;mso-wrap-style:square;v-text-anchor:top" coordsize="5320030,807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" adj="0,,0" path="m10845,l,,,806704r10845,l10845,xem5319979,12l10858,12r,10846l5309133,10858r,785012l10858,795870r,10834l5309133,806704r10846,l5319979,795870r,-785012l5319979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Jeślitak,należywskazać</w:t>
            </w:r>
            <w:r w:rsidR="00C21259">
              <w:rPr>
                <w:b/>
                <w:color w:val="231F20"/>
                <w:spacing w:val="-2"/>
                <w:sz w:val="17"/>
              </w:rPr>
              <w:t>jakie:</w:t>
            </w:r>
          </w:p>
        </w:tc>
      </w:tr>
      <w:tr w:rsidR="003A0439">
        <w:trPr>
          <w:trHeight w:val="233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Strona3z</w:t>
            </w: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</w:tbl>
    <w:p w:rsidR="003A0439" w:rsidRDefault="003A0439">
      <w:pPr>
        <w:spacing w:line="213" w:lineRule="exact"/>
        <w:rPr>
          <w:sz w:val="20"/>
        </w:rPr>
        <w:sectPr w:rsidR="003A0439" w:rsidSect="007B26C1">
          <w:type w:val="continuous"/>
          <w:pgSz w:w="11910" w:h="16840"/>
          <w:pgMar w:top="14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47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9226"/>
      </w:tblGrid>
      <w:tr w:rsidR="003A0439">
        <w:trPr>
          <w:trHeight w:val="604"/>
        </w:trPr>
        <w:tc>
          <w:tcPr>
            <w:tcW w:w="9226" w:type="dxa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C7C9CB"/>
          </w:tcPr>
          <w:p w:rsidR="003A0439" w:rsidRDefault="00EC78DC">
            <w:pPr>
              <w:pStyle w:val="TableParagraph"/>
              <w:spacing w:line="247" w:lineRule="auto"/>
              <w:ind w:left="320" w:right="565"/>
              <w:jc w:val="left"/>
              <w:rPr>
                <w:b/>
                <w:i/>
                <w:sz w:val="23"/>
              </w:rPr>
            </w:pPr>
            <w:r w:rsidRPr="00EC78DC">
              <w:rPr>
                <w:noProof/>
              </w:rPr>
              <w:lastRenderedPageBreak/>
              <w:pict>
                <v:group id="Group 130" o:spid="_x0000_s1093" style="position:absolute;left:0;text-align:left;margin-left:.35pt;margin-top:-.6pt;width:461pt;height:321.5pt;z-index:-16669184;mso-wrap-distance-left:0;mso-wrap-distance-right:0" coordsize="58547,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">
                  <v:shape id="Graphic 131" o:spid="_x0000_s1094" style="position:absolute;width:58546;height:40830;visibility:visible;mso-wrap-style:square;v-text-anchor:top" coordsize="5854700,408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" path="m5854471,561200r-317,l5854154,,5669800,r,2737612l5669800,3744925r-5307787,l362013,2737612r5307787,l5669800,,5303736,r,562902l5303736,729310r,1640878l5122049,2370188r,-166764l5303736,2203424r,-73203l5122049,2130221r,-167132l5303736,1963089r,-146431l5122049,1816658r,-166751l5303736,1649907r,-66433l5122049,1583474r,-166764l5303736,1416710r,-117945l5122049,1298765r,-166776l5303736,1131989r,-146431l5122049,985558r,-166764l5303736,818794r,-89484l5122049,729310r,-166408l5303736,562902,5303736,,4754626,r,562902l4754626,729310r,1897139l4572940,2626449r,-166777l4754626,2459672r,-89484l4572940,2370188r,-166764l4754626,2203424r,-73203l4572940,2130221r,-167132l4754626,1963089r,-146431l4572940,1816658r,-166751l4754626,1649907r,-66433l4572940,1583474r,-166764l4754626,1416710r,-117945l4572940,1298765r,-166776l4754626,1131989r,-146431l4572940,985558r,-166764l4754626,818794r,-89484l4572940,729310r,-166408l4754626,562902,4754626,,,,,562902,12,729310r,3353486l5854408,4082796r,-336487l5854458,2736227r-50,-108445l5854471,2458301r-63,-86767l5854471,2202053r-63,-70498l5854471,1961807r-63,-143777l5854471,1648548r-63,-63715l5854471,1415364r-63,-115265l5854471,1130617r-63,-143713l5854471,817422r-63,-86741l5854471,561200xe" fillcolor="#c7c9cb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23"/>
              </w:rPr>
              <w:t>C. Informacje dotyczące działalności gospodarczej prowadzonej przez podmiot,</w:t>
            </w:r>
            <w:r w:rsidR="00C21259">
              <w:rPr>
                <w:b/>
                <w:color w:val="231F20"/>
                <w:w w:val="105"/>
                <w:sz w:val="23"/>
              </w:rPr>
              <w:t xml:space="preserve"> któremu ma być udzielona pomoc </w:t>
            </w:r>
            <w:r w:rsidR="00C21259">
              <w:rPr>
                <w:b/>
                <w:i/>
                <w:color w:val="231F20"/>
                <w:w w:val="105"/>
                <w:sz w:val="23"/>
              </w:rPr>
              <w:t>de minimis</w:t>
            </w:r>
          </w:p>
        </w:tc>
      </w:tr>
      <w:tr w:rsidR="003A0439">
        <w:trPr>
          <w:trHeight w:val="5505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4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Czypodmiot,któremumabyćudzielonapomoc</w:t>
            </w:r>
            <w:r>
              <w:rPr>
                <w:b/>
                <w:i/>
                <w:color w:val="231F20"/>
                <w:sz w:val="17"/>
              </w:rPr>
              <w:t>deminimis</w:t>
            </w:r>
            <w:r>
              <w:rPr>
                <w:b/>
                <w:color w:val="231F20"/>
                <w:sz w:val="17"/>
              </w:rPr>
              <w:t>,prowadzi</w:t>
            </w:r>
            <w:r>
              <w:rPr>
                <w:b/>
                <w:color w:val="231F20"/>
                <w:spacing w:val="-2"/>
                <w:sz w:val="17"/>
              </w:rPr>
              <w:t>dzialalność: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39"/>
              <w:ind w:left="487" w:hanging="176"/>
              <w:rPr>
                <w:b/>
                <w:color w:val="231F20"/>
                <w:sz w:val="17"/>
              </w:rPr>
            </w:pPr>
            <w:r>
              <w:rPr>
                <w:b/>
                <w:color w:val="231F20"/>
                <w:sz w:val="17"/>
              </w:rPr>
              <w:t>wsektorzerybołówstwai</w:t>
            </w:r>
            <w:r>
              <w:rPr>
                <w:b/>
                <w:color w:val="231F20"/>
                <w:spacing w:val="-2"/>
                <w:sz w:val="17"/>
              </w:rPr>
              <w:t>akwakultury</w:t>
            </w:r>
            <w:r>
              <w:rPr>
                <w:b/>
                <w:color w:val="231F20"/>
                <w:spacing w:val="-2"/>
                <w:sz w:val="17"/>
                <w:vertAlign w:val="superscript"/>
              </w:rPr>
              <w:t>12)</w:t>
            </w:r>
            <w:r>
              <w:rPr>
                <w:b/>
                <w:color w:val="231F20"/>
                <w:spacing w:val="-2"/>
                <w:sz w:val="17"/>
              </w:rPr>
              <w:t>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tak</w:t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171" w:line="235" w:lineRule="auto"/>
              <w:ind w:left="311" w:right="565" w:firstLine="0"/>
              <w:rPr>
                <w:b/>
                <w:color w:val="231F20"/>
                <w:sz w:val="17"/>
              </w:rPr>
            </w:pPr>
            <w:r>
              <w:rPr>
                <w:b/>
                <w:color w:val="231F20"/>
                <w:sz w:val="17"/>
              </w:rPr>
              <w:t>w dziedzinie produkcji podstawowej produktów rolnych wymienionych w załączniku I do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Traktatu o funkcjonowaniu Unii Europejskiej?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67" w:line="235" w:lineRule="auto"/>
              <w:ind w:left="311" w:right="565" w:firstLine="0"/>
              <w:rPr>
                <w:b/>
                <w:color w:val="231F20"/>
                <w:sz w:val="17"/>
              </w:rPr>
            </w:pPr>
            <w:r>
              <w:rPr>
                <w:b/>
                <w:color w:val="231F20"/>
                <w:sz w:val="17"/>
              </w:rPr>
              <w:t>w dziedzinie przetwarzania i wprowadzania do obrotu produktów rolnych wymienionych w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załączniku I do Traktatu o funkcjonowaniu Unii Europejskiej?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19"/>
              <w:ind w:left="487" w:hanging="176"/>
              <w:rPr>
                <w:b/>
                <w:color w:val="231F20"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wsektorzedrogowegotransportutowarów?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tak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-1"/>
                <w:sz w:val="17"/>
              </w:rPr>
              <w:t>nie</w:t>
            </w:r>
          </w:p>
          <w:p w:rsidR="003A0439" w:rsidRDefault="00EC78DC">
            <w:pPr>
              <w:pStyle w:val="TableParagraph"/>
              <w:tabs>
                <w:tab w:val="left" w:pos="7519"/>
                <w:tab w:val="left" w:pos="8384"/>
              </w:tabs>
              <w:spacing w:before="142" w:line="235" w:lineRule="auto"/>
              <w:ind w:left="599" w:right="565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32" o:spid="_x0000_s1091" style="position:absolute;left:0;text-align:left;margin-left:359.9pt;margin-top:-79.4pt;width:15.3pt;height:14.1pt;z-index:15763968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">
                  <v:shape id="Graphic 133" o:spid="_x0000_s1092" style="position:absolute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" path="m193878,l10845,,,12,,178981r10845,l183019,178981r10833,l193878,168135r-26,-157277l183019,10858r,157277l10845,168135r,-157290l193878,10845,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34" o:spid="_x0000_s1089" style="position:absolute;left:0;text-align:left;margin-left:359.9pt;margin-top:-59.25pt;width:15.3pt;height:14.1pt;z-index:1576448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">
                  <v:shape id="Graphic 135" o:spid="_x0000_s1090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" path="m193878,l183019,r,10858l183019,168122r-172174,l10845,10858r172174,l183019,,10845,,,12,,178981r10845,l183019,178981r10833,l193878,168122r-26,-157264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36" o:spid="_x0000_s1087" style="position:absolute;left:0;text-align:left;margin-left:403.15pt;margin-top:-79.4pt;width:15.3pt;height:14.1pt;z-index:1576499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">
                  <v:shape id="Graphic 137" o:spid="_x0000_s1088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" adj="0,,0" path="m10833,12l,12,,178981r10833,l10833,12xem193903,168135r-13,-157277l183045,10858r,157277l10858,168135r,10846l183045,178981r10845,l193903,168135xem193903,l10858,r,10845l193903,10845,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38" o:spid="_x0000_s1085" style="position:absolute;left:0;text-align:left;margin-left:359.9pt;margin-top:-34.6pt;width:15.3pt;height:14.1pt;z-index:1576550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">
                  <v:shape id="Graphic 139" o:spid="_x0000_s1086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" path="m193878,12r-10859,l183019,10858r,157251l10845,168109r,-157251l183019,10858r,-10846l10845,12,,,,178968r10845,l183019,178968r10833,l193878,168109r-26,-157251l193878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40" o:spid="_x0000_s1083" style="position:absolute;left:0;text-align:left;margin-left:403.15pt;margin-top:-59.25pt;width:15.3pt;height:14.1pt;z-index:1576601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">
                  <v:shape id="Graphic 141" o:spid="_x0000_s1084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" adj="0,,0" path="m10833,12l,12,,178981r10833,l10833,12xem193903,l10858,r,10858l183045,10858r,157264l10858,168122r,10859l183045,178981r10845,l193903,168122r-13,-157264l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42" o:spid="_x0000_s1081" style="position:absolute;left:0;text-align:left;margin-left:359.9pt;margin-top:-12.15pt;width:15.3pt;height:14.1pt;z-index:15766528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">
                  <v:shape id="Graphic 143" o:spid="_x0000_s1082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" path="m193878,l10845,,,12,,178968r10845,l183019,178968r10833,l193878,168135r-26,-157277l183019,10858r,157277l10845,168135r,-157302l193878,10833,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44" o:spid="_x0000_s1079" style="position:absolute;left:0;text-align:left;margin-left:403.15pt;margin-top:-34.6pt;width:15.3pt;height:14.1pt;z-index:1576704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">
                  <v:shape id="Graphic 145" o:spid="_x0000_s1080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" adj="0,,0" path="m10833,l,,,178968r10833,l10833,xem193903,12l10858,12r,10846l183045,10858r,157251l10858,168109r,10859l183045,178968r10845,l193903,168109r-13,-157251l193903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46" o:spid="_x0000_s1077" style="position:absolute;left:0;text-align:left;margin-left:359.9pt;margin-top:6.2pt;width:15.3pt;height:14.1pt;z-index:15767552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">
                  <v:shape id="Graphic 147" o:spid="_x0000_s1078" style="position:absolute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" path="m193878,l183019,r,10858l183019,168109r-172174,l10845,10858r172174,l183019,,10845,,,,,178968r10845,l183019,178968r10833,l193878,168109r-26,-157251l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48" o:spid="_x0000_s1075" style="position:absolute;left:0;text-align:left;margin-left:403.15pt;margin-top:-12.15pt;width:15.3pt;height:14.1pt;z-index:1576806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">
                  <v:shape id="Graphic 149" o:spid="_x0000_s1076" style="position:absolute;left:-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" adj="0,,0" path="m10833,12l,12,,178968r10833,l10833,12xem193903,168135r-13,-157277l183045,10858r,157277l10858,168135r,10833l183045,178968r10845,l193903,168135xem193903,l10858,r,10833l193903,10833,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50" o:spid="_x0000_s1073" style="position:absolute;left:0;text-align:left;margin-left:359.9pt;margin-top:30.85pt;width:15.3pt;height:14.15pt;z-index:15768576;mso-wrap-distance-left:0;mso-wrap-distance-right:0" coordsize="1943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">
                  <v:shape id="Graphic 151" o:spid="_x0000_s1074" style="position:absolute;top:12;width:194310;height:179705;visibility:visible;mso-wrap-style:square;v-text-anchor:top" coordsize="19431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" path="m193878,l10845,,,50,,179285r10845,l183019,179285r10833,l193878,168440r-26,-157531l183019,10909r,157531l10845,168440r,-157595l193878,10845,193878,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52" o:spid="_x0000_s1071" style="position:absolute;left:0;text-align:left;margin-left:403.15pt;margin-top:6.2pt;width:15.3pt;height:14.1pt;z-index:15769088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">
                  <v:shape id="Graphic 153" o:spid="_x0000_s1072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" adj="0,,0" path="m10833,l,,,178968r10833,l10833,xem193903,l10858,r,10858l183045,10858r,157251l10858,168109r,10859l183045,178968r10845,l193903,168109r-13,-157251l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54" o:spid="_x0000_s1069" style="position:absolute;left:0;text-align:left;margin-left:359.9pt;margin-top:49.8pt;width:15.3pt;height:14.1pt;z-index:15769600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">
                  <v:shape id="Graphic 155" o:spid="_x0000_s1070" style="position:absolute;top:12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" path="m193878,12r-10859,l183019,10845r,157277l10845,168122r,-157277l183019,10845r,-10833l10845,12,,,,178955r10845,l183019,178955r10833,l193878,168122r-26,-157277l193878,12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56" o:spid="_x0000_s1067" style="position:absolute;left:0;text-align:left;margin-left:403.15pt;margin-top:30.85pt;width:15.3pt;height:14.15pt;z-index:15770112;mso-wrap-distance-left:0;mso-wrap-distance-right:0" coordsize="1943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">
                  <v:shape id="Graphic 157" o:spid="_x0000_s1068" style="position:absolute;left:-12;top:12;width:194310;height:179705;visibility:visible;mso-wrap-style:square;v-text-anchor:top" coordsize="19431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" adj="0,,0" path="m10833,50l,50,,179285r10833,l10833,50xem193903,168440r-13,-157531l183045,10909r,157531l10858,168440r,10845l183045,179285r10845,l193903,168440xem193903,l10858,r,10845l193903,10845,193903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58" o:spid="_x0000_s1065" style="position:absolute;left:0;text-align:left;margin-left:359.9pt;margin-top:69.95pt;width:15.3pt;height:14.1pt;z-index:15770624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">
                  <v:shape id="Graphic 159" o:spid="_x0000_s1066" style="position:absolute;width:194310;height:179070;visibility:visible;mso-wrap-style:square;v-text-anchor:top" coordsize="19431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" path="m193878,25r-10859,l183019,10858r,157251l10845,168109r,-157251l183019,10858r,-10833l10845,25,,,,178968r10845,l183019,178968r10833,l193878,168109r-26,-157251l193878,25xe" fillcolor="#231f20" stroked="f">
                    <v:path arrowok="t"/>
                  </v:shape>
                </v:group>
              </w:pict>
            </w:r>
            <w:r w:rsidRPr="00EC78DC">
              <w:rPr>
                <w:noProof/>
              </w:rPr>
              <w:pict>
                <v:group id="Group 160" o:spid="_x0000_s1063" style="position:absolute;left:0;text-align:left;margin-left:403.15pt;margin-top:49.8pt;width:15.3pt;height:14.1pt;z-index:15771136;mso-wrap-distance-left:0;mso-wrap-distance-right:0" coordsize="19431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">
                  <v:shape id="Graphic 161" o:spid="_x0000_s1064" style="position:absolute;left:-12;top:12;width:194310;height:179070;visibility:visible;mso-wrap-style:square;v-text-anchor:top" coordsize="19431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" adj="0,,0" path="m10833,l,,,178955r10833,l10833,xem193903,12l10858,12r,10833l183045,10845r,157277l10858,168122r,10833l183045,178955r10845,l193903,168122r-13,-157277l193903,12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Jeśli tak, to czy wnioskowana pomoc będzie przeznaczona na nabycie pojazdów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tak</w:t>
            </w:r>
            <w:r w:rsidR="00C21259">
              <w:rPr>
                <w:b/>
                <w:color w:val="231F20"/>
                <w:position w:val="-1"/>
                <w:sz w:val="17"/>
              </w:rPr>
              <w:tab/>
            </w:r>
            <w:r w:rsidR="00C21259">
              <w:rPr>
                <w:b/>
                <w:color w:val="231F20"/>
                <w:spacing w:val="-4"/>
                <w:position w:val="-1"/>
                <w:sz w:val="17"/>
              </w:rPr>
              <w:t>nie</w:t>
            </w:r>
            <w:r w:rsidR="00C21259">
              <w:rPr>
                <w:b/>
                <w:color w:val="231F20"/>
                <w:sz w:val="17"/>
              </w:rPr>
              <w:t>wykorzystywanych do świadczenia usług w zakresie drogowego transportu towarów?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65"/>
              <w:ind w:left="487" w:hanging="176"/>
              <w:rPr>
                <w:b/>
                <w:color w:val="231F20"/>
                <w:position w:val="2"/>
                <w:sz w:val="17"/>
              </w:rPr>
            </w:pPr>
            <w:r>
              <w:rPr>
                <w:b/>
                <w:color w:val="231F20"/>
                <w:position w:val="2"/>
                <w:sz w:val="17"/>
              </w:rPr>
              <w:t>Czywnioskowanapomoc</w:t>
            </w:r>
            <w:r>
              <w:rPr>
                <w:b/>
                <w:i/>
                <w:color w:val="231F20"/>
                <w:position w:val="2"/>
                <w:sz w:val="17"/>
              </w:rPr>
              <w:t>deminimis</w:t>
            </w:r>
            <w:r>
              <w:rPr>
                <w:b/>
                <w:color w:val="231F20"/>
                <w:position w:val="2"/>
                <w:sz w:val="17"/>
              </w:rPr>
              <w:t>przeznaczonabędzienadziałalnośćwskazanąwpkt1-</w:t>
            </w:r>
            <w:r>
              <w:rPr>
                <w:b/>
                <w:color w:val="231F20"/>
                <w:spacing w:val="-5"/>
                <w:position w:val="2"/>
                <w:sz w:val="17"/>
              </w:rPr>
              <w:t>4?</w:t>
            </w:r>
            <w:r>
              <w:rPr>
                <w:b/>
                <w:color w:val="231F20"/>
                <w:position w:val="2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tak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nie</w:t>
            </w:r>
          </w:p>
          <w:p w:rsidR="003A0439" w:rsidRDefault="00C21259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7519"/>
                <w:tab w:val="left" w:pos="8384"/>
              </w:tabs>
              <w:spacing w:before="145" w:line="232" w:lineRule="auto"/>
              <w:ind w:left="311" w:right="565" w:firstLine="0"/>
              <w:rPr>
                <w:b/>
                <w:color w:val="231F20"/>
                <w:sz w:val="17"/>
              </w:rPr>
            </w:pPr>
            <w:r>
              <w:rPr>
                <w:b/>
                <w:color w:val="231F20"/>
                <w:sz w:val="17"/>
              </w:rPr>
              <w:t>W przypadku zaznaczenia odpowiedzi twierdzącej w pkt 1, 2 lub 4 czy zapewniona jest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2"/>
                <w:sz w:val="17"/>
              </w:rPr>
              <w:t>tak</w:t>
            </w:r>
            <w:r>
              <w:rPr>
                <w:b/>
                <w:color w:val="231F20"/>
                <w:position w:val="-2"/>
                <w:sz w:val="17"/>
              </w:rPr>
              <w:tab/>
            </w:r>
            <w:r>
              <w:rPr>
                <w:b/>
                <w:color w:val="231F20"/>
                <w:spacing w:val="-4"/>
                <w:position w:val="-2"/>
                <w:sz w:val="17"/>
              </w:rPr>
              <w:t>nie</w:t>
            </w:r>
            <w:r>
              <w:rPr>
                <w:b/>
                <w:color w:val="231F20"/>
                <w:sz w:val="17"/>
              </w:rPr>
              <w:t>rozdzielność rachunkowa</w:t>
            </w:r>
            <w:r>
              <w:rPr>
                <w:b/>
                <w:color w:val="231F20"/>
                <w:sz w:val="17"/>
                <w:vertAlign w:val="superscript"/>
              </w:rPr>
              <w:t>13)</w:t>
            </w:r>
            <w:r>
              <w:rPr>
                <w:b/>
                <w:color w:val="231F20"/>
                <w:sz w:val="17"/>
              </w:rPr>
              <w:t xml:space="preserve"> uniemożliwiająca przeniesienie na wskazaną w tych punktach</w:t>
            </w:r>
          </w:p>
          <w:p w:rsidR="003A0439" w:rsidRDefault="00EC78DC">
            <w:pPr>
              <w:pStyle w:val="TableParagraph"/>
              <w:tabs>
                <w:tab w:val="left" w:pos="7519"/>
              </w:tabs>
              <w:spacing w:line="231" w:lineRule="exact"/>
              <w:ind w:left="311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62" o:spid="_x0000_s1061" style="position:absolute;left:0;text-align:left;margin-left:28.35pt;margin-top:19.9pt;width:418.9pt;height:80.3pt;z-index:15771648;mso-wrap-distance-left:0;mso-wrap-distance-right:0" coordsize="5320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">
                  <v:shape id="Graphic 163" o:spid="_x0000_s1062" style="position:absolute;width:53200;height:10198;visibility:visible;mso-wrap-style:square;v-text-anchor:top" coordsize="5320030,1019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" adj="0,,0" path="m10833,l,,,1019556r10833,l10833,xem5319992,10833l5319979,38,10858,38r,10833l5309146,10871r,997851l10858,1008722r,10834l5309146,1019556r10833,l5319992,10833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z w:val="17"/>
              </w:rPr>
              <w:t>działalnośćkorzyściwynikającychzuzyskanejpomocy</w:t>
            </w:r>
            <w:r w:rsidR="00C21259">
              <w:rPr>
                <w:b/>
                <w:i/>
                <w:color w:val="231F20"/>
                <w:sz w:val="17"/>
              </w:rPr>
              <w:t>deminimis</w:t>
            </w:r>
            <w:r w:rsidR="00C21259">
              <w:rPr>
                <w:b/>
                <w:color w:val="231F20"/>
                <w:sz w:val="17"/>
              </w:rPr>
              <w:t>(wjaki</w:t>
            </w:r>
            <w:r w:rsidR="00C21259">
              <w:rPr>
                <w:b/>
                <w:color w:val="231F20"/>
                <w:spacing w:val="-2"/>
                <w:sz w:val="17"/>
              </w:rPr>
              <w:t>sposób)?</w:t>
            </w:r>
            <w:r w:rsidR="00C21259">
              <w:rPr>
                <w:b/>
                <w:color w:val="231F20"/>
                <w:sz w:val="17"/>
              </w:rPr>
              <w:tab/>
            </w:r>
            <w:r w:rsidR="00C21259">
              <w:rPr>
                <w:b/>
                <w:color w:val="231F20"/>
                <w:position w:val="5"/>
                <w:sz w:val="17"/>
              </w:rPr>
              <w:t>nie</w:t>
            </w:r>
            <w:r w:rsidR="00C21259">
              <w:rPr>
                <w:b/>
                <w:color w:val="231F20"/>
                <w:spacing w:val="-2"/>
                <w:position w:val="5"/>
                <w:sz w:val="17"/>
              </w:rPr>
              <w:t>dotyczy</w:t>
            </w:r>
          </w:p>
        </w:tc>
      </w:tr>
      <w:tr w:rsidR="003A0439">
        <w:trPr>
          <w:trHeight w:val="233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Strona4z</w:t>
            </w: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</w:tbl>
    <w:p w:rsidR="003A0439" w:rsidRDefault="003A0439">
      <w:pPr>
        <w:spacing w:line="213" w:lineRule="exact"/>
        <w:rPr>
          <w:sz w:val="20"/>
        </w:rPr>
        <w:sectPr w:rsidR="003A0439" w:rsidSect="007B26C1">
          <w:pgSz w:w="11910" w:h="16840"/>
          <w:pgMar w:top="1460" w:right="920" w:bottom="280" w:left="920" w:header="708" w:footer="708" w:gutter="0"/>
          <w:cols w:space="708"/>
        </w:sectPr>
      </w:pPr>
    </w:p>
    <w:p w:rsidR="003A0439" w:rsidRDefault="00EC78DC">
      <w:pPr>
        <w:spacing w:before="143" w:line="247" w:lineRule="auto"/>
        <w:ind w:left="749" w:right="820"/>
        <w:rPr>
          <w:b/>
          <w:i/>
          <w:sz w:val="23"/>
        </w:rPr>
      </w:pPr>
      <w:r w:rsidRPr="00EC78DC">
        <w:rPr>
          <w:noProof/>
        </w:rPr>
        <w:lastRenderedPageBreak/>
        <w:pict>
          <v:group id="Group 164" o:spid="_x0000_s1058" style="position:absolute;left:0;text-align:left;margin-left:65.95pt;margin-top:.05pt;width:463.8pt;height:671.3pt;z-index:-16660480;mso-wrap-distance-left:0;mso-wrap-distance-right:0;mso-position-horizontal-relative:page" coordsize="58902,8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">
            <v:shape id="Graphic 165" o:spid="_x0000_s1060" style="position:absolute;left:203;top:94;width:58547;height:85065;visibility:visible;mso-wrap-style:square;v-text-anchor:top" coordsize="5854700,850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" path="m5854446,713409l5854395,,5486743,r,714781l5486743,881545r,169481l5486743,1217777r-181661,l5305082,1051026r181661,l5486743,881545r-181661,l5305082,714781r181661,l5486743,,5120678,r,1815680l5120678,7943748r-3660229,l1460449,1815680r3660229,l5120678,,4937658,r,714781l4937658,881545r,169481l4937658,1217777r-181699,l4755959,1051026r181699,l4937658,881545r-181699,l4755959,714781r181699,l4937658,,,,,713422r,1359l,8506396r5854395,l5854395,7945094r51,-6130747l5854395,1219149r51,-169482l5854395,882891r51,-169482xe" fillcolor="#c7c9cb" stroked="f">
              <v:path arrowok="t"/>
            </v:shape>
            <v:shape id="Graphic 166" o:spid="_x0000_s1059" style="position:absolute;width:58902;height:85255;visibility:visible;mso-wrap-style:square;v-text-anchor:top" coordsize="5890260,8525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" adj="0,,0" path="m4780356,1053719r-10833,l4769523,1232674r10833,l4780356,1053719xem4780356,717486r-10833,l4769523,896442r10833,l4780356,717486xem4963414,1053731r-183045,l4780369,1064564r172199,l4952568,1221841r-172199,l4780369,1232674r172199,l4963414,1232674r,-10833l4963414,1064564r,-10833xem4963414,728319r-10846,l4952568,885596r-172199,l4780369,896442r172199,l4963414,896442r,-10846l4963414,728319xem4963414,717473r-183045,l4780369,728306r183045,l4963414,717473xem5512511,1053731r-10833,l5501678,1064564r,157277l5329479,1221841r,-157277l5501678,1064564r,-10833l5329479,1053731r-10846,-12l5318633,1232674r10846,l5501678,1232674r10833,l5512511,1221841r,-157277l5512511,1053731xem5512511,717473r-183032,l5318633,717486r,178956l5329479,896442r172199,l5512511,896442r,-10846l5512511,728319r-10833,l5501678,885596r-172199,l5329479,728306r183032,l5512511,717473xem5889650,r-31178,l5858472,20345r,8484693l31191,8505038r,-159995l5858472,8345043r,-10846l31191,8334197r,-7774026l5858472,560171r,-10833l31191,549338r,-528993l5858472,20345r,-20333l31191,12,,,,8525370r31191,l5858472,8525370r31178,l5889650,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21259">
        <w:rPr>
          <w:b/>
          <w:color w:val="231F20"/>
          <w:spacing w:val="-2"/>
          <w:w w:val="105"/>
          <w:sz w:val="23"/>
        </w:rPr>
        <w:t xml:space="preserve">D.Informacjedotyczącepomocyotrzymanejwodniesieniudotychsamychkosztów, </w:t>
      </w:r>
      <w:r w:rsidR="00C21259">
        <w:rPr>
          <w:b/>
          <w:color w:val="231F20"/>
          <w:w w:val="105"/>
          <w:sz w:val="23"/>
        </w:rPr>
        <w:t xml:space="preserve">na pokrycie których ma być przeznaczona wnioskowana pomoc </w:t>
      </w:r>
      <w:r w:rsidR="00C21259">
        <w:rPr>
          <w:b/>
          <w:i/>
          <w:color w:val="231F20"/>
          <w:w w:val="105"/>
          <w:sz w:val="23"/>
        </w:rPr>
        <w:t>de minimis</w:t>
      </w:r>
    </w:p>
    <w:p w:rsidR="003A0439" w:rsidRDefault="003A0439">
      <w:pPr>
        <w:spacing w:before="103"/>
        <w:rPr>
          <w:b/>
          <w:i/>
          <w:sz w:val="20"/>
        </w:rPr>
      </w:pPr>
    </w:p>
    <w:p w:rsidR="003A0439" w:rsidRDefault="003A0439">
      <w:pPr>
        <w:rPr>
          <w:sz w:val="20"/>
        </w:rPr>
        <w:sectPr w:rsidR="003A0439" w:rsidSect="007B26C1">
          <w:pgSz w:w="11910" w:h="16840"/>
          <w:pgMar w:top="1500" w:right="920" w:bottom="280" w:left="920" w:header="708" w:footer="708" w:gutter="0"/>
          <w:cols w:space="708"/>
        </w:sectPr>
      </w:pPr>
    </w:p>
    <w:p w:rsidR="003A0439" w:rsidRDefault="00C21259">
      <w:pPr>
        <w:pStyle w:val="Tekstpodstawowy"/>
        <w:spacing w:before="77" w:line="256" w:lineRule="auto"/>
        <w:ind w:left="741"/>
      </w:pPr>
      <w:r>
        <w:rPr>
          <w:color w:val="231F20"/>
        </w:rPr>
        <w:lastRenderedPageBreak/>
        <w:t>Czywnioskowanapomoc</w:t>
      </w:r>
      <w:r>
        <w:rPr>
          <w:i/>
          <w:color w:val="231F20"/>
        </w:rPr>
        <w:t>deminimis</w:t>
      </w:r>
      <w:r>
        <w:rPr>
          <w:color w:val="231F20"/>
        </w:rPr>
        <w:t>zostanieprzeznaczonanapokryciedającychsięzidentyfikowaćkosztów?</w:t>
      </w:r>
    </w:p>
    <w:p w:rsidR="003A0439" w:rsidRDefault="00C21259">
      <w:pPr>
        <w:pStyle w:val="Tekstpodstawowy"/>
        <w:spacing w:before="86" w:line="256" w:lineRule="auto"/>
        <w:ind w:left="741"/>
      </w:pPr>
      <w:r>
        <w:rPr>
          <w:color w:val="231F20"/>
        </w:rPr>
        <w:t xml:space="preserve">Jeślitak,czynapokrycietychsamychkosztów,októrychmowapowyżej,podmiototrzymałpomoc inną niż pomoc </w:t>
      </w:r>
      <w:r>
        <w:rPr>
          <w:i/>
          <w:color w:val="231F20"/>
        </w:rPr>
        <w:t>de minimis</w:t>
      </w:r>
      <w:r>
        <w:rPr>
          <w:color w:val="231F20"/>
        </w:rPr>
        <w:t>?</w:t>
      </w:r>
    </w:p>
    <w:p w:rsidR="003A0439" w:rsidRDefault="00C21259">
      <w:pPr>
        <w:pStyle w:val="Tekstpodstawowy"/>
        <w:tabs>
          <w:tab w:val="left" w:pos="1605"/>
        </w:tabs>
        <w:spacing w:before="99"/>
        <w:ind w:left="741"/>
      </w:pPr>
      <w:r>
        <w:rPr>
          <w:b w:val="0"/>
        </w:rPr>
        <w:br w:type="column"/>
      </w:r>
      <w:r>
        <w:rPr>
          <w:color w:val="231F20"/>
          <w:spacing w:val="-5"/>
        </w:rPr>
        <w:lastRenderedPageBreak/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</w:p>
    <w:p w:rsidR="003A0439" w:rsidRDefault="003A0439">
      <w:pPr>
        <w:spacing w:before="114"/>
        <w:rPr>
          <w:b/>
          <w:sz w:val="17"/>
        </w:rPr>
      </w:pPr>
    </w:p>
    <w:p w:rsidR="003A0439" w:rsidRDefault="00C21259">
      <w:pPr>
        <w:pStyle w:val="Tekstpodstawowy"/>
        <w:tabs>
          <w:tab w:val="left" w:pos="1605"/>
        </w:tabs>
        <w:ind w:left="741"/>
      </w:pP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</w:p>
    <w:p w:rsidR="003A0439" w:rsidRDefault="003A0439">
      <w:pPr>
        <w:sectPr w:rsidR="003A0439" w:rsidSect="007B26C1">
          <w:type w:val="continuous"/>
          <w:pgSz w:w="11910" w:h="16840"/>
          <w:pgMar w:top="1920" w:right="920" w:bottom="280" w:left="920" w:header="708" w:footer="708" w:gutter="0"/>
          <w:cols w:num="2" w:space="708" w:equalWidth="0">
            <w:col w:w="7149" w:space="347"/>
            <w:col w:w="2574"/>
          </w:cols>
        </w:sectPr>
      </w:pPr>
    </w:p>
    <w:p w:rsidR="003A0439" w:rsidRDefault="00C21259">
      <w:pPr>
        <w:pStyle w:val="Tekstpodstawowy"/>
        <w:spacing w:before="159"/>
        <w:ind w:left="741"/>
        <w:rPr>
          <w:i/>
        </w:rPr>
      </w:pPr>
      <w:r>
        <w:rPr>
          <w:color w:val="231F20"/>
        </w:rPr>
        <w:lastRenderedPageBreak/>
        <w:t>Jeślitak,należywypełnićponiższątabelę</w:t>
      </w:r>
      <w:r>
        <w:rPr>
          <w:color w:val="231F20"/>
          <w:vertAlign w:val="superscript"/>
        </w:rPr>
        <w:t>14)</w:t>
      </w:r>
      <w:r>
        <w:rPr>
          <w:color w:val="231F20"/>
        </w:rPr>
        <w:t>wodniesieniudoww.pomocyinnejniż</w:t>
      </w:r>
      <w:r>
        <w:rPr>
          <w:i/>
          <w:color w:val="231F20"/>
        </w:rPr>
        <w:t>deminimis</w:t>
      </w:r>
      <w:r>
        <w:rPr>
          <w:color w:val="231F20"/>
        </w:rPr>
        <w:t>orazpomocy</w:t>
      </w:r>
      <w:r>
        <w:rPr>
          <w:i/>
          <w:color w:val="231F20"/>
        </w:rPr>
        <w:t>de</w:t>
      </w:r>
      <w:r>
        <w:rPr>
          <w:i/>
          <w:color w:val="231F20"/>
          <w:spacing w:val="-2"/>
        </w:rPr>
        <w:t>minimis</w:t>
      </w:r>
    </w:p>
    <w:p w:rsidR="003A0439" w:rsidRDefault="00C21259">
      <w:pPr>
        <w:pStyle w:val="Tekstpodstawowy"/>
        <w:spacing w:before="24"/>
        <w:ind w:left="741"/>
      </w:pPr>
      <w:r>
        <w:rPr>
          <w:color w:val="231F20"/>
        </w:rPr>
        <w:t>natesame</w:t>
      </w:r>
      <w:r>
        <w:rPr>
          <w:color w:val="231F20"/>
          <w:spacing w:val="-2"/>
        </w:rPr>
        <w:t>koszty.</w:t>
      </w:r>
    </w:p>
    <w:p w:rsidR="003A0439" w:rsidRDefault="003A0439">
      <w:pPr>
        <w:rPr>
          <w:b/>
          <w:sz w:val="12"/>
        </w:rPr>
      </w:pPr>
    </w:p>
    <w:tbl>
      <w:tblPr>
        <w:tblStyle w:val="TableNormal"/>
        <w:tblW w:w="0" w:type="auto"/>
        <w:tblInd w:w="7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865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</w:tblGrid>
      <w:tr w:rsidR="003A0439">
        <w:trPr>
          <w:trHeight w:val="1084"/>
        </w:trPr>
        <w:tc>
          <w:tcPr>
            <w:tcW w:w="1441" w:type="dxa"/>
            <w:gridSpan w:val="2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jc w:val="left"/>
              <w:rPr>
                <w:b/>
                <w:sz w:val="17"/>
              </w:rPr>
            </w:pPr>
          </w:p>
          <w:p w:rsidR="003A0439" w:rsidRDefault="003A0439">
            <w:pPr>
              <w:pStyle w:val="TableParagraph"/>
              <w:spacing w:before="85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spacing w:line="256" w:lineRule="auto"/>
              <w:ind w:left="265" w:right="52" w:hanging="212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Przeznaczeniepomocy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1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6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1013"/>
        </w:trPr>
        <w:tc>
          <w:tcPr>
            <w:tcW w:w="865" w:type="dxa"/>
            <w:vMerge w:val="restart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spacing w:before="1" w:line="256" w:lineRule="auto"/>
              <w:ind w:left="694" w:right="257" w:hanging="430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Wartośćotrzymanejpomocy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0"/>
              <w:ind w:left="286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brutto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5b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906"/>
        </w:trPr>
        <w:tc>
          <w:tcPr>
            <w:tcW w:w="865" w:type="dxa"/>
            <w:vMerge/>
            <w:tcBorders>
              <w:top w:val="nil"/>
            </w:tcBorders>
            <w:shd w:val="clear" w:color="auto" w:fill="C7C9CB"/>
            <w:textDirection w:val="btLr"/>
          </w:tcPr>
          <w:p w:rsidR="003A0439" w:rsidRDefault="003A043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0"/>
              <w:ind w:left="83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nominalna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1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5a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1060"/>
        </w:trPr>
        <w:tc>
          <w:tcPr>
            <w:tcW w:w="1441" w:type="dxa"/>
            <w:gridSpan w:val="2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jc w:val="left"/>
              <w:rPr>
                <w:b/>
                <w:sz w:val="17"/>
              </w:rPr>
            </w:pPr>
          </w:p>
          <w:p w:rsidR="003A0439" w:rsidRDefault="003A0439">
            <w:pPr>
              <w:pStyle w:val="TableParagraph"/>
              <w:spacing w:before="85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spacing w:line="256" w:lineRule="auto"/>
              <w:ind w:left="254" w:right="234" w:firstLine="55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Formapomocy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3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4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1703"/>
        </w:trPr>
        <w:tc>
          <w:tcPr>
            <w:tcW w:w="865" w:type="dxa"/>
            <w:vMerge w:val="restart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spacing w:before="115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ind w:left="459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Podstawaprawnaudzieleniapomocy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0"/>
              <w:ind w:left="2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informacjeszczegółowe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2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3b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1793"/>
        </w:trPr>
        <w:tc>
          <w:tcPr>
            <w:tcW w:w="865" w:type="dxa"/>
            <w:vMerge/>
            <w:tcBorders>
              <w:top w:val="nil"/>
            </w:tcBorders>
            <w:shd w:val="clear" w:color="auto" w:fill="C7C9CB"/>
            <w:textDirection w:val="btLr"/>
          </w:tcPr>
          <w:p w:rsidR="003A0439" w:rsidRDefault="003A043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0"/>
              <w:ind w:left="49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informacjepodstawowe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3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3a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1116"/>
        </w:trPr>
        <w:tc>
          <w:tcPr>
            <w:tcW w:w="1441" w:type="dxa"/>
            <w:gridSpan w:val="2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spacing w:before="182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spacing w:line="256" w:lineRule="auto"/>
              <w:ind w:left="173" w:right="168" w:firstLine="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Podmiotudzielającypomocy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2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814"/>
        </w:trPr>
        <w:tc>
          <w:tcPr>
            <w:tcW w:w="1441" w:type="dxa"/>
            <w:gridSpan w:val="2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spacing w:before="181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spacing w:before="1" w:line="256" w:lineRule="auto"/>
              <w:ind w:left="54" w:right="48" w:firstLine="4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sz w:val="17"/>
              </w:rPr>
              <w:t>Dzień</w:t>
            </w:r>
            <w:r>
              <w:rPr>
                <w:b/>
                <w:color w:val="231F20"/>
                <w:spacing w:val="-2"/>
                <w:sz w:val="17"/>
              </w:rPr>
              <w:t>udzieleniapomocy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2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1</w:t>
            </w: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313"/>
        </w:trPr>
        <w:tc>
          <w:tcPr>
            <w:tcW w:w="1441" w:type="dxa"/>
            <w:gridSpan w:val="2"/>
            <w:shd w:val="clear" w:color="auto" w:fill="C7C9CB"/>
            <w:textDirection w:val="btLr"/>
          </w:tcPr>
          <w:p w:rsidR="003A0439" w:rsidRDefault="003A0439">
            <w:pPr>
              <w:pStyle w:val="TableParagraph"/>
              <w:jc w:val="left"/>
              <w:rPr>
                <w:b/>
                <w:sz w:val="17"/>
              </w:rPr>
            </w:pPr>
          </w:p>
          <w:p w:rsidR="003A0439" w:rsidRDefault="003A0439">
            <w:pPr>
              <w:pStyle w:val="TableParagraph"/>
              <w:spacing w:before="197"/>
              <w:jc w:val="left"/>
              <w:rPr>
                <w:b/>
                <w:sz w:val="17"/>
              </w:rPr>
            </w:pPr>
          </w:p>
          <w:p w:rsidR="003A0439" w:rsidRDefault="00C21259">
            <w:pPr>
              <w:pStyle w:val="TableParagraph"/>
              <w:ind w:left="56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Lp.</w:t>
            </w:r>
          </w:p>
        </w:tc>
        <w:tc>
          <w:tcPr>
            <w:tcW w:w="576" w:type="dxa"/>
            <w:shd w:val="clear" w:color="auto" w:fill="C7C9CB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1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1</w:t>
            </w:r>
          </w:p>
        </w:tc>
        <w:tc>
          <w:tcPr>
            <w:tcW w:w="577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3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2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2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3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2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4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3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4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6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4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4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8</w:t>
            </w:r>
          </w:p>
        </w:tc>
        <w:tc>
          <w:tcPr>
            <w:tcW w:w="577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6"/>
              <w:ind w:left="4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sz w:val="17"/>
              </w:rPr>
              <w:t>9</w:t>
            </w:r>
          </w:p>
        </w:tc>
        <w:tc>
          <w:tcPr>
            <w:tcW w:w="576" w:type="dxa"/>
            <w:shd w:val="clear" w:color="auto" w:fill="C7C9CB"/>
            <w:textDirection w:val="btLr"/>
          </w:tcPr>
          <w:p w:rsidR="003A0439" w:rsidRDefault="00C21259">
            <w:pPr>
              <w:pStyle w:val="TableParagraph"/>
              <w:spacing w:before="185"/>
              <w:ind w:left="73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sz w:val="17"/>
              </w:rPr>
              <w:t>10</w:t>
            </w:r>
          </w:p>
        </w:tc>
      </w:tr>
    </w:tbl>
    <w:p w:rsidR="003A0439" w:rsidRDefault="003A0439">
      <w:pPr>
        <w:spacing w:before="66"/>
        <w:rPr>
          <w:b/>
          <w:sz w:val="17"/>
        </w:rPr>
      </w:pPr>
    </w:p>
    <w:p w:rsidR="003A0439" w:rsidRDefault="00C21259">
      <w:pPr>
        <w:ind w:left="23"/>
        <w:jc w:val="center"/>
        <w:rPr>
          <w:b/>
          <w:sz w:val="20"/>
        </w:rPr>
      </w:pPr>
      <w:r>
        <w:rPr>
          <w:b/>
          <w:color w:val="231F20"/>
          <w:sz w:val="20"/>
        </w:rPr>
        <w:t>Strona5z</w:t>
      </w:r>
      <w:r>
        <w:rPr>
          <w:b/>
          <w:color w:val="231F20"/>
          <w:spacing w:val="-10"/>
          <w:sz w:val="20"/>
        </w:rPr>
        <w:t>7</w:t>
      </w:r>
    </w:p>
    <w:p w:rsidR="003A0439" w:rsidRDefault="003A0439">
      <w:pPr>
        <w:jc w:val="center"/>
        <w:rPr>
          <w:sz w:val="20"/>
        </w:rPr>
        <w:sectPr w:rsidR="003A0439" w:rsidSect="007B26C1">
          <w:type w:val="continuous"/>
          <w:pgSz w:w="11910" w:h="16840"/>
          <w:pgMar w:top="19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4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9226"/>
      </w:tblGrid>
      <w:tr w:rsidR="003A0439">
        <w:trPr>
          <w:trHeight w:val="9958"/>
        </w:trPr>
        <w:tc>
          <w:tcPr>
            <w:tcW w:w="9226" w:type="dxa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EC78DC">
            <w:pPr>
              <w:pStyle w:val="TableParagraph"/>
              <w:spacing w:line="218" w:lineRule="exact"/>
              <w:ind w:left="315"/>
              <w:jc w:val="left"/>
              <w:rPr>
                <w:b/>
                <w:sz w:val="20"/>
              </w:rPr>
            </w:pPr>
            <w:r w:rsidRPr="00EC78DC">
              <w:rPr>
                <w:noProof/>
              </w:rPr>
              <w:lastRenderedPageBreak/>
              <w:pict>
                <v:group id="Group 167" o:spid="_x0000_s1056" style="position:absolute;left:0;text-align:left;margin-left:.35pt;margin-top:-1.2pt;width:461pt;height:602.65pt;z-index:-16655360;mso-wrap-distance-left:0;mso-wrap-distance-right:0" coordsize="58547,7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">
                  <v:shape id="Graphic 168" o:spid="_x0000_s1057" style="position:absolute;width:58546;height:76536;visibility:visible;mso-wrap-style:square;v-text-anchor:top" coordsize="5854700,765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" path="m5854458,518198l5854395,,5669800,r,7345845l3291357,7345845r,-130404l3291395,7083933r2378405,l5669800,6951065r-2378405,l3291395,6820903r2378405,l5669800,6213500r-3112173,l2557627,6820903r,130162l2557627,7083933r,130124l178955,7214057r,-130124l2557627,7083933r,-132868l178955,6951065r,-130162l2557627,6820903r,-607403l178955,6213500r,-348437l5669800,5865063r,-226416l178955,5638647r,-698589l5669800,4940058r,-226415l178955,4713643r,-698246l5669800,4015397r,-241618l178955,3773779r,-348386l5669800,3425393r,-248120l178955,3177273r,-173533l5669800,3003740r,-248107l178955,2755633r,-173558l5669800,2582075r,-234569l178955,2347506r,-698564l5669800,1648942r,-256260l178955,1392682r,-873138l5669800,519544,5669800,,,,,518198r,1346l,7653617r5854395,l5854395,7347178r63,-131737l5854458,7214032r,-131458l5854395,6952412r63,-132880l5854395,6214859r63,-351155l5854395,5640006r63,-701230l5854395,4714989r63,-700951l5854395,3775176r63,-351155l5854395,3178632r63,-176251l5854395,2756966r63,-176250l5854395,2348877r63,-701230l5854395,1394053r63,-875855xe" fillcolor="#c7c9cb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z w:val="20"/>
              </w:rPr>
              <w:t>Jeżeliwtabeliwykazanootrzymanąpomocinnąniżpomoc</w:t>
            </w:r>
            <w:r w:rsidR="00C21259">
              <w:rPr>
                <w:b/>
                <w:i/>
                <w:color w:val="231F20"/>
                <w:sz w:val="20"/>
              </w:rPr>
              <w:t>deminimis</w:t>
            </w:r>
            <w:r w:rsidR="00C21259">
              <w:rPr>
                <w:b/>
                <w:color w:val="231F20"/>
                <w:sz w:val="20"/>
              </w:rPr>
              <w:t>,należy</w:t>
            </w:r>
            <w:r w:rsidR="00C21259">
              <w:rPr>
                <w:b/>
                <w:color w:val="231F20"/>
                <w:spacing w:val="-2"/>
                <w:sz w:val="20"/>
              </w:rPr>
              <w:t>dodatkowo</w:t>
            </w:r>
          </w:p>
          <w:p w:rsidR="003A0439" w:rsidRDefault="00C21259">
            <w:pPr>
              <w:pStyle w:val="TableParagraph"/>
              <w:spacing w:before="35"/>
              <w:ind w:left="31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wypełnićpkt1-8</w:t>
            </w:r>
            <w:r>
              <w:rPr>
                <w:b/>
                <w:color w:val="231F20"/>
                <w:spacing w:val="-2"/>
                <w:sz w:val="20"/>
              </w:rPr>
              <w:t>poniżej:</w: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31" w:after="48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opis</w:t>
            </w:r>
            <w:r>
              <w:rPr>
                <w:b/>
                <w:color w:val="231F20"/>
                <w:spacing w:val="-2"/>
                <w:sz w:val="17"/>
              </w:rPr>
              <w:t>przedsięwzięcia: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69" o:spid="_x0000_s1054" style="width:433.35pt;height:69.75pt;mso-position-horizontal-relative:char;mso-position-vertical-relative:line" coordsize="55035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">
                  <v:shape id="Graphic 170" o:spid="_x0000_s1055" style="position:absolute;width:55035;height:8858;visibility:visible;mso-wrap-style:square;v-text-anchor:top" coordsize="5503545,885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" adj="0,,0" path="m10845,l,,,885355r10845,l10845,xem5503024,874496r-13,-863651l5492153,10845r,863651l10858,874496r,10859l5492153,885355r10858,l5503024,874496xem5503024,l10858,r,10833l5503024,10833r,-108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115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kosztykwalifikującesiędoobjęciapomocąwwartościnominalnejizdyskontowanejorazich</w:t>
            </w:r>
            <w:r>
              <w:rPr>
                <w:b/>
                <w:color w:val="231F20"/>
                <w:spacing w:val="-2"/>
                <w:sz w:val="17"/>
              </w:rPr>
              <w:t>rodzaje: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71" o:spid="_x0000_s1052" style="width:433.35pt;height:56pt;mso-position-horizontal-relative:char;mso-position-vertical-relative:line" coordsize="55035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">
                  <v:shape id="Graphic 172" o:spid="_x0000_s1053" style="position:absolute;width:55035;height:7112;visibility:visible;mso-wrap-style:square;v-text-anchor:top" coordsize="5503545,711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" adj="0,,0" path="m10845,76l,76,,710793r10845,l10845,76xem5503024,699947r-13,-689025l5492153,10922r,689025l10858,699947r,10846l5492153,710793r10858,l5503024,699947xem5503024,l10858,r,10845l5503024,10845r,-1084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76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maksymalnadopuszczalnaintensywnośćpomocy: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73" o:spid="_x0000_s1050" style="width:433.35pt;height:14.65pt;mso-position-horizontal-relative:char;mso-position-vertical-relative:line" coordsize="5503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">
                  <v:shape id="Graphic 174" o:spid="_x0000_s1051" style="position:absolute;width:55035;height:1860;visibility:visible;mso-wrap-style:square;v-text-anchor:top" coordsize="5503545,186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" adj="0,,0" path="m10845,l,,,185750r10845,l10845,xem5503024,25l10858,25r,10858l5492153,10883r,164021l10858,174904r,10846l5492153,185750r10858,l5503024,174904r-13,-164021l5503024,2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96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intensywnośćpomocyjużudzielonejwzwiązkuzkosztami,októrychmowawpkt</w:t>
            </w:r>
            <w:r>
              <w:rPr>
                <w:b/>
                <w:color w:val="231F20"/>
                <w:spacing w:val="-5"/>
                <w:sz w:val="17"/>
              </w:rPr>
              <w:t>2: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75" o:spid="_x0000_s1048" style="width:433.35pt;height:14.65pt;mso-position-horizontal-relative:char;mso-position-vertical-relative:line" coordsize="5503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">
                  <v:shape id="Graphic 176" o:spid="_x0000_s1049" style="position:absolute;width:55035;height:1860;visibility:visible;mso-wrap-style:square;v-text-anchor:top" coordsize="5503545,186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" adj="0,,0" path="m10845,l,,,185750r10845,l10845,xem5503024,12l10858,12r,10833l5492153,10845r,164059l10858,174904r,10846l5492153,185750r10858,l5503024,174904r-13,-164059l5503024,12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96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lokalizacjaprzedsięwzięcia: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77" o:spid="_x0000_s1046" style="width:433.35pt;height:28.4pt;mso-position-horizontal-relative:char;mso-position-vertical-relative:line" coordsize="55035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">
                  <v:shape id="Graphic 178" o:spid="_x0000_s1047" style="position:absolute;width:55035;height:3606;visibility:visible;mso-wrap-style:square;v-text-anchor:top" coordsize="5503545,360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" adj="0,,0" path="m10845,l,,,360654r10845,l10845,xem5503024,12l10858,12r,10846l5492153,10858r,338938l10858,349796r,10858l5492153,360654r10858,l5503024,349796r-13,-338938l5503024,12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91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cele,któremająbyćosiągniętewzwiązkuzrealizacją</w:t>
            </w:r>
            <w:r>
              <w:rPr>
                <w:b/>
                <w:color w:val="231F20"/>
                <w:spacing w:val="-2"/>
                <w:sz w:val="17"/>
              </w:rPr>
              <w:t>przedsięwzięcia: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79" o:spid="_x0000_s1044" style="width:433.35pt;height:55.95pt;mso-position-horizontal-relative:char;mso-position-vertical-relative:line" coordsize="55035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">
                  <v:shape id="Graphic 180" o:spid="_x0000_s1045" style="position:absolute;width:55035;height:7105;visibility:visible;mso-wrap-style:square;v-text-anchor:top" coordsize="5503545,710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" adj="0,,0" path="m10845,12l,12,,710438r10845,l10845,12xem5503024,699592r-13,-688734l5492153,10858r,688734l10858,699592r,10846l5492153,710438r10858,l5503024,699592xem5503024,l10858,r,10833l5503024,10833r,-108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C2125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63" w:after="36"/>
              <w:ind w:left="487" w:hanging="17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etapyrealizacjiprzedsięwzięcia:</w:t>
            </w:r>
          </w:p>
          <w:p w:rsidR="003A0439" w:rsidRDefault="00EC78DC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181" o:spid="_x0000_s1042" style="width:433.35pt;height:56pt;mso-position-horizontal-relative:char;mso-position-vertical-relative:line" coordsize="55035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">
                  <v:shape id="Graphic 182" o:spid="_x0000_s1043" style="position:absolute;width:55035;height:7112;visibility:visible;mso-wrap-style:square;v-text-anchor:top" coordsize="5503545,711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" adj="0,,0" path="m10845,63l,63,,710780r10845,l10845,63xem5503024,699935r-13,-689026l5492153,10909r,689026l10858,699935r,10845l5492153,710780r10858,l5503024,699935xem5503024,l10858,r,10845l5503024,10845r,-1084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A0439" w:rsidRDefault="00EC78DC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93"/>
              <w:ind w:left="487" w:hanging="176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83" o:spid="_x0000_s1040" style="position:absolute;left:0;text-align:left;margin-left:13.95pt;margin-top:15.3pt;width:433.35pt;height:28.4pt;z-index:15777792;mso-wrap-distance-left:0;mso-wrap-distance-right:0" coordsize="55035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">
                  <v:shape id="Graphic 184" o:spid="_x0000_s1041" style="position:absolute;width:55035;height:3606;visibility:visible;mso-wrap-style:square;v-text-anchor:top" coordsize="5503545,360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" adj="0,,0" path="m10845,12l,12,,360654r10845,l10845,12xem5503024,349808r-13,-338963l5492153,10845r,338963l10858,349808r,10846l5492153,360654r10858,l5503024,349808xem5503024,l10858,r,10833l5503024,10833r,-10833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datarozpoczęciaizakończeniarealizacjiprzedsięwzięcia:</w:t>
            </w:r>
          </w:p>
        </w:tc>
      </w:tr>
      <w:tr w:rsidR="003A0439">
        <w:trPr>
          <w:trHeight w:val="313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6"/>
              <w:ind w:left="320"/>
              <w:jc w:val="left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E.Informacjedotycząceosobyupoważnionejdoprzedstawienia</w:t>
            </w:r>
            <w:r>
              <w:rPr>
                <w:b/>
                <w:color w:val="231F20"/>
                <w:spacing w:val="-2"/>
                <w:sz w:val="23"/>
              </w:rPr>
              <w:t>informacji</w:t>
            </w:r>
          </w:p>
        </w:tc>
      </w:tr>
      <w:tr w:rsidR="003A0439">
        <w:trPr>
          <w:trHeight w:val="1430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tabs>
                <w:tab w:val="left" w:pos="5212"/>
              </w:tabs>
              <w:spacing w:before="195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Imięi</w:t>
            </w:r>
            <w:r>
              <w:rPr>
                <w:b/>
                <w:color w:val="231F20"/>
                <w:spacing w:val="-2"/>
                <w:sz w:val="17"/>
              </w:rPr>
              <w:t>nazwisko</w:t>
            </w:r>
            <w:r>
              <w:rPr>
                <w:b/>
                <w:color w:val="231F20"/>
                <w:sz w:val="17"/>
              </w:rPr>
              <w:tab/>
              <w:t>Numer</w:t>
            </w:r>
            <w:r>
              <w:rPr>
                <w:b/>
                <w:color w:val="231F20"/>
                <w:spacing w:val="-2"/>
                <w:sz w:val="17"/>
              </w:rPr>
              <w:t>telefonu</w:t>
            </w:r>
          </w:p>
          <w:p w:rsidR="003A0439" w:rsidRDefault="00EC78DC">
            <w:pPr>
              <w:pStyle w:val="TableParagraph"/>
              <w:tabs>
                <w:tab w:val="left" w:pos="5174"/>
              </w:tabs>
              <w:spacing w:line="224" w:lineRule="exact"/>
              <w:ind w:left="273"/>
              <w:jc w:val="left"/>
              <w:rPr>
                <w:sz w:val="20"/>
              </w:rPr>
            </w:pPr>
            <w:r w:rsidRPr="00EC78DC">
              <w:rPr>
                <w:noProof/>
                <w:position w:val="-3"/>
                <w:sz w:val="20"/>
              </w:rPr>
            </w:r>
            <w:r w:rsidRPr="00EC78DC">
              <w:rPr>
                <w:noProof/>
                <w:position w:val="-3"/>
                <w:sz w:val="20"/>
              </w:rPr>
              <w:pict>
                <v:group id="Group 185" o:spid="_x0000_s1038" style="width:188.3pt;height:11.25pt;mso-position-horizontal-relative:char;mso-position-vertical-relative:line" coordsize="2391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">
                  <v:shape id="Graphic 186" o:spid="_x0000_s1039" style="position:absolute;width:23913;height:1428;visibility:visible;mso-wrap-style:square;v-text-anchor:top" coordsize="2391410,14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" adj="0,,0" path="m10845,l,,,142354r10845,l10845,xem2390851,l10858,r,10845l2380005,10845r,120663l10858,131508r,10846l2380005,142354r10846,l2390851,131508r,-120663l2390851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C21259">
              <w:rPr>
                <w:position w:val="-3"/>
                <w:sz w:val="20"/>
              </w:rPr>
              <w:tab/>
            </w:r>
            <w:r w:rsidRPr="00EC78DC">
              <w:rPr>
                <w:noProof/>
                <w:position w:val="-3"/>
                <w:sz w:val="20"/>
              </w:rPr>
            </w:r>
            <w:r>
              <w:rPr>
                <w:noProof/>
                <w:position w:val="-3"/>
                <w:sz w:val="20"/>
              </w:rPr>
              <w:pict>
                <v:group id="Group 187" o:spid="_x0000_s1036" style="width:188.25pt;height:11.25pt;mso-position-horizontal-relative:char;mso-position-vertical-relative:line" coordsize="2390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">
                  <v:shape id="Graphic 188" o:spid="_x0000_s1037" style="position:absolute;width:23907;height:1428;visibility:visible;mso-wrap-style:square;v-text-anchor:top" coordsize="2390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" path="m2390622,10833l2390508,r-10744,l2379764,10845r,120663l10845,131508r,-120663l2379764,10845r,-10845l10845,,,,,142354r2390622,l2390622,10833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  <w:p w:rsidR="003A0439" w:rsidRDefault="00EC78DC">
            <w:pPr>
              <w:pStyle w:val="TableParagraph"/>
              <w:tabs>
                <w:tab w:val="left" w:pos="5212"/>
              </w:tabs>
              <w:ind w:left="311"/>
              <w:jc w:val="left"/>
              <w:rPr>
                <w:b/>
                <w:sz w:val="17"/>
              </w:rPr>
            </w:pPr>
            <w:r w:rsidRPr="00EC78DC">
              <w:rPr>
                <w:noProof/>
              </w:rPr>
              <w:pict>
                <v:group id="Group 189" o:spid="_x0000_s1034" style="position:absolute;left:0;text-align:left;margin-left:13.95pt;margin-top:10pt;width:188.3pt;height:11.25pt;z-index:15778304;mso-wrap-distance-left:0;mso-wrap-distance-right:0" coordsize="2391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">
                  <v:shape id="Graphic 190" o:spid="_x0000_s1035" style="position:absolute;width:23913;height:1428;visibility:visible;mso-wrap-style:square;v-text-anchor:top" coordsize="2391410,14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" adj="0,,0" path="m10845,12l,12,,142367r10845,l10845,12xem2390851,l10858,r,10858l2380005,10858r,120663l10858,131521r,10846l2380005,142367r10846,l2390851,131521r,-120663l2390851,xe" fillcolor="#231f20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EC78DC">
              <w:rPr>
                <w:noProof/>
              </w:rPr>
              <w:pict>
                <v:group id="Group 191" o:spid="_x0000_s1032" style="position:absolute;left:0;text-align:left;margin-left:259pt;margin-top:10pt;width:188.25pt;height:21.6pt;z-index:15778816;mso-wrap-distance-left:0;mso-wrap-distance-right:0" coordsize="2390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">
                  <v:shape id="Graphic 192" o:spid="_x0000_s1033" style="position:absolute;width:23907;height:2743;visibility:visible;mso-wrap-style:square;v-text-anchor:top" coordsize="23907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" path="m2390622,10858l2390508,50r-10744,l2379764,10909r,252400l10845,263309r,-252400l2379764,10909r,-10859l10845,50,,,,274154r10833,l2379764,274154r10744,l2390622,10858xe" fillcolor="#231f20" stroked="f">
                    <v:path arrowok="t"/>
                  </v:shape>
                </v:group>
              </w:pict>
            </w:r>
            <w:r w:rsidR="00C21259">
              <w:rPr>
                <w:b/>
                <w:color w:val="231F20"/>
                <w:spacing w:val="-2"/>
                <w:sz w:val="17"/>
              </w:rPr>
              <w:t>Stanowiskosłużbowe</w:t>
            </w:r>
            <w:r w:rsidR="00C21259">
              <w:rPr>
                <w:b/>
                <w:color w:val="231F20"/>
                <w:sz w:val="17"/>
              </w:rPr>
              <w:tab/>
              <w:t>Datai</w:t>
            </w:r>
            <w:r w:rsidR="00C21259">
              <w:rPr>
                <w:b/>
                <w:color w:val="231F20"/>
                <w:spacing w:val="-2"/>
                <w:sz w:val="17"/>
              </w:rPr>
              <w:t>podpis</w:t>
            </w:r>
          </w:p>
        </w:tc>
      </w:tr>
      <w:tr w:rsidR="003A0439">
        <w:trPr>
          <w:trHeight w:val="243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4" w:line="219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Strona6z</w:t>
            </w: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</w:tbl>
    <w:p w:rsidR="003A0439" w:rsidRDefault="003A0439">
      <w:pPr>
        <w:spacing w:line="219" w:lineRule="exact"/>
        <w:rPr>
          <w:sz w:val="20"/>
        </w:rPr>
        <w:sectPr w:rsidR="003A0439" w:rsidSect="007B26C1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44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9226"/>
      </w:tblGrid>
      <w:tr w:rsidR="003A0439">
        <w:trPr>
          <w:trHeight w:val="484"/>
        </w:trPr>
        <w:tc>
          <w:tcPr>
            <w:tcW w:w="9226" w:type="dxa"/>
            <w:tcBorders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A0439">
        <w:trPr>
          <w:trHeight w:val="6778"/>
        </w:trPr>
        <w:tc>
          <w:tcPr>
            <w:tcW w:w="9226" w:type="dxa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line="150" w:lineRule="exact"/>
              <w:ind w:hanging="169"/>
              <w:rPr>
                <w:sz w:val="13"/>
              </w:rPr>
            </w:pPr>
            <w:r>
              <w:rPr>
                <w:color w:val="231F20"/>
                <w:sz w:val="13"/>
              </w:rPr>
              <w:t>Wprzypadkugdyopomoc</w:t>
            </w:r>
            <w:r>
              <w:rPr>
                <w:i/>
                <w:color w:val="231F20"/>
                <w:sz w:val="13"/>
              </w:rPr>
              <w:t>deminimis</w:t>
            </w:r>
            <w:r>
              <w:rPr>
                <w:color w:val="231F20"/>
                <w:sz w:val="13"/>
              </w:rPr>
              <w:t>wnioskujewspólnikspółkicywilnej,jawnejalbopartnerskiejalbokomplementariuszspółkikomandytowejalbo</w:t>
            </w:r>
            <w:r>
              <w:rPr>
                <w:color w:val="231F20"/>
                <w:spacing w:val="-2"/>
                <w:sz w:val="13"/>
              </w:rPr>
              <w:t>komandytowo-</w:t>
            </w:r>
          </w:p>
          <w:p w:rsidR="003A0439" w:rsidRDefault="00C21259">
            <w:pPr>
              <w:pStyle w:val="TableParagraph"/>
              <w:spacing w:before="23" w:line="276" w:lineRule="auto"/>
              <w:ind w:left="19"/>
              <w:jc w:val="left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-akcyjnejniebędącyakcjonariuszem,wzwiązkuzdziałalnościąprowadzonąwtejspółce,wformularzupodajesięinformacjedotyczącetejspółki.WprzypadkuspółkicywilnejnależypodaćNIPtejspółki,nazwę,podjakąspółkafunkcjonujenarynku,orazmiejsceprowadzeniadziałalności,awprzypadkubrakunazwyimiejscaprowadzenia działalności imiona i nazwiska oraz adresy wszystkich wspólników tej spółki.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9"/>
                <w:tab w:val="left" w:pos="157"/>
              </w:tabs>
              <w:spacing w:line="276" w:lineRule="auto"/>
              <w:ind w:left="19" w:right="395" w:hanging="1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Wypełniasięwyłączniewprzypadku,gdyopomoc </w:t>
            </w:r>
            <w:r>
              <w:rPr>
                <w:i/>
                <w:color w:val="231F20"/>
                <w:w w:val="105"/>
                <w:sz w:val="13"/>
              </w:rPr>
              <w:t>deminimis</w:t>
            </w:r>
            <w:r>
              <w:rPr>
                <w:color w:val="231F20"/>
                <w:w w:val="105"/>
                <w:sz w:val="13"/>
              </w:rPr>
              <w:t>wnioskujewspólnikspółkicywilnej,jawnejalbopartnerskiejalbokomplementariuszspółki</w:t>
            </w:r>
            <w:r>
              <w:rPr>
                <w:color w:val="231F20"/>
                <w:spacing w:val="-2"/>
                <w:w w:val="105"/>
                <w:sz w:val="13"/>
              </w:rPr>
              <w:t>komandytowej albo komandytowo-akcyjnej niebędący akcjonariuszem, w związku z działalnością prowadzoną w tej spółce (podaje się informacje dotyczące tego</w:t>
            </w:r>
            <w:r>
              <w:rPr>
                <w:color w:val="231F20"/>
                <w:w w:val="105"/>
                <w:sz w:val="13"/>
              </w:rPr>
              <w:t>wspólnika albo komplementariusza).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line="148" w:lineRule="exact"/>
              <w:ind w:left="157" w:hanging="138"/>
              <w:rPr>
                <w:sz w:val="13"/>
              </w:rPr>
            </w:pPr>
            <w:r>
              <w:rPr>
                <w:color w:val="231F20"/>
                <w:sz w:val="13"/>
              </w:rPr>
              <w:t>Oileposiadaidentyfikatorpodatkowy</w:t>
            </w:r>
            <w:r>
              <w:rPr>
                <w:color w:val="231F20"/>
                <w:spacing w:val="-4"/>
                <w:sz w:val="13"/>
              </w:rPr>
              <w:t>NIP.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5" w:line="278" w:lineRule="auto"/>
              <w:ind w:left="18" w:right="305" w:firstLine="0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Wpisuje się siedmiocyfrowe oznaczenie nadane w sposób określony w rozporządzeniu Rady Ministrów z dnia 15 grudnia 1998 r. w sprawie szczegółowych zasad</w:t>
            </w:r>
            <w:r>
              <w:rPr>
                <w:color w:val="231F20"/>
                <w:w w:val="105"/>
                <w:sz w:val="13"/>
              </w:rPr>
              <w:t>prowadzenia,stosowaniaiudostępnianiakrajowegorejestruurzędowegopodziałuterytorialnegokrajuorazzwiązanychztymobowiązkóworganówadministracjirządowejijednosteksamorząduterytorialnego(Dz.U.poz.1031,zpóźn.zm.).Listaidentyfikatorówgminznajdujesięnastronieinternetowej</w:t>
            </w:r>
            <w:hyperlink r:id="rId7">
              <w:r>
                <w:rPr>
                  <w:color w:val="231F20"/>
                  <w:spacing w:val="-2"/>
                  <w:w w:val="105"/>
                  <w:sz w:val="13"/>
                </w:rPr>
                <w:t>http://www.uokik.gov.pl/sporzadzanie_sprawozdan_z_wykorzystaniem_aplikacji_shrimp.php.</w:t>
              </w:r>
            </w:hyperlink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4"/>
              <w:ind w:left="156" w:hanging="137"/>
              <w:rPr>
                <w:sz w:val="13"/>
              </w:rPr>
            </w:pPr>
            <w:r>
              <w:rPr>
                <w:color w:val="231F20"/>
                <w:sz w:val="13"/>
              </w:rPr>
              <w:t>Zaznaczasięwłaściwąpozycjęznakiem</w:t>
            </w:r>
            <w:r>
              <w:rPr>
                <w:color w:val="231F20"/>
                <w:spacing w:val="-5"/>
                <w:sz w:val="13"/>
              </w:rPr>
              <w:t>X.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9"/>
                <w:tab w:val="left" w:pos="155"/>
              </w:tabs>
              <w:spacing w:before="65" w:line="271" w:lineRule="auto"/>
              <w:ind w:left="19" w:right="179" w:hanging="1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Podaje się klasę działalności, w związku z którą podmiot ubiega sięo pomoc </w:t>
            </w:r>
            <w:r>
              <w:rPr>
                <w:i/>
                <w:color w:val="231F20"/>
                <w:sz w:val="13"/>
              </w:rPr>
              <w:t>de minimis</w:t>
            </w:r>
            <w:r>
              <w:rPr>
                <w:color w:val="231F20"/>
                <w:sz w:val="13"/>
              </w:rPr>
              <w:t>. Jeżeli brak jest możliwościustalenia jednej takiej działalności, podaje się klasę</w:t>
            </w:r>
            <w:r>
              <w:rPr>
                <w:color w:val="231F20"/>
                <w:w w:val="105"/>
                <w:sz w:val="13"/>
              </w:rPr>
              <w:t>PKD tej działalności, która generuje największy przychód.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9"/>
                <w:tab w:val="left" w:pos="156"/>
              </w:tabs>
              <w:spacing w:before="16" w:line="292" w:lineRule="auto"/>
              <w:ind w:left="19" w:right="19" w:hanging="1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Za powiązane nie uważa się podmiotów, w przypadku których powiązanie występuje wyłącznie za pośrednictwem organu publicznego, np. Skarbu Państwa, jednostki</w:t>
            </w:r>
            <w:r>
              <w:rPr>
                <w:color w:val="231F20"/>
                <w:w w:val="105"/>
                <w:sz w:val="13"/>
              </w:rPr>
              <w:t>samorząduterytorialnego.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9"/>
                <w:tab w:val="left" w:pos="156"/>
              </w:tabs>
              <w:spacing w:before="1" w:line="292" w:lineRule="auto"/>
              <w:ind w:left="19" w:right="101" w:hanging="1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Podajesięwartośćpomocyweuroobliczonązgodniezart.11ust.3ustawyzdnia30kwietnia2004r.opostępowaniuwsprawachdotyczącychpomocypublicznej,rozporządzeniem Rady Ministrów wydanym na podstawie art. 11 ust. 2tej ustawy oraz właściwymi przepisami unijnymi.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78" w:line="278" w:lineRule="auto"/>
              <w:ind w:left="19" w:right="104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Wypełniasięjedyniewprzypadkupodmiotów,którymmabyćudzielonapomoc</w:t>
            </w:r>
            <w:r>
              <w:rPr>
                <w:i/>
                <w:color w:val="231F20"/>
                <w:w w:val="105"/>
                <w:sz w:val="13"/>
              </w:rPr>
              <w:t>deminimis</w:t>
            </w:r>
            <w:r>
              <w:rPr>
                <w:color w:val="231F20"/>
                <w:w w:val="105"/>
                <w:sz w:val="13"/>
              </w:rPr>
              <w:t>,doobliczeniawartościktórejkoniecznejestustalenieichstopyreferencyjnej(tj.wformietakiejjak:pożyczki,gwarancje,odroczenia,rozłożenianaraty),zwyjątkiempodmiotów,którympomoc</w:t>
            </w:r>
            <w:r>
              <w:rPr>
                <w:i/>
                <w:color w:val="231F20"/>
                <w:w w:val="105"/>
                <w:sz w:val="13"/>
              </w:rPr>
              <w:t>deminimis</w:t>
            </w:r>
            <w:r>
              <w:rPr>
                <w:color w:val="231F20"/>
                <w:w w:val="105"/>
                <w:sz w:val="13"/>
              </w:rPr>
              <w:t>mabyćudzielonanapodstawieart.34austawyzdnia8maja1997r.oporęczeniachigwarancjachudzielanychprzezSkarbPaństwaorazniektóreosobyprawne(Dz.U.z2023r.poz.926,zpóźn.zm.)orazbędącychosobamifizycznymi,którzynadzieńzłożeniainformacjiokreślonychwniniejszymrozporządzeniunierozpoczęliprowadzeniadziałalności</w:t>
            </w:r>
            <w:r>
              <w:rPr>
                <w:color w:val="231F20"/>
                <w:spacing w:val="-2"/>
                <w:w w:val="105"/>
                <w:sz w:val="13"/>
              </w:rPr>
              <w:t>gospodarczej.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78" w:lineRule="auto"/>
              <w:ind w:left="19" w:right="317" w:firstLine="0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Ocena kredytowa B- oznacza wysokie ryzyko kredytowe. Zdolność do obsługi zobowiązań istnieje jedynie przy sprzyjających warunkach zewnętrznych. Poziom</w:t>
            </w:r>
            <w:r>
              <w:rPr>
                <w:color w:val="231F20"/>
                <w:w w:val="105"/>
                <w:sz w:val="13"/>
              </w:rPr>
              <w:t>odzyskania wierzytelności w przypadku wystąpienia niewypłacalności jest średni lub niski.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1"/>
              <w:ind w:left="225" w:hanging="206"/>
              <w:rPr>
                <w:sz w:val="13"/>
              </w:rPr>
            </w:pPr>
            <w:r>
              <w:rPr>
                <w:color w:val="231F20"/>
                <w:sz w:val="13"/>
              </w:rPr>
              <w:t>Dotyczywyłącznie</w:t>
            </w:r>
            <w:r>
              <w:rPr>
                <w:color w:val="231F20"/>
                <w:spacing w:val="-2"/>
                <w:sz w:val="13"/>
              </w:rPr>
              <w:t>producentów.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1" w:line="280" w:lineRule="auto"/>
              <w:ind w:left="19" w:right="348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ObjętychrozporządzeniemParlamentuEuropejskiegoiRady(UE)nr1379/2013zdnia11grudnia2013r.wsprawiewspólnejorganizacjirynkówproduktówrybołówstwaiakwakultury,zmieniającymrozporządzeniaRady(WE)nr1184/2006i(WE)nr1224/2009orazuchylającymrozporządzenieRady(WE)nr104/2000(Dz. Urz. UE L 354 z 28.12.2013, str. 1, z późn. zm.).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19"/>
                <w:tab w:val="left" w:pos="224"/>
              </w:tabs>
              <w:spacing w:before="1" w:line="278" w:lineRule="auto"/>
              <w:ind w:left="19" w:right="185" w:hanging="1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Rozdzielnośćrachunkowaokreślonejdziałalnościgospodarczejpoleganaprowadzeniuodrębnejewidencjidlatejdziałalnościgospodarczejorazprawidłowymprzypisywaniuprzychodówikosztównapodstawiekonsekwentniestosowanychimającychobiektywneuzasadnieniemetod,atakżeokreśleniuwdokumentacji,októrejmowawart.10ustawyzdnia29września1994r.orachunkowości(Dz.U.z2023r.poz.120,zpóźn.zm.),zasadprowadzeniaodrębnejewidencjiorazmetodprzypisywania kosztów i przychodów.</w:t>
            </w:r>
          </w:p>
          <w:p w:rsidR="003A0439" w:rsidRDefault="00C2125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"/>
              <w:ind w:left="225" w:hanging="206"/>
              <w:rPr>
                <w:sz w:val="13"/>
              </w:rPr>
            </w:pPr>
            <w:r>
              <w:rPr>
                <w:color w:val="231F20"/>
                <w:sz w:val="13"/>
              </w:rPr>
              <w:t>WypełniasięzgodniezInstrukcjąwypełnieniatabeliwczęściD</w:t>
            </w:r>
            <w:r>
              <w:rPr>
                <w:color w:val="231F20"/>
                <w:spacing w:val="-2"/>
                <w:sz w:val="13"/>
              </w:rPr>
              <w:t>formularza.</w:t>
            </w:r>
          </w:p>
        </w:tc>
      </w:tr>
      <w:tr w:rsidR="003A0439">
        <w:trPr>
          <w:trHeight w:val="247"/>
        </w:trPr>
        <w:tc>
          <w:tcPr>
            <w:tcW w:w="9226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15" w:line="212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Strona7z</w:t>
            </w: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</w:tbl>
    <w:p w:rsidR="003A0439" w:rsidRDefault="003A0439">
      <w:pPr>
        <w:spacing w:line="212" w:lineRule="exact"/>
        <w:rPr>
          <w:sz w:val="20"/>
        </w:rPr>
        <w:sectPr w:rsidR="003A0439" w:rsidSect="007B26C1">
          <w:pgSz w:w="11910" w:h="16840"/>
          <w:pgMar w:top="1460" w:right="920" w:bottom="280" w:left="920" w:header="708" w:footer="708" w:gutter="0"/>
          <w:cols w:space="708"/>
        </w:sectPr>
      </w:pPr>
    </w:p>
    <w:p w:rsidR="003A0439" w:rsidRDefault="003A0439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/>
      </w:tblPr>
      <w:tblGrid>
        <w:gridCol w:w="4035"/>
        <w:gridCol w:w="3748"/>
        <w:gridCol w:w="1443"/>
      </w:tblGrid>
      <w:tr w:rsidR="003A0439">
        <w:trPr>
          <w:trHeight w:val="614"/>
        </w:trPr>
        <w:tc>
          <w:tcPr>
            <w:tcW w:w="9226" w:type="dxa"/>
            <w:gridSpan w:val="3"/>
            <w:tcBorders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166"/>
              <w:ind w:left="93" w:right="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InstrukcjawypełnieniatabeliwczęściD</w:t>
            </w:r>
            <w:r>
              <w:rPr>
                <w:b/>
                <w:color w:val="231F20"/>
                <w:spacing w:val="-2"/>
                <w:sz w:val="20"/>
              </w:rPr>
              <w:t>formularza</w:t>
            </w:r>
          </w:p>
        </w:tc>
      </w:tr>
      <w:tr w:rsidR="003A0439">
        <w:trPr>
          <w:trHeight w:val="1325"/>
        </w:trPr>
        <w:tc>
          <w:tcPr>
            <w:tcW w:w="9226" w:type="dxa"/>
            <w:gridSpan w:val="3"/>
            <w:tcBorders>
              <w:top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4" w:line="259" w:lineRule="auto"/>
              <w:ind w:left="27" w:right="12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>
              <w:rPr>
                <w:i/>
                <w:color w:val="231F20"/>
                <w:sz w:val="20"/>
              </w:rPr>
              <w:t>de minimis</w:t>
            </w:r>
            <w:r>
              <w:rPr>
                <w:color w:val="231F20"/>
                <w:sz w:val="20"/>
              </w:rPr>
              <w:t xml:space="preserve">. Na przykład, jeżeli podmiot ubiegający się o pomoc </w:t>
            </w:r>
            <w:r>
              <w:rPr>
                <w:i/>
                <w:color w:val="231F20"/>
                <w:sz w:val="20"/>
              </w:rPr>
              <w:t xml:space="preserve">de minimis </w:t>
            </w:r>
            <w:r>
              <w:rPr>
                <w:color w:val="231F20"/>
                <w:sz w:val="20"/>
              </w:rPr>
              <w:t>otrzymał w przeszłości pomoc w związku z realizacją inwestycji, należy wykazać jedynie pomoc przeznaczoną na te same koszty kwalifikujące się do objęcia</w:t>
            </w:r>
          </w:p>
          <w:p w:rsidR="003A0439" w:rsidRDefault="00C21259">
            <w:pPr>
              <w:pStyle w:val="TableParagraph"/>
              <w:spacing w:before="4" w:line="242" w:lineRule="exact"/>
              <w:ind w:left="2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pomocą,napokryciektórychmabyćudzielonapomoc</w:t>
            </w:r>
            <w:r>
              <w:rPr>
                <w:i/>
                <w:color w:val="231F20"/>
                <w:sz w:val="20"/>
              </w:rPr>
              <w:t>de</w:t>
            </w:r>
            <w:r>
              <w:rPr>
                <w:i/>
                <w:color w:val="231F20"/>
                <w:spacing w:val="-2"/>
                <w:sz w:val="20"/>
              </w:rPr>
              <w:t>minimis</w:t>
            </w:r>
            <w:r>
              <w:rPr>
                <w:color w:val="231F20"/>
                <w:spacing w:val="-2"/>
                <w:sz w:val="20"/>
              </w:rPr>
              <w:t>.</w:t>
            </w:r>
          </w:p>
        </w:tc>
      </w:tr>
      <w:tr w:rsidR="003A0439">
        <w:trPr>
          <w:trHeight w:val="601"/>
        </w:trPr>
        <w:tc>
          <w:tcPr>
            <w:tcW w:w="9226" w:type="dxa"/>
            <w:gridSpan w:val="3"/>
            <w:tcBorders>
              <w:top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59" w:lineRule="auto"/>
              <w:ind w:left="27" w:right="128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1. </w:t>
            </w:r>
            <w:r>
              <w:rPr>
                <w:color w:val="231F20"/>
                <w:sz w:val="20"/>
                <w:u w:val="single" w:color="231F20"/>
              </w:rPr>
              <w:t>Dzień udzielenia pomocy</w:t>
            </w:r>
            <w:r>
              <w:rPr>
                <w:color w:val="231F20"/>
                <w:sz w:val="20"/>
              </w:rPr>
              <w:t xml:space="preserve"> (kol. 1) – należy podać dzień udzielenia pomocy w rozumieniu art. 2 pkt 11 ustawyz dnia 30 kwietnia 2004 r. o postępowaniu w sprawach dotyczących pomocy publicznej.</w:t>
            </w:r>
          </w:p>
        </w:tc>
      </w:tr>
      <w:tr w:rsidR="003A0439">
        <w:trPr>
          <w:trHeight w:val="1024"/>
        </w:trPr>
        <w:tc>
          <w:tcPr>
            <w:tcW w:w="9226" w:type="dxa"/>
            <w:gridSpan w:val="3"/>
            <w:tcBorders>
              <w:top w:val="single" w:sz="8" w:space="0" w:color="231F20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27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color w:val="231F20"/>
                <w:sz w:val="20"/>
                <w:u w:val="single" w:color="231F20"/>
              </w:rPr>
              <w:t>Podmiotudzielającypomocy</w:t>
            </w:r>
            <w:r>
              <w:rPr>
                <w:color w:val="231F20"/>
                <w:sz w:val="20"/>
              </w:rPr>
              <w:t>(kol.2)–należypodaćpełnąnazwęiadrespodmiotu,któryudzielił</w:t>
            </w:r>
            <w:r>
              <w:rPr>
                <w:color w:val="231F20"/>
                <w:spacing w:val="-2"/>
                <w:sz w:val="20"/>
              </w:rPr>
              <w:t>pomocy.</w:t>
            </w:r>
          </w:p>
          <w:p w:rsidR="003A0439" w:rsidRDefault="00C21259">
            <w:pPr>
              <w:pStyle w:val="TableParagraph"/>
              <w:spacing w:before="21"/>
              <w:ind w:left="2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Wprzypadkugdypodmiotuzyskałpomocnapodstawieaktunormatywnego,któryuzależnianabycieprawa</w:t>
            </w:r>
            <w:r>
              <w:rPr>
                <w:color w:val="231F20"/>
                <w:spacing w:val="-5"/>
                <w:sz w:val="20"/>
              </w:rPr>
              <w:t>do</w:t>
            </w:r>
          </w:p>
          <w:p w:rsidR="003A0439" w:rsidRDefault="00C21259">
            <w:pPr>
              <w:pStyle w:val="TableParagraph"/>
              <w:spacing w:line="260" w:lineRule="atLeast"/>
              <w:ind w:left="27" w:right="12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otrzymania pomocy wyłącznie od spełnienia przesłanek w nim określonych, bez konieczności wydania decyzji albo zawarcia umowy, należy pozostawić to miejsce niewypełnione.</w:t>
            </w:r>
          </w:p>
        </w:tc>
      </w:tr>
      <w:tr w:rsidR="003A0439">
        <w:trPr>
          <w:trHeight w:val="927"/>
        </w:trPr>
        <w:tc>
          <w:tcPr>
            <w:tcW w:w="9226" w:type="dxa"/>
            <w:gridSpan w:val="3"/>
            <w:tcBorders>
              <w:top w:val="single" w:sz="8" w:space="0" w:color="231F20"/>
              <w:bottom w:val="nil"/>
            </w:tcBorders>
          </w:tcPr>
          <w:p w:rsidR="003A0439" w:rsidRDefault="00C21259">
            <w:pPr>
              <w:pStyle w:val="TableParagraph"/>
              <w:spacing w:line="231" w:lineRule="exact"/>
              <w:ind w:left="27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  <w:u w:val="single" w:color="231F20"/>
              </w:rPr>
              <w:t>Podstawaprawnaotrzymanejpomocy</w:t>
            </w:r>
            <w:r>
              <w:rPr>
                <w:color w:val="231F20"/>
                <w:sz w:val="20"/>
              </w:rPr>
              <w:t>(kol.3ai</w:t>
            </w:r>
            <w:r>
              <w:rPr>
                <w:color w:val="231F20"/>
                <w:spacing w:val="-5"/>
                <w:sz w:val="20"/>
              </w:rPr>
              <w:t>3b)</w:t>
            </w:r>
          </w:p>
          <w:p w:rsidR="003A0439" w:rsidRDefault="00C21259">
            <w:pPr>
              <w:pStyle w:val="TableParagraph"/>
              <w:spacing w:before="99" w:line="259" w:lineRule="auto"/>
              <w:ind w:left="27" w:right="128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Uwaga: </w:t>
            </w:r>
            <w:r>
              <w:rPr>
                <w:color w:val="231F20"/>
                <w:sz w:val="20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3A0439">
        <w:trPr>
          <w:trHeight w:val="381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75"/>
              <w:ind w:left="30" w:right="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Podstawaprawna–informacje</w:t>
            </w:r>
            <w:r>
              <w:rPr>
                <w:b/>
                <w:color w:val="231F20"/>
                <w:spacing w:val="-2"/>
                <w:sz w:val="18"/>
              </w:rPr>
              <w:t>podstawowe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75"/>
              <w:ind w:left="95" w:righ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Podstawaprawna–informacje</w:t>
            </w:r>
            <w:r>
              <w:rPr>
                <w:b/>
                <w:color w:val="231F20"/>
                <w:spacing w:val="-2"/>
                <w:sz w:val="18"/>
              </w:rPr>
              <w:t>szczegółowe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A0439">
        <w:trPr>
          <w:trHeight w:val="255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3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105"/>
                <w:sz w:val="18"/>
              </w:rPr>
              <w:t>3a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3"/>
              <w:ind w:left="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w w:val="105"/>
                <w:sz w:val="18"/>
              </w:rPr>
              <w:t>3b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rPr>
                <w:sz w:val="2"/>
                <w:szCs w:val="2"/>
              </w:rPr>
            </w:pPr>
          </w:p>
        </w:tc>
      </w:tr>
      <w:tr w:rsidR="003A0439">
        <w:trPr>
          <w:trHeight w:val="244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6" w:line="218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przepis</w:t>
            </w:r>
            <w:r>
              <w:rPr>
                <w:color w:val="231F20"/>
                <w:spacing w:val="-2"/>
                <w:sz w:val="18"/>
              </w:rPr>
              <w:t>ustawy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6" w:line="218" w:lineRule="exact"/>
              <w:ind w:left="95" w:right="42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brak*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rPr>
                <w:sz w:val="2"/>
                <w:szCs w:val="2"/>
              </w:rPr>
            </w:pPr>
          </w:p>
        </w:tc>
      </w:tr>
      <w:tr w:rsidR="003A0439">
        <w:trPr>
          <w:trHeight w:val="360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64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przepis</w:t>
            </w:r>
            <w:r>
              <w:rPr>
                <w:color w:val="231F20"/>
                <w:spacing w:val="-2"/>
                <w:sz w:val="18"/>
              </w:rPr>
              <w:t>ustawy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64"/>
              <w:ind w:left="95" w:right="47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przepisaktuwykonawczego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rPr>
                <w:sz w:val="2"/>
                <w:szCs w:val="2"/>
              </w:rPr>
            </w:pPr>
          </w:p>
        </w:tc>
      </w:tr>
      <w:tr w:rsidR="003A0439">
        <w:trPr>
          <w:trHeight w:val="958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3A0439">
            <w:pPr>
              <w:pStyle w:val="TableParagraph"/>
              <w:spacing w:before="143"/>
              <w:jc w:val="left"/>
              <w:rPr>
                <w:b/>
                <w:sz w:val="18"/>
              </w:rPr>
            </w:pPr>
          </w:p>
          <w:p w:rsidR="003A0439" w:rsidRDefault="00C21259">
            <w:pPr>
              <w:pStyle w:val="TableParagraph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przepis</w:t>
            </w:r>
            <w:r>
              <w:rPr>
                <w:color w:val="231F20"/>
                <w:spacing w:val="-2"/>
                <w:sz w:val="18"/>
              </w:rPr>
              <w:t>ustawy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64"/>
              <w:ind w:left="95" w:right="4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przepisaktuwykonawczego</w:t>
            </w:r>
          </w:p>
          <w:p w:rsidR="003A0439" w:rsidRDefault="00C21259">
            <w:pPr>
              <w:pStyle w:val="TableParagraph"/>
              <w:spacing w:before="40" w:line="300" w:lineRule="atLeast"/>
              <w:ind w:left="992" w:right="9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decyzja/uchwała/</w:t>
            </w:r>
            <w:r>
              <w:rPr>
                <w:color w:val="231F20"/>
                <w:w w:val="105"/>
                <w:sz w:val="18"/>
              </w:rPr>
              <w:t>umowa–symbol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rPr>
                <w:sz w:val="2"/>
                <w:szCs w:val="2"/>
              </w:rPr>
            </w:pPr>
          </w:p>
        </w:tc>
      </w:tr>
      <w:tr w:rsidR="003A0439">
        <w:trPr>
          <w:trHeight w:val="601"/>
        </w:trPr>
        <w:tc>
          <w:tcPr>
            <w:tcW w:w="40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86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przepis</w:t>
            </w:r>
            <w:r>
              <w:rPr>
                <w:color w:val="231F20"/>
                <w:spacing w:val="-2"/>
                <w:sz w:val="18"/>
              </w:rPr>
              <w:t>ustawy</w:t>
            </w:r>
          </w:p>
        </w:tc>
        <w:tc>
          <w:tcPr>
            <w:tcW w:w="3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86"/>
              <w:ind w:left="95" w:right="45"/>
              <w:rPr>
                <w:sz w:val="18"/>
              </w:rPr>
            </w:pPr>
            <w:r>
              <w:rPr>
                <w:color w:val="231F20"/>
                <w:sz w:val="18"/>
              </w:rPr>
              <w:t>decyzja/uchwała/umowa–</w:t>
            </w:r>
            <w:r>
              <w:rPr>
                <w:color w:val="231F20"/>
                <w:spacing w:val="-2"/>
                <w:sz w:val="18"/>
              </w:rPr>
              <w:t>symbol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231F20"/>
              <w:bottom w:val="nil"/>
            </w:tcBorders>
          </w:tcPr>
          <w:p w:rsidR="003A0439" w:rsidRDefault="003A0439">
            <w:pPr>
              <w:rPr>
                <w:sz w:val="2"/>
                <w:szCs w:val="2"/>
              </w:rPr>
            </w:pPr>
          </w:p>
        </w:tc>
      </w:tr>
      <w:tr w:rsidR="003A0439">
        <w:trPr>
          <w:trHeight w:val="3830"/>
        </w:trPr>
        <w:tc>
          <w:tcPr>
            <w:tcW w:w="9226" w:type="dxa"/>
            <w:gridSpan w:val="3"/>
            <w:tcBorders>
              <w:top w:val="nil"/>
              <w:bottom w:val="single" w:sz="8" w:space="0" w:color="231F20"/>
            </w:tcBorders>
          </w:tcPr>
          <w:p w:rsidR="003A0439" w:rsidRDefault="00C21259">
            <w:pPr>
              <w:pStyle w:val="TableParagraph"/>
              <w:spacing w:before="22"/>
              <w:ind w:left="21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*Wprzypadku brakuaktuwykonawczego,decyzji, uchwałyiumowynależywpisać określenie </w:t>
            </w:r>
            <w:r>
              <w:rPr>
                <w:color w:val="231F20"/>
                <w:spacing w:val="-2"/>
                <w:sz w:val="15"/>
              </w:rPr>
              <w:t>„brak”.</w:t>
            </w:r>
          </w:p>
          <w:p w:rsidR="003A0439" w:rsidRDefault="00C21259">
            <w:pPr>
              <w:pStyle w:val="TableParagraph"/>
              <w:spacing w:before="62" w:line="259" w:lineRule="auto"/>
              <w:ind w:left="27" w:right="54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Kol. 3a </w:t>
            </w:r>
            <w:r>
              <w:rPr>
                <w:color w:val="231F20"/>
                <w:sz w:val="20"/>
              </w:rPr>
              <w:t>Podstawa prawna – informacje podstawowe – należy podać w następującej kolejności: datę i tytuł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 w:rsidR="003A0439" w:rsidRDefault="00C21259">
            <w:pPr>
              <w:pStyle w:val="TableParagraph"/>
              <w:spacing w:before="76" w:line="259" w:lineRule="auto"/>
              <w:ind w:left="27" w:right="128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Kol. 3b </w:t>
            </w:r>
            <w:r>
              <w:rPr>
                <w:color w:val="231F20"/>
                <w:sz w:val="20"/>
              </w:rPr>
              <w:t>Podstawa prawna – informacje szczegółowe – jeżeli podstawą udzielenia pomocy był akt wykonawczy do ustawy, należy podać w następującej kolejności: nazwę organu wydającego akt, datę aktu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– numer decyzji, w przypadku uchwały –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3A0439">
        <w:trPr>
          <w:trHeight w:val="323"/>
        </w:trPr>
        <w:tc>
          <w:tcPr>
            <w:tcW w:w="9226" w:type="dxa"/>
            <w:gridSpan w:val="3"/>
            <w:tcBorders>
              <w:top w:val="single" w:sz="8" w:space="0" w:color="231F20"/>
              <w:bottom w:val="single" w:sz="18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39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Strona1z</w:t>
            </w: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</w:tr>
    </w:tbl>
    <w:p w:rsidR="003A0439" w:rsidRDefault="003A0439">
      <w:pPr>
        <w:rPr>
          <w:sz w:val="20"/>
        </w:rPr>
        <w:sectPr w:rsidR="003A0439" w:rsidSect="007B26C1">
          <w:pgSz w:w="11910" w:h="16840"/>
          <w:pgMar w:top="1460" w:right="920" w:bottom="280" w:left="920" w:header="708" w:footer="708" w:gutter="0"/>
          <w:cols w:space="708"/>
        </w:sectPr>
      </w:pPr>
    </w:p>
    <w:p w:rsidR="003A0439" w:rsidRDefault="003A0439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8072"/>
        <w:gridCol w:w="1155"/>
      </w:tblGrid>
      <w:tr w:rsidR="003A0439">
        <w:trPr>
          <w:trHeight w:val="252"/>
        </w:trPr>
        <w:tc>
          <w:tcPr>
            <w:tcW w:w="9227" w:type="dxa"/>
            <w:gridSpan w:val="2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33" w:lineRule="exact"/>
              <w:ind w:left="27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color w:val="231F20"/>
                <w:sz w:val="20"/>
                <w:u w:val="single" w:color="231F20"/>
              </w:rPr>
              <w:t>Formapomocy</w:t>
            </w:r>
            <w:r>
              <w:rPr>
                <w:color w:val="231F20"/>
                <w:sz w:val="20"/>
              </w:rPr>
              <w:t>(kol.4)–należypodaćwyłączniekodoznaczającywłaściwąformę</w:t>
            </w:r>
            <w:r>
              <w:rPr>
                <w:color w:val="231F20"/>
                <w:spacing w:val="-2"/>
                <w:sz w:val="20"/>
              </w:rPr>
              <w:t>pomocy.</w:t>
            </w:r>
          </w:p>
        </w:tc>
      </w:tr>
      <w:tr w:rsidR="003A0439">
        <w:trPr>
          <w:trHeight w:val="221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01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Forma</w:t>
            </w:r>
            <w:r>
              <w:rPr>
                <w:b/>
                <w:color w:val="231F20"/>
                <w:spacing w:val="-2"/>
                <w:sz w:val="20"/>
              </w:rPr>
              <w:t>pomocy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01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Kod</w:t>
            </w:r>
          </w:p>
        </w:tc>
      </w:tr>
      <w:tr w:rsidR="003A0439">
        <w:trPr>
          <w:trHeight w:val="17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155" w:lineRule="exact"/>
              <w:ind w:left="36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155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dotacja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dopłatydooprocentowaniakredytówbankowych(bezpośredniodla</w:t>
            </w:r>
            <w:r>
              <w:rPr>
                <w:color w:val="231F20"/>
                <w:spacing w:val="-2"/>
                <w:sz w:val="20"/>
              </w:rPr>
              <w:t>przedsiębiorców)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A1.2</w:t>
            </w:r>
          </w:p>
        </w:tc>
      </w:tr>
      <w:tr w:rsidR="003A0439">
        <w:trPr>
          <w:trHeight w:val="496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32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innewydatkizwiązanezfunkcjonowaniemjednostekbudżetowychlubrealizacjąich</w:t>
            </w:r>
            <w:r>
              <w:rPr>
                <w:color w:val="231F20"/>
                <w:spacing w:val="-2"/>
                <w:sz w:val="20"/>
              </w:rPr>
              <w:t>zadań</w:t>
            </w:r>
          </w:p>
          <w:p w:rsidR="003A0439" w:rsidRDefault="00C21259">
            <w:pPr>
              <w:pStyle w:val="TableParagraph"/>
              <w:spacing w:before="20"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statutowych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19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4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refundacja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rekompensata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zwolnieniez</w:t>
            </w: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odliczenieod</w:t>
            </w: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A2.2</w:t>
            </w:r>
          </w:p>
        </w:tc>
      </w:tr>
      <w:tr w:rsidR="003A0439">
        <w:trPr>
          <w:trHeight w:val="56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1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obniżkalubzmniejszenie,powodująceobniżeniepodstawyopodatkowanialub</w:t>
            </w:r>
            <w:r>
              <w:rPr>
                <w:color w:val="231F20"/>
                <w:spacing w:val="-2"/>
                <w:sz w:val="20"/>
              </w:rPr>
              <w:t>wysokości</w:t>
            </w:r>
          </w:p>
          <w:p w:rsidR="003A0439" w:rsidRDefault="00C21259">
            <w:pPr>
              <w:pStyle w:val="TableParagraph"/>
              <w:spacing w:before="21"/>
              <w:ind w:left="33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54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obniżeniewysokości</w:t>
            </w:r>
            <w:r>
              <w:rPr>
                <w:color w:val="231F20"/>
                <w:spacing w:val="-2"/>
                <w:sz w:val="20"/>
              </w:rPr>
              <w:t>opłaty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zwolnieniez</w:t>
            </w:r>
            <w:r>
              <w:rPr>
                <w:color w:val="231F20"/>
                <w:spacing w:val="-2"/>
                <w:sz w:val="20"/>
              </w:rPr>
              <w:t>opłaty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zaniechaniepoboru</w:t>
            </w: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A2.6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zaniechaniepoboru</w:t>
            </w:r>
            <w:r>
              <w:rPr>
                <w:color w:val="231F20"/>
                <w:spacing w:val="-2"/>
                <w:sz w:val="20"/>
              </w:rPr>
              <w:t>opłaty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umorzeniezaległościpodatkowejwrazz</w:t>
            </w:r>
            <w:r>
              <w:rPr>
                <w:color w:val="231F20"/>
                <w:spacing w:val="-2"/>
                <w:sz w:val="20"/>
              </w:rPr>
              <w:t>odsetkami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A2.8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umorzenieodsetekodzaległości</w:t>
            </w:r>
            <w:r>
              <w:rPr>
                <w:color w:val="231F20"/>
                <w:spacing w:val="-2"/>
                <w:sz w:val="20"/>
              </w:rPr>
              <w:t>podatkowej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A2.9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umorzenieopłaty(składki,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A2.10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umorzenieodsetekzazwłokęztytułuopłaty(składki,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z w:val="20"/>
              </w:rPr>
              <w:t>umorzenie</w:t>
            </w:r>
            <w:r>
              <w:rPr>
                <w:color w:val="231F20"/>
                <w:spacing w:val="-5"/>
                <w:sz w:val="20"/>
              </w:rPr>
              <w:t>kar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A2.12</w:t>
            </w:r>
          </w:p>
        </w:tc>
      </w:tr>
      <w:tr w:rsidR="003A0439">
        <w:trPr>
          <w:trHeight w:val="72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oddaniedokorzystaniamieniabędącegowłasnościąSkarbuPaństwaalbojednostek</w:t>
            </w:r>
            <w:r>
              <w:rPr>
                <w:color w:val="231F20"/>
                <w:spacing w:val="-2"/>
                <w:sz w:val="20"/>
              </w:rPr>
              <w:t>samorządu</w:t>
            </w:r>
          </w:p>
          <w:p w:rsidR="003A0439" w:rsidRDefault="00C21259">
            <w:pPr>
              <w:pStyle w:val="TableParagraph"/>
              <w:spacing w:before="20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terytorialnegolubichzwiązkównawarunkachkorzystniejszychdlaprzedsiębiorcy</w:t>
            </w:r>
            <w:r>
              <w:rPr>
                <w:color w:val="231F20"/>
                <w:spacing w:val="-5"/>
                <w:sz w:val="20"/>
              </w:rPr>
              <w:t>od</w:t>
            </w:r>
          </w:p>
          <w:p w:rsidR="003A0439" w:rsidRDefault="00C21259">
            <w:pPr>
              <w:pStyle w:val="TableParagraph"/>
              <w:spacing w:before="21" w:line="207" w:lineRule="exact"/>
              <w:ind w:left="37" w:right="4"/>
              <w:rPr>
                <w:sz w:val="20"/>
              </w:rPr>
            </w:pPr>
            <w:r>
              <w:rPr>
                <w:color w:val="231F20"/>
                <w:sz w:val="20"/>
              </w:rPr>
              <w:t>oferowanychna</w:t>
            </w:r>
            <w:r>
              <w:rPr>
                <w:color w:val="231F20"/>
                <w:spacing w:val="-4"/>
                <w:sz w:val="20"/>
              </w:rPr>
              <w:t>rynku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35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A2.13</w:t>
            </w:r>
          </w:p>
        </w:tc>
      </w:tr>
      <w:tr w:rsidR="003A0439">
        <w:trPr>
          <w:trHeight w:val="496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32" w:lineRule="exact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zbyciemieniabędącegowłasnościąSkarbuPaństwaalbojednosteksamorząduterytorialnego</w:t>
            </w:r>
            <w:r>
              <w:rPr>
                <w:color w:val="231F20"/>
                <w:spacing w:val="-5"/>
                <w:sz w:val="20"/>
              </w:rPr>
              <w:t>lub</w:t>
            </w:r>
          </w:p>
          <w:p w:rsidR="003A0439" w:rsidRDefault="00C21259">
            <w:pPr>
              <w:pStyle w:val="TableParagraph"/>
              <w:spacing w:before="20"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ichzwiązkównawarunkachkorzystniejszychodoferowanychna</w:t>
            </w:r>
            <w:r>
              <w:rPr>
                <w:color w:val="231F20"/>
                <w:spacing w:val="-2"/>
                <w:sz w:val="20"/>
              </w:rPr>
              <w:t>rynku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20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umorzeniekosztów</w:t>
            </w:r>
            <w:r>
              <w:rPr>
                <w:color w:val="231F20"/>
                <w:spacing w:val="-2"/>
                <w:sz w:val="20"/>
              </w:rPr>
              <w:t>egzekucyjnych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jednorazowa</w:t>
            </w:r>
            <w:r>
              <w:rPr>
                <w:color w:val="231F20"/>
                <w:spacing w:val="-2"/>
                <w:sz w:val="20"/>
              </w:rPr>
              <w:t>amortyzacja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A2.16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umorzeniekosztówprocesu</w:t>
            </w:r>
            <w:r>
              <w:rPr>
                <w:color w:val="231F20"/>
                <w:spacing w:val="-2"/>
                <w:sz w:val="20"/>
              </w:rPr>
              <w:t>sądowego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wniesienie</w:t>
            </w:r>
            <w:r>
              <w:rPr>
                <w:color w:val="231F20"/>
                <w:spacing w:val="-2"/>
                <w:sz w:val="20"/>
              </w:rPr>
              <w:t>kapitału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B1.1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konwersjawierzytelnościnaakcjelub</w:t>
            </w:r>
            <w:r>
              <w:rPr>
                <w:color w:val="231F20"/>
                <w:spacing w:val="-2"/>
                <w:sz w:val="20"/>
              </w:rPr>
              <w:t>udziały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B2.1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pożyczka</w:t>
            </w:r>
            <w:r>
              <w:rPr>
                <w:color w:val="231F20"/>
                <w:spacing w:val="-2"/>
                <w:sz w:val="20"/>
              </w:rPr>
              <w:t>preferencyjna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C1.1</w:t>
            </w:r>
          </w:p>
        </w:tc>
      </w:tr>
      <w:tr w:rsidR="003A0439">
        <w:trPr>
          <w:trHeight w:val="24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z w:val="20"/>
              </w:rPr>
              <w:t>kredyt</w:t>
            </w:r>
            <w:r>
              <w:rPr>
                <w:color w:val="231F20"/>
                <w:spacing w:val="-2"/>
                <w:sz w:val="20"/>
              </w:rPr>
              <w:t>preferencyjny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C1.2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dopłatydooprocentowaniakredytówbankowych(dla</w:t>
            </w:r>
            <w:r>
              <w:rPr>
                <w:color w:val="231F20"/>
                <w:spacing w:val="-2"/>
                <w:sz w:val="20"/>
              </w:rPr>
              <w:t>banków)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C1.3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pożyczkiwarunkowo</w:t>
            </w:r>
            <w:r>
              <w:rPr>
                <w:color w:val="231F20"/>
                <w:spacing w:val="-2"/>
                <w:sz w:val="20"/>
              </w:rPr>
              <w:t>umorzone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C1.4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</w:t>
            </w: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odroczenieterminupłatnościzaległościpodatkowejlubzaległościpodatkowejwrazz</w:t>
            </w:r>
            <w:r>
              <w:rPr>
                <w:color w:val="231F20"/>
                <w:spacing w:val="-2"/>
                <w:sz w:val="20"/>
              </w:rPr>
              <w:t>odsetkami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C2.1.2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rozłożenienaratypłatności</w:t>
            </w:r>
            <w:r>
              <w:rPr>
                <w:color w:val="231F20"/>
                <w:spacing w:val="-2"/>
                <w:sz w:val="20"/>
              </w:rPr>
              <w:t>podatku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10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rozłożenienaratypłatnościzaległościpodatkowejlubzaległościpodatkowejwrazz</w:t>
            </w:r>
            <w:r>
              <w:rPr>
                <w:color w:val="231F20"/>
                <w:spacing w:val="-2"/>
                <w:sz w:val="20"/>
              </w:rPr>
              <w:t>odsetkami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C2.3.1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C2.4</w:t>
            </w:r>
          </w:p>
        </w:tc>
      </w:tr>
      <w:tr w:rsidR="003A0439">
        <w:trPr>
          <w:trHeight w:val="486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7" w:lineRule="exact"/>
              <w:ind w:left="33" w:right="12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odroczenieterminupłatnościzaległejopłaty(składki,wpłaty)lubzaległejopłaty(składki,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  <w:p w:rsidR="003A0439" w:rsidRDefault="00C21259">
            <w:pPr>
              <w:pStyle w:val="TableParagraph"/>
              <w:spacing w:before="20" w:line="218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wrazz</w:t>
            </w:r>
            <w:r>
              <w:rPr>
                <w:color w:val="231F20"/>
                <w:spacing w:val="-2"/>
                <w:sz w:val="20"/>
              </w:rPr>
              <w:t>odsetkami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13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C2.4.1</w:t>
            </w:r>
          </w:p>
        </w:tc>
      </w:tr>
      <w:tr w:rsidR="003A0439">
        <w:trPr>
          <w:trHeight w:val="24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C2.5</w:t>
            </w:r>
          </w:p>
        </w:tc>
      </w:tr>
      <w:tr w:rsidR="003A0439">
        <w:trPr>
          <w:trHeight w:val="473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1" w:lineRule="exact"/>
              <w:ind w:left="33" w:right="10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rozłożenienaratypłatnościzaległejopłaty(składki,wpłaty)lubzaległejopłaty(składki,</w:t>
            </w:r>
            <w:r>
              <w:rPr>
                <w:color w:val="231F20"/>
                <w:spacing w:val="-2"/>
                <w:sz w:val="20"/>
              </w:rPr>
              <w:t>wpłaty)</w:t>
            </w:r>
          </w:p>
          <w:p w:rsidR="003A0439" w:rsidRDefault="00C21259">
            <w:pPr>
              <w:pStyle w:val="TableParagraph"/>
              <w:spacing w:before="20" w:line="211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wrazz</w:t>
            </w:r>
            <w:r>
              <w:rPr>
                <w:color w:val="231F20"/>
                <w:spacing w:val="-2"/>
                <w:sz w:val="20"/>
              </w:rPr>
              <w:t>odsetkami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07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C2.5.1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</w:t>
            </w:r>
            <w:r>
              <w:rPr>
                <w:color w:val="231F20"/>
                <w:spacing w:val="-4"/>
                <w:sz w:val="20"/>
              </w:rPr>
              <w:t>kary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C2.6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</w:t>
            </w:r>
            <w:r>
              <w:rPr>
                <w:color w:val="231F20"/>
                <w:spacing w:val="-4"/>
                <w:sz w:val="20"/>
              </w:rPr>
              <w:t>kary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rozłożenienaratykosztów</w:t>
            </w:r>
            <w:r>
              <w:rPr>
                <w:color w:val="231F20"/>
                <w:spacing w:val="-2"/>
                <w:sz w:val="20"/>
              </w:rPr>
              <w:t>egzekucyjnych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C2.8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</w:t>
            </w:r>
            <w:r>
              <w:rPr>
                <w:color w:val="231F20"/>
                <w:spacing w:val="-2"/>
                <w:sz w:val="20"/>
              </w:rPr>
              <w:t>odsetek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C2.9</w:t>
            </w:r>
          </w:p>
        </w:tc>
      </w:tr>
      <w:tr w:rsidR="003A0439">
        <w:trPr>
          <w:trHeight w:val="186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166" w:lineRule="exact"/>
              <w:ind w:left="62" w:right="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Strona2z</w:t>
            </w: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</w:tr>
    </w:tbl>
    <w:p w:rsidR="003A0439" w:rsidRDefault="003A0439">
      <w:pPr>
        <w:spacing w:line="166" w:lineRule="exact"/>
        <w:rPr>
          <w:sz w:val="20"/>
        </w:rPr>
        <w:sectPr w:rsidR="003A0439" w:rsidSect="007B26C1">
          <w:pgSz w:w="11910" w:h="16840"/>
          <w:pgMar w:top="1460" w:right="920" w:bottom="280" w:left="920" w:header="708" w:footer="708" w:gutter="0"/>
          <w:cols w:space="708"/>
        </w:sectPr>
      </w:pPr>
    </w:p>
    <w:p w:rsidR="003A0439" w:rsidRDefault="003A0439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8072"/>
        <w:gridCol w:w="1155"/>
      </w:tblGrid>
      <w:tr w:rsidR="003A0439">
        <w:trPr>
          <w:trHeight w:val="231"/>
        </w:trPr>
        <w:tc>
          <w:tcPr>
            <w:tcW w:w="8072" w:type="dxa"/>
            <w:tcBorders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1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odroczenieterminupłatnościkosztów</w:t>
            </w:r>
            <w:r>
              <w:rPr>
                <w:color w:val="231F20"/>
                <w:spacing w:val="-2"/>
                <w:sz w:val="20"/>
              </w:rPr>
              <w:t>egzekucyjnych</w:t>
            </w:r>
          </w:p>
        </w:tc>
        <w:tc>
          <w:tcPr>
            <w:tcW w:w="1155" w:type="dxa"/>
            <w:tcBorders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11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C2.10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</w:t>
            </w:r>
            <w:r>
              <w:rPr>
                <w:color w:val="231F20"/>
                <w:spacing w:val="-2"/>
                <w:sz w:val="20"/>
              </w:rPr>
              <w:t>odsetek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C2.11</w:t>
            </w:r>
          </w:p>
        </w:tc>
      </w:tr>
      <w:tr w:rsidR="003A0439">
        <w:trPr>
          <w:trHeight w:val="24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odroczenieterminupłatnościkosztówprocesu</w:t>
            </w:r>
            <w:r>
              <w:rPr>
                <w:color w:val="231F20"/>
                <w:spacing w:val="-2"/>
                <w:sz w:val="20"/>
              </w:rPr>
              <w:t>sądowego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C2.12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rozłożenienaratykosztówprocesu</w:t>
            </w:r>
            <w:r>
              <w:rPr>
                <w:color w:val="231F20"/>
                <w:spacing w:val="-2"/>
                <w:sz w:val="20"/>
              </w:rPr>
              <w:t>sądowego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C2.13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poręczenie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D1.1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gwarancja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D1.2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5" w:right="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inne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E</w:t>
            </w:r>
          </w:p>
        </w:tc>
      </w:tr>
      <w:tr w:rsidR="003A0439">
        <w:trPr>
          <w:trHeight w:val="1648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2"/>
              <w:ind w:left="229" w:hanging="202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Wartośćotrzymanejpomocypublicznejlubpomocy</w:t>
            </w:r>
            <w:r>
              <w:rPr>
                <w:i/>
                <w:color w:val="231F20"/>
                <w:sz w:val="20"/>
                <w:u w:val="single" w:color="231F20"/>
              </w:rPr>
              <w:t>deminimis</w:t>
            </w:r>
            <w:r>
              <w:rPr>
                <w:color w:val="231F20"/>
                <w:sz w:val="20"/>
              </w:rPr>
              <w:t>(kol.5ai5b)–należy</w:t>
            </w:r>
            <w:r>
              <w:rPr>
                <w:color w:val="231F20"/>
                <w:spacing w:val="-2"/>
                <w:sz w:val="20"/>
              </w:rPr>
              <w:t>podać:</w:t>
            </w:r>
          </w:p>
          <w:p w:rsidR="003A0439" w:rsidRDefault="00C21259">
            <w:pPr>
              <w:pStyle w:val="TableParagraph"/>
              <w:numPr>
                <w:ilvl w:val="1"/>
                <w:numId w:val="1"/>
              </w:numPr>
              <w:tabs>
                <w:tab w:val="left" w:pos="27"/>
                <w:tab w:val="left" w:pos="392"/>
              </w:tabs>
              <w:spacing w:before="40" w:line="259" w:lineRule="auto"/>
              <w:ind w:right="200" w:hanging="1"/>
              <w:rPr>
                <w:sz w:val="20"/>
              </w:rPr>
            </w:pPr>
            <w:r>
              <w:rPr>
                <w:color w:val="231F20"/>
                <w:sz w:val="20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  <w:p w:rsidR="003A0439" w:rsidRDefault="00C21259">
            <w:pPr>
              <w:pStyle w:val="TableParagraph"/>
              <w:numPr>
                <w:ilvl w:val="1"/>
                <w:numId w:val="1"/>
              </w:numPr>
              <w:tabs>
                <w:tab w:val="left" w:pos="27"/>
                <w:tab w:val="left" w:pos="401"/>
              </w:tabs>
              <w:spacing w:before="43" w:line="259" w:lineRule="auto"/>
              <w:ind w:right="463" w:hanging="1"/>
              <w:rPr>
                <w:sz w:val="20"/>
              </w:rPr>
            </w:pPr>
            <w:r>
              <w:rPr>
                <w:color w:val="231F20"/>
                <w:sz w:val="20"/>
              </w:rPr>
              <w:t>wartość brutto (jako ekwiwalent dotacji brutto obliczony zgodnie z rozporządzeniem Rady Ministrów wydanym na podstawie art. 11 ust. 2ustawy z dnia 30 kwietnia 2004 r. o postępowaniu w sprawach</w:t>
            </w:r>
          </w:p>
          <w:p w:rsidR="003A0439" w:rsidRDefault="00C21259">
            <w:pPr>
              <w:pStyle w:val="TableParagraph"/>
              <w:spacing w:before="2" w:line="242" w:lineRule="exact"/>
              <w:ind w:left="2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dotyczącychpomocypublicznejorazwłaściwymiprzepisami</w:t>
            </w:r>
            <w:r>
              <w:rPr>
                <w:color w:val="231F20"/>
                <w:spacing w:val="-2"/>
                <w:sz w:val="20"/>
              </w:rPr>
              <w:t>unijnymi).</w:t>
            </w:r>
          </w:p>
        </w:tc>
      </w:tr>
      <w:tr w:rsidR="003A0439">
        <w:trPr>
          <w:trHeight w:val="541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27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  <w:r>
              <w:rPr>
                <w:color w:val="231F20"/>
                <w:sz w:val="20"/>
                <w:u w:val="single" w:color="231F20"/>
              </w:rPr>
              <w:t>Przeznaczeniepomocypublicznej</w:t>
            </w:r>
            <w:r>
              <w:rPr>
                <w:color w:val="231F20"/>
                <w:sz w:val="20"/>
              </w:rPr>
              <w:t>(kol.6)-należypodaćkodwskazującyprzeznaczenieotrzymanej</w:t>
            </w:r>
            <w:r>
              <w:rPr>
                <w:color w:val="231F20"/>
                <w:spacing w:val="-2"/>
                <w:sz w:val="20"/>
              </w:rPr>
              <w:t>pomocy</w:t>
            </w:r>
          </w:p>
          <w:p w:rsidR="003A0439" w:rsidRDefault="00C21259">
            <w:pPr>
              <w:pStyle w:val="TableParagraph"/>
              <w:spacing w:before="21"/>
              <w:ind w:left="2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wedługponiższej</w:t>
            </w:r>
            <w:r>
              <w:rPr>
                <w:color w:val="231F20"/>
                <w:spacing w:val="-2"/>
                <w:sz w:val="20"/>
              </w:rPr>
              <w:t>tabeli.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5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Wyszczególnienie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Kod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6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</w:tr>
      <w:tr w:rsidR="003A0439">
        <w:trPr>
          <w:trHeight w:val="231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10" w:lineRule="exact"/>
              <w:ind w:left="3431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A.POMOC</w:t>
            </w:r>
            <w:r>
              <w:rPr>
                <w:b/>
                <w:color w:val="231F20"/>
                <w:spacing w:val="-2"/>
                <w:sz w:val="20"/>
              </w:rPr>
              <w:t>HORYZONTALNA</w:t>
            </w:r>
          </w:p>
        </w:tc>
      </w:tr>
      <w:tr w:rsidR="003A0439">
        <w:trPr>
          <w:trHeight w:val="244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62" w:right="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Pomocnadziałalnośćbadawczą,rozwojowąi</w:t>
            </w:r>
            <w:r>
              <w:rPr>
                <w:b/>
                <w:color w:val="231F20"/>
                <w:spacing w:val="-2"/>
                <w:sz w:val="20"/>
              </w:rPr>
              <w:t>innowacyjną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pomocnaprojektybadawczo-rozwojowe:badania</w:t>
            </w:r>
            <w:r>
              <w:rPr>
                <w:color w:val="231F20"/>
                <w:spacing w:val="-2"/>
                <w:sz w:val="20"/>
              </w:rPr>
              <w:t>podstawowe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a1.1.1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pomocnaprojektybadawczo-rozwojowe:badania</w:t>
            </w:r>
            <w:r>
              <w:rPr>
                <w:color w:val="231F20"/>
                <w:spacing w:val="-2"/>
                <w:sz w:val="20"/>
              </w:rPr>
              <w:t>przemysłowe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a1.1.2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pomocnaprojektybadawczo-rozwojowe:eksperymentalneprace</w:t>
            </w:r>
            <w:r>
              <w:rPr>
                <w:color w:val="231F20"/>
                <w:spacing w:val="-2"/>
                <w:sz w:val="20"/>
              </w:rPr>
              <w:t>rozwojowe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a1.1.3</w:t>
            </w:r>
          </w:p>
        </w:tc>
      </w:tr>
      <w:tr w:rsidR="003A0439">
        <w:trPr>
          <w:trHeight w:val="24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pomocdlamłodychinnowacyjnych</w:t>
            </w:r>
            <w:r>
              <w:rPr>
                <w:color w:val="231F20"/>
                <w:spacing w:val="-2"/>
                <w:sz w:val="20"/>
              </w:rPr>
              <w:t>przedsiębiorstw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pomocnatechnicznestudia</w:t>
            </w:r>
            <w:r>
              <w:rPr>
                <w:color w:val="231F20"/>
                <w:spacing w:val="-2"/>
                <w:sz w:val="20"/>
              </w:rPr>
              <w:t>wykonalności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pomocnainnowacjewobrębieprocesówiinnowacjeorganizacyjnewsektorze</w:t>
            </w:r>
            <w:r>
              <w:rPr>
                <w:color w:val="231F20"/>
                <w:spacing w:val="-2"/>
                <w:sz w:val="20"/>
              </w:rPr>
              <w:t>usług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10"/>
              <w:rPr>
                <w:sz w:val="20"/>
              </w:rPr>
            </w:pPr>
            <w:r>
              <w:rPr>
                <w:color w:val="231F20"/>
                <w:sz w:val="20"/>
              </w:rPr>
              <w:t>pomocnausługidoradczewzakresieinnowacjiiusługiwsparcia</w:t>
            </w:r>
            <w:r>
              <w:rPr>
                <w:color w:val="231F20"/>
                <w:spacing w:val="-2"/>
                <w:sz w:val="20"/>
              </w:rPr>
              <w:t>innowacji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pomocnatymczasowezatrudnieniewysokowykwalifikowanego</w:t>
            </w:r>
            <w:r>
              <w:rPr>
                <w:color w:val="231F20"/>
                <w:spacing w:val="-2"/>
                <w:sz w:val="20"/>
              </w:rPr>
              <w:t>personelu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a1.6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pomocnaklastry</w:t>
            </w:r>
            <w:r>
              <w:rPr>
                <w:color w:val="231F20"/>
                <w:spacing w:val="-2"/>
                <w:sz w:val="20"/>
              </w:rPr>
              <w:t>innowacyjne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pomocnapokryciekosztówprawwłasnościprzemysłowejdlamałychiśrednich</w:t>
            </w:r>
            <w:r>
              <w:rPr>
                <w:color w:val="231F20"/>
                <w:spacing w:val="-2"/>
                <w:sz w:val="20"/>
              </w:rPr>
              <w:t>przedsiębiorstw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a1.8</w:t>
            </w:r>
          </w:p>
        </w:tc>
      </w:tr>
      <w:tr w:rsidR="003A0439">
        <w:trPr>
          <w:trHeight w:val="231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10" w:lineRule="exact"/>
              <w:ind w:left="62" w:right="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Pomocnaochronę</w:t>
            </w:r>
            <w:r>
              <w:rPr>
                <w:b/>
                <w:color w:val="231F20"/>
                <w:spacing w:val="-2"/>
                <w:sz w:val="20"/>
              </w:rPr>
              <w:t>środowiska</w:t>
            </w:r>
          </w:p>
        </w:tc>
      </w:tr>
      <w:tr w:rsidR="003A0439">
        <w:trPr>
          <w:trHeight w:val="126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8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pomocinwestycyjnaumożliwiającaprzedsiębiorstwomdostosowaniedonorm</w:t>
            </w:r>
            <w:r>
              <w:rPr>
                <w:color w:val="231F20"/>
                <w:spacing w:val="-2"/>
                <w:sz w:val="20"/>
              </w:rPr>
              <w:t>wspólnotowych</w:t>
            </w:r>
          </w:p>
          <w:p w:rsidR="003A0439" w:rsidRDefault="00C21259">
            <w:pPr>
              <w:pStyle w:val="TableParagraph"/>
              <w:spacing w:before="20" w:line="261" w:lineRule="auto"/>
              <w:ind w:left="322" w:right="292" w:hanging="6"/>
              <w:rPr>
                <w:sz w:val="20"/>
              </w:rPr>
            </w:pPr>
            <w:r>
              <w:rPr>
                <w:color w:val="231F20"/>
                <w:sz w:val="20"/>
              </w:rPr>
              <w:t>(zgodnie z załącznikiem XII Traktatu o przystąpieniu Rzeczypospolitej Polskiej do Unii Europejskiej), zastosowanie norm surowszych niż normy wspólnotowe w zakresie ochrony środowiska lub podniesienie poziomu ochrony środowiska w przypadku braku norm</w:t>
            </w:r>
          </w:p>
          <w:p w:rsidR="003A0439" w:rsidRDefault="00C21259">
            <w:pPr>
              <w:pStyle w:val="TableParagraph"/>
              <w:spacing w:line="209" w:lineRule="exact"/>
              <w:ind w:left="35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wspólnotowych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a2.1</w:t>
            </w:r>
          </w:p>
        </w:tc>
      </w:tr>
      <w:tr w:rsidR="003A0439">
        <w:trPr>
          <w:trHeight w:val="72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5" w:lineRule="exact"/>
              <w:ind w:left="392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pomocnanabycienowychśrodkówtransportuspełniającychnormysurowszeniż</w:t>
            </w:r>
            <w:r>
              <w:rPr>
                <w:color w:val="231F20"/>
                <w:spacing w:val="-2"/>
                <w:sz w:val="20"/>
              </w:rPr>
              <w:t>normy</w:t>
            </w:r>
          </w:p>
          <w:p w:rsidR="003A0439" w:rsidRDefault="00C21259">
            <w:pPr>
              <w:pStyle w:val="TableParagraph"/>
              <w:spacing w:line="260" w:lineRule="atLeast"/>
              <w:ind w:left="3380" w:hanging="289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wspólnotowe lub podnoszących poziom ochrony środowiska w przypadku braku norm </w:t>
            </w:r>
            <w:r>
              <w:rPr>
                <w:color w:val="231F20"/>
                <w:spacing w:val="-2"/>
                <w:sz w:val="20"/>
              </w:rPr>
              <w:t>wspólnotowych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a2.2</w:t>
            </w:r>
          </w:p>
        </w:tc>
      </w:tr>
      <w:tr w:rsidR="003A0439">
        <w:trPr>
          <w:trHeight w:val="23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8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pomocnawcześniejszedostosowanieprzedsiębiorstwdoprzyszłychnorm</w:t>
            </w:r>
            <w:r>
              <w:rPr>
                <w:color w:val="231F20"/>
                <w:spacing w:val="-2"/>
                <w:sz w:val="20"/>
              </w:rPr>
              <w:t>wspólnotowych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18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a2.3</w:t>
            </w:r>
          </w:p>
        </w:tc>
      </w:tr>
      <w:tr w:rsidR="003A0439">
        <w:trPr>
          <w:trHeight w:val="462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4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pomocwobszarzeochronyśrodowiskanainwestycjezwiększająceoszczędnośćenergii,w</w:t>
            </w:r>
            <w:r>
              <w:rPr>
                <w:color w:val="231F20"/>
                <w:spacing w:val="-5"/>
                <w:sz w:val="20"/>
              </w:rPr>
              <w:t>tym</w:t>
            </w:r>
          </w:p>
          <w:p w:rsidR="003A0439" w:rsidRDefault="00C21259">
            <w:pPr>
              <w:pStyle w:val="TableParagraph"/>
              <w:spacing w:before="20" w:line="207" w:lineRule="exact"/>
              <w:ind w:left="36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color w:val="231F20"/>
                <w:spacing w:val="-2"/>
                <w:sz w:val="20"/>
              </w:rPr>
              <w:t>operacyjna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a2.4</w:t>
            </w:r>
          </w:p>
        </w:tc>
      </w:tr>
      <w:tr w:rsidR="003A0439">
        <w:trPr>
          <w:trHeight w:val="486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7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pomocinwestycyjnawobszarzeochronyśrodowiskanaukładykogeneracjio</w:t>
            </w:r>
            <w:r>
              <w:rPr>
                <w:color w:val="231F20"/>
                <w:spacing w:val="-2"/>
                <w:sz w:val="20"/>
              </w:rPr>
              <w:t>wysokiej</w:t>
            </w:r>
          </w:p>
          <w:p w:rsidR="003A0439" w:rsidRDefault="00C21259">
            <w:pPr>
              <w:pStyle w:val="TableParagraph"/>
              <w:spacing w:before="20" w:line="218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sprawności,wtympomoc</w:t>
            </w:r>
            <w:r>
              <w:rPr>
                <w:color w:val="231F20"/>
                <w:spacing w:val="-2"/>
                <w:sz w:val="20"/>
              </w:rPr>
              <w:t>operacyjna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a2.5</w:t>
            </w:r>
          </w:p>
        </w:tc>
      </w:tr>
      <w:tr w:rsidR="003A0439">
        <w:trPr>
          <w:trHeight w:val="49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32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pomocinwestycyjnawobszarzeochronyśrodowiskanapropagowanieenergiize</w:t>
            </w:r>
            <w:r>
              <w:rPr>
                <w:color w:val="231F20"/>
                <w:spacing w:val="-2"/>
                <w:sz w:val="20"/>
              </w:rPr>
              <w:t>źródeł</w:t>
            </w:r>
          </w:p>
          <w:p w:rsidR="003A0439" w:rsidRDefault="00C21259">
            <w:pPr>
              <w:pStyle w:val="TableParagraph"/>
              <w:spacing w:before="20"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odnawialnych,wtympomoc</w:t>
            </w:r>
            <w:r>
              <w:rPr>
                <w:color w:val="231F20"/>
                <w:spacing w:val="-2"/>
                <w:sz w:val="20"/>
              </w:rPr>
              <w:t>operacyjna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a2.6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pomocnabadania</w:t>
            </w:r>
            <w:r>
              <w:rPr>
                <w:color w:val="231F20"/>
                <w:spacing w:val="-2"/>
                <w:sz w:val="20"/>
              </w:rPr>
              <w:t>środowiska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pomocnaochronęśrodowiskawformieulg</w:t>
            </w:r>
            <w:r>
              <w:rPr>
                <w:color w:val="231F20"/>
                <w:spacing w:val="-2"/>
                <w:sz w:val="20"/>
              </w:rPr>
              <w:t>podatkowych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a2.8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pomocnaefektywneenergetycznieciepłownictwo</w:t>
            </w:r>
            <w:r>
              <w:rPr>
                <w:color w:val="231F20"/>
                <w:spacing w:val="-2"/>
                <w:sz w:val="20"/>
              </w:rPr>
              <w:t>komunalne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a2.9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pomocnagospodarowanie</w:t>
            </w:r>
            <w:r>
              <w:rPr>
                <w:color w:val="231F20"/>
                <w:spacing w:val="-2"/>
                <w:sz w:val="20"/>
              </w:rPr>
              <w:t>odpadami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a2.10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pomocnarekultywacjęzanieczyszczonych</w:t>
            </w:r>
            <w:r>
              <w:rPr>
                <w:color w:val="231F20"/>
                <w:spacing w:val="-2"/>
                <w:sz w:val="20"/>
              </w:rPr>
              <w:t>terenów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a2.11</w:t>
            </w:r>
          </w:p>
        </w:tc>
      </w:tr>
      <w:tr w:rsidR="003A0439">
        <w:trPr>
          <w:trHeight w:val="186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166" w:lineRule="exact"/>
              <w:ind w:left="62" w:right="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Strona3z</w:t>
            </w: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</w:tr>
    </w:tbl>
    <w:p w:rsidR="003A0439" w:rsidRDefault="003A0439">
      <w:pPr>
        <w:spacing w:line="166" w:lineRule="exact"/>
        <w:rPr>
          <w:sz w:val="20"/>
        </w:rPr>
        <w:sectPr w:rsidR="003A0439" w:rsidSect="007B26C1">
          <w:pgSz w:w="11910" w:h="16840"/>
          <w:pgMar w:top="1460" w:right="920" w:bottom="1841" w:left="920" w:header="708" w:footer="708" w:gutter="0"/>
          <w:cols w:space="708"/>
        </w:sectPr>
      </w:pPr>
    </w:p>
    <w:tbl>
      <w:tblPr>
        <w:tblStyle w:val="TableNormal"/>
        <w:tblW w:w="0" w:type="auto"/>
        <w:tblInd w:w="4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8072"/>
        <w:gridCol w:w="1155"/>
      </w:tblGrid>
      <w:tr w:rsidR="003A0439">
        <w:trPr>
          <w:trHeight w:val="231"/>
        </w:trPr>
        <w:tc>
          <w:tcPr>
            <w:tcW w:w="8072" w:type="dxa"/>
            <w:tcBorders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11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pomocnarelokację</w:t>
            </w:r>
            <w:r>
              <w:rPr>
                <w:color w:val="231F20"/>
                <w:spacing w:val="-2"/>
                <w:sz w:val="20"/>
              </w:rPr>
              <w:t>przedsiębiorstw</w:t>
            </w:r>
          </w:p>
        </w:tc>
        <w:tc>
          <w:tcPr>
            <w:tcW w:w="1155" w:type="dxa"/>
            <w:tcBorders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11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pomocdotyczącaprogramówhandlu</w:t>
            </w:r>
            <w:r>
              <w:rPr>
                <w:color w:val="231F20"/>
                <w:spacing w:val="-2"/>
                <w:sz w:val="20"/>
              </w:rPr>
              <w:t>uprawnieniami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a2.13</w:t>
            </w:r>
          </w:p>
        </w:tc>
      </w:tr>
      <w:tr w:rsidR="003A0439">
        <w:trPr>
          <w:trHeight w:val="279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1"/>
              <w:ind w:left="62" w:right="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Pomocinwestycyjnainazatrudnieniedlamałychiśrednich</w:t>
            </w:r>
            <w:r>
              <w:rPr>
                <w:b/>
                <w:color w:val="231F20"/>
                <w:spacing w:val="-2"/>
                <w:sz w:val="20"/>
              </w:rPr>
              <w:t>przedsiębiorstw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color w:val="231F20"/>
                <w:spacing w:val="-2"/>
                <w:sz w:val="20"/>
              </w:rPr>
              <w:t>inwestycyjna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</w:t>
            </w:r>
            <w:r>
              <w:rPr>
                <w:color w:val="231F20"/>
                <w:spacing w:val="-2"/>
                <w:sz w:val="20"/>
              </w:rPr>
              <w:t>zatrudnienie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a4</w:t>
            </w:r>
          </w:p>
        </w:tc>
      </w:tr>
      <w:tr w:rsidR="003A0439">
        <w:trPr>
          <w:trHeight w:val="530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4"/>
              <w:ind w:left="62" w:right="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Pomocnausługidoradczedlamałychiśrednichprzedsiębiorstworazudziałmałychi</w:t>
            </w:r>
            <w:r>
              <w:rPr>
                <w:b/>
                <w:color w:val="231F20"/>
                <w:spacing w:val="-2"/>
                <w:sz w:val="20"/>
              </w:rPr>
              <w:t>średnich</w:t>
            </w:r>
          </w:p>
          <w:p w:rsidR="003A0439" w:rsidRDefault="00C21259">
            <w:pPr>
              <w:pStyle w:val="TableParagraph"/>
              <w:spacing w:before="21" w:line="242" w:lineRule="exact"/>
              <w:ind w:left="62" w:right="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przedsiębiorstww</w:t>
            </w:r>
            <w:r>
              <w:rPr>
                <w:b/>
                <w:color w:val="231F20"/>
                <w:spacing w:val="-2"/>
                <w:sz w:val="20"/>
              </w:rPr>
              <w:t>targach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pomocnausługi</w:t>
            </w:r>
            <w:r>
              <w:rPr>
                <w:color w:val="231F20"/>
                <w:spacing w:val="-2"/>
                <w:sz w:val="20"/>
              </w:rPr>
              <w:t>doradcze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pomocnaudziałw</w:t>
            </w:r>
            <w:r>
              <w:rPr>
                <w:color w:val="231F20"/>
                <w:spacing w:val="-2"/>
                <w:sz w:val="20"/>
              </w:rPr>
              <w:t>targach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a6</w:t>
            </w:r>
          </w:p>
        </w:tc>
      </w:tr>
      <w:tr w:rsidR="003A0439">
        <w:trPr>
          <w:trHeight w:val="530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4"/>
              <w:ind w:left="62" w:right="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Pomocdlapracownikówznajdującychsięwszczególnieniekorzystnejsytuacjioraz</w:t>
            </w:r>
            <w:r>
              <w:rPr>
                <w:b/>
                <w:color w:val="231F20"/>
                <w:spacing w:val="-2"/>
                <w:sz w:val="20"/>
              </w:rPr>
              <w:t>pracowników</w:t>
            </w:r>
          </w:p>
          <w:p w:rsidR="003A0439" w:rsidRDefault="00C21259">
            <w:pPr>
              <w:pStyle w:val="TableParagraph"/>
              <w:spacing w:before="20" w:line="242" w:lineRule="exact"/>
              <w:ind w:left="62" w:right="1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niepełnosprawnych</w:t>
            </w:r>
          </w:p>
        </w:tc>
      </w:tr>
      <w:tr w:rsidR="003A0439">
        <w:trPr>
          <w:trHeight w:val="50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38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pomocwformiesubsydiówpłacowychnarekrutacjępracownikówznajdującychsię</w:t>
            </w:r>
            <w:r>
              <w:rPr>
                <w:color w:val="231F20"/>
                <w:spacing w:val="-10"/>
                <w:sz w:val="20"/>
              </w:rPr>
              <w:t>w</w:t>
            </w:r>
          </w:p>
          <w:p w:rsidR="003A0439" w:rsidRDefault="00C21259">
            <w:pPr>
              <w:pStyle w:val="TableParagraph"/>
              <w:spacing w:before="21" w:line="229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szczególnieniekorzystnej</w:t>
            </w:r>
            <w:r>
              <w:rPr>
                <w:color w:val="231F20"/>
                <w:spacing w:val="-2"/>
                <w:sz w:val="20"/>
              </w:rPr>
              <w:t>sytuacji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pomocwformiesubsydiówpłacowychnazatrudnianiepracowników</w:t>
            </w:r>
            <w:r>
              <w:rPr>
                <w:color w:val="231F20"/>
                <w:spacing w:val="-2"/>
                <w:sz w:val="20"/>
              </w:rPr>
              <w:t>niepełnosprawnych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a12</w:t>
            </w:r>
          </w:p>
        </w:tc>
      </w:tr>
      <w:tr w:rsidR="003A0439">
        <w:trPr>
          <w:trHeight w:val="541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8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pomocnarekompensatędodatkowychkosztówzwiązanychzzatrudnianiem</w:t>
            </w:r>
            <w:r>
              <w:rPr>
                <w:color w:val="231F20"/>
                <w:spacing w:val="-2"/>
                <w:sz w:val="20"/>
              </w:rPr>
              <w:t>pracowników</w:t>
            </w:r>
          </w:p>
          <w:p w:rsidR="003A0439" w:rsidRDefault="00C21259">
            <w:pPr>
              <w:pStyle w:val="TableParagraph"/>
              <w:spacing w:before="21"/>
              <w:ind w:left="33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niepełnosprawnych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a13</w:t>
            </w:r>
          </w:p>
        </w:tc>
      </w:tr>
      <w:tr w:rsidR="003A0439">
        <w:trPr>
          <w:trHeight w:val="255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33" w:lineRule="exact"/>
              <w:ind w:left="62" w:right="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</w:t>
            </w:r>
            <w:r>
              <w:rPr>
                <w:b/>
                <w:color w:val="231F20"/>
                <w:spacing w:val="-2"/>
                <w:sz w:val="20"/>
              </w:rPr>
              <w:t>szkoleniowa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szkolenia</w:t>
            </w:r>
            <w:r>
              <w:rPr>
                <w:color w:val="231F20"/>
                <w:spacing w:val="-2"/>
                <w:sz w:val="20"/>
              </w:rPr>
              <w:t>specjalistyczne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a14.1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5" w:right="4"/>
              <w:rPr>
                <w:sz w:val="20"/>
              </w:rPr>
            </w:pPr>
            <w:r>
              <w:rPr>
                <w:color w:val="231F20"/>
                <w:sz w:val="20"/>
              </w:rPr>
              <w:t>szkolenia</w:t>
            </w:r>
            <w:r>
              <w:rPr>
                <w:color w:val="231F20"/>
                <w:spacing w:val="-2"/>
                <w:sz w:val="20"/>
              </w:rPr>
              <w:t>ogólne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a14.2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</w:t>
            </w:r>
            <w:r>
              <w:rPr>
                <w:b/>
                <w:color w:val="231F20"/>
                <w:spacing w:val="-2"/>
                <w:sz w:val="20"/>
              </w:rPr>
              <w:t>ratowanie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</w:t>
            </w:r>
            <w:r>
              <w:rPr>
                <w:b/>
                <w:color w:val="231F20"/>
                <w:spacing w:val="-2"/>
                <w:sz w:val="20"/>
              </w:rPr>
              <w:t>restrukturyzację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a16</w:t>
            </w:r>
          </w:p>
        </w:tc>
      </w:tr>
      <w:tr w:rsidR="003A0439">
        <w:trPr>
          <w:trHeight w:val="541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3" w:right="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Pomocudzielanananaprawienieszkódwyrządzonychprzezklęskiżywiołowelub</w:t>
            </w:r>
            <w:r>
              <w:rPr>
                <w:b/>
                <w:color w:val="231F20"/>
                <w:spacing w:val="-4"/>
                <w:sz w:val="20"/>
              </w:rPr>
              <w:t>inne</w:t>
            </w:r>
          </w:p>
          <w:p w:rsidR="003A0439" w:rsidRDefault="00C21259">
            <w:pPr>
              <w:pStyle w:val="TableParagraph"/>
              <w:spacing w:before="21"/>
              <w:ind w:left="33" w:righ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nadzwyczajne</w:t>
            </w:r>
            <w:r>
              <w:rPr>
                <w:b/>
                <w:color w:val="231F20"/>
                <w:spacing w:val="-2"/>
                <w:sz w:val="20"/>
              </w:rPr>
              <w:t>zdarzenia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a17</w:t>
            </w:r>
          </w:p>
        </w:tc>
      </w:tr>
      <w:tr w:rsidR="003A0439">
        <w:trPr>
          <w:trHeight w:val="50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Pomocudzielananazapobieżenielublikwidacjępoważnychzakłóceńwgospodarce</w:t>
            </w:r>
            <w:r>
              <w:rPr>
                <w:b/>
                <w:color w:val="231F20"/>
                <w:spacing w:val="-10"/>
                <w:sz w:val="20"/>
              </w:rPr>
              <w:t>o</w:t>
            </w:r>
          </w:p>
          <w:p w:rsidR="003A0439" w:rsidRDefault="00C21259">
            <w:pPr>
              <w:pStyle w:val="TableParagraph"/>
              <w:spacing w:before="20" w:line="221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charakterze</w:t>
            </w:r>
            <w:r>
              <w:rPr>
                <w:b/>
                <w:color w:val="231F20"/>
                <w:spacing w:val="-2"/>
                <w:sz w:val="20"/>
              </w:rPr>
              <w:t>ponadsektorowym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a18</w:t>
            </w:r>
          </w:p>
        </w:tc>
      </w:tr>
      <w:tr w:rsidR="003A0439">
        <w:trPr>
          <w:trHeight w:val="530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3" w:right="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Pomocudzielananawsparciekrajowychprzedsiębiorcówdziałającychw</w:t>
            </w:r>
            <w:r>
              <w:rPr>
                <w:b/>
                <w:color w:val="231F20"/>
                <w:spacing w:val="-2"/>
                <w:sz w:val="20"/>
              </w:rPr>
              <w:t>ramach</w:t>
            </w:r>
          </w:p>
          <w:p w:rsidR="003A0439" w:rsidRDefault="00C21259">
            <w:pPr>
              <w:pStyle w:val="TableParagraph"/>
              <w:spacing w:before="21" w:line="244" w:lineRule="exact"/>
              <w:ind w:left="33" w:righ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przedsięwzięciagospodarczegopodejmowanegowinteresie</w:t>
            </w:r>
            <w:r>
              <w:rPr>
                <w:b/>
                <w:color w:val="231F20"/>
                <w:spacing w:val="-2"/>
                <w:sz w:val="20"/>
              </w:rPr>
              <w:t>europejskim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a19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Pomocnawspieraniekulturyizachowaniedziedzictwa</w:t>
            </w:r>
            <w:r>
              <w:rPr>
                <w:b/>
                <w:color w:val="231F20"/>
                <w:spacing w:val="-2"/>
                <w:sz w:val="20"/>
              </w:rPr>
              <w:t>kulturowego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a20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Pomococharakterzesocjalnymdlaindywidualnych</w:t>
            </w:r>
            <w:r>
              <w:rPr>
                <w:b/>
                <w:color w:val="231F20"/>
                <w:spacing w:val="-2"/>
                <w:sz w:val="20"/>
              </w:rPr>
              <w:t>konsumentów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a21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Pomocwformiekapitałupodwyższonego</w:t>
            </w:r>
            <w:r>
              <w:rPr>
                <w:b/>
                <w:color w:val="231F20"/>
                <w:spacing w:val="-2"/>
                <w:sz w:val="20"/>
              </w:rPr>
              <w:t>ryzyka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a22</w:t>
            </w:r>
          </w:p>
        </w:tc>
      </w:tr>
      <w:tr w:rsidR="003A0439">
        <w:trPr>
          <w:trHeight w:val="783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59" w:lineRule="auto"/>
              <w:ind w:left="33" w:righ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 przeznaczona na ułatwianie rozwoju niektórych działań gospodarczych lub niektórych regionów gospodarczych, o ile nie zmienia warunków wymiany handlowej w zakresie</w:t>
            </w:r>
          </w:p>
          <w:p w:rsidR="003A0439" w:rsidRDefault="00C21259">
            <w:pPr>
              <w:pStyle w:val="TableParagraph"/>
              <w:spacing w:before="2" w:line="231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sprzecznymzrynkiem</w:t>
            </w:r>
            <w:r>
              <w:rPr>
                <w:b/>
                <w:color w:val="231F20"/>
                <w:spacing w:val="-2"/>
                <w:sz w:val="20"/>
              </w:rPr>
              <w:t>wewnętrznym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a23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line="225" w:lineRule="exact"/>
              <w:ind w:left="33" w:right="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Pomocnarzeczmałychprzedsiębiorstwnowoutworzonychprzez</w:t>
            </w:r>
            <w:r>
              <w:rPr>
                <w:b/>
                <w:color w:val="231F20"/>
                <w:spacing w:val="-2"/>
                <w:sz w:val="20"/>
              </w:rPr>
              <w:t>kobiety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a24</w:t>
            </w:r>
          </w:p>
        </w:tc>
      </w:tr>
      <w:tr w:rsidR="003A0439">
        <w:trPr>
          <w:trHeight w:val="231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10" w:lineRule="exact"/>
              <w:ind w:left="357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B. POMOC</w:t>
            </w:r>
            <w:r>
              <w:rPr>
                <w:b/>
                <w:color w:val="231F20"/>
                <w:spacing w:val="-2"/>
                <w:sz w:val="20"/>
              </w:rPr>
              <w:t>REGIONALNA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color w:val="231F20"/>
                <w:spacing w:val="-2"/>
                <w:sz w:val="20"/>
              </w:rPr>
              <w:t>inwestycyjna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b1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</w:t>
            </w:r>
            <w:r>
              <w:rPr>
                <w:color w:val="231F20"/>
                <w:spacing w:val="-2"/>
                <w:sz w:val="20"/>
              </w:rPr>
              <w:t>zatrudnienie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b2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regionalnapomocinwestycyjnanadużeprojekty</w:t>
            </w:r>
            <w:r>
              <w:rPr>
                <w:color w:val="231F20"/>
                <w:spacing w:val="-2"/>
                <w:sz w:val="20"/>
              </w:rPr>
              <w:t>inwestycyjne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b3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color w:val="231F20"/>
                <w:spacing w:val="-2"/>
                <w:sz w:val="20"/>
              </w:rPr>
              <w:t>operacyjna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b4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pomocdlanowoutworzonychmałych</w:t>
            </w:r>
            <w:r>
              <w:rPr>
                <w:color w:val="231F20"/>
                <w:spacing w:val="-2"/>
                <w:sz w:val="20"/>
              </w:rPr>
              <w:t>przedsiębiorstw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b5</w:t>
            </w:r>
          </w:p>
        </w:tc>
      </w:tr>
      <w:tr w:rsidR="003A0439">
        <w:trPr>
          <w:trHeight w:val="231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10" w:lineRule="exact"/>
              <w:ind w:left="3594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C. INNE </w:t>
            </w:r>
            <w:r>
              <w:rPr>
                <w:b/>
                <w:color w:val="231F20"/>
                <w:spacing w:val="-2"/>
                <w:sz w:val="20"/>
              </w:rPr>
              <w:t>PRZEZNACZENIE</w:t>
            </w:r>
          </w:p>
        </w:tc>
      </w:tr>
      <w:tr w:rsidR="003A0439">
        <w:trPr>
          <w:trHeight w:val="50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pomocstanowiącarekompensatęzarealizacjęusługświadczonychwogólnym</w:t>
            </w:r>
            <w:r>
              <w:rPr>
                <w:color w:val="231F20"/>
                <w:spacing w:val="-2"/>
                <w:sz w:val="20"/>
              </w:rPr>
              <w:t>interesie</w:t>
            </w:r>
          </w:p>
          <w:p w:rsidR="003A0439" w:rsidRDefault="00C21259">
            <w:pPr>
              <w:pStyle w:val="TableParagraph"/>
              <w:spacing w:before="21" w:line="221" w:lineRule="exact"/>
              <w:ind w:left="35" w:righ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gospodarczym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c5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right="4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i/>
                <w:color w:val="231F20"/>
                <w:sz w:val="20"/>
              </w:rPr>
              <w:t>de</w:t>
            </w:r>
            <w:r>
              <w:rPr>
                <w:i/>
                <w:color w:val="231F20"/>
                <w:spacing w:val="-2"/>
                <w:sz w:val="20"/>
              </w:rPr>
              <w:t>minimis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e1</w:t>
            </w:r>
          </w:p>
        </w:tc>
      </w:tr>
      <w:tr w:rsidR="003A0439">
        <w:trPr>
          <w:trHeight w:val="782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27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i/>
                <w:color w:val="231F20"/>
                <w:sz w:val="20"/>
              </w:rPr>
              <w:t>deminimis</w:t>
            </w:r>
            <w:r>
              <w:rPr>
                <w:color w:val="231F20"/>
                <w:sz w:val="20"/>
              </w:rPr>
              <w:t>wsektorzetransportudrogowegoudzielanazgodniez</w:t>
            </w:r>
            <w:r>
              <w:rPr>
                <w:color w:val="231F20"/>
                <w:spacing w:val="-2"/>
                <w:sz w:val="20"/>
              </w:rPr>
              <w:t>rozporządzeniem</w:t>
            </w:r>
          </w:p>
          <w:p w:rsidR="003A0439" w:rsidRDefault="00C21259">
            <w:pPr>
              <w:pStyle w:val="TableParagraph"/>
              <w:spacing w:line="260" w:lineRule="atLeast"/>
              <w:ind w:left="1589" w:hanging="124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Komisji nr 1998/2006 oraz pomoc </w:t>
            </w:r>
            <w:r>
              <w:rPr>
                <w:i/>
                <w:color w:val="231F20"/>
                <w:sz w:val="20"/>
              </w:rPr>
              <w:t>de minimis</w:t>
            </w:r>
            <w:r>
              <w:rPr>
                <w:color w:val="231F20"/>
                <w:sz w:val="20"/>
              </w:rPr>
              <w:t>w sektorze transportu drogowego towarów udzielana zgodnie z rozporządzeniem Komisji nr 1407/2013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e1t</w:t>
            </w:r>
          </w:p>
        </w:tc>
      </w:tr>
      <w:tr w:rsidR="003A0439">
        <w:trPr>
          <w:trHeight w:val="507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3" w:right="9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i/>
                <w:color w:val="231F20"/>
                <w:sz w:val="20"/>
              </w:rPr>
              <w:t>deminimis</w:t>
            </w:r>
            <w:r>
              <w:rPr>
                <w:color w:val="231F20"/>
                <w:sz w:val="20"/>
              </w:rPr>
              <w:t>stanowiącarekompensatęzarealizacjęusługświadczonychw</w:t>
            </w:r>
            <w:r>
              <w:rPr>
                <w:color w:val="231F20"/>
                <w:spacing w:val="-2"/>
                <w:sz w:val="20"/>
              </w:rPr>
              <w:t>ogólnym</w:t>
            </w:r>
          </w:p>
          <w:p w:rsidR="003A0439" w:rsidRDefault="00C21259">
            <w:pPr>
              <w:pStyle w:val="TableParagraph"/>
              <w:spacing w:before="20" w:line="221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interesiegospodarczymudzielanazgodniezrozporządzeniemKomisjinr</w:t>
            </w:r>
            <w:r>
              <w:rPr>
                <w:color w:val="231F20"/>
                <w:spacing w:val="-2"/>
                <w:sz w:val="20"/>
              </w:rPr>
              <w:t>360/2012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e1c</w:t>
            </w:r>
          </w:p>
        </w:tc>
      </w:tr>
      <w:tr w:rsidR="003A0439">
        <w:trPr>
          <w:trHeight w:val="209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before="2" w:line="187" w:lineRule="exact"/>
              <w:ind w:left="62" w:right="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Strona4z</w:t>
            </w: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</w:tr>
    </w:tbl>
    <w:p w:rsidR="003A0439" w:rsidRDefault="003A0439">
      <w:pPr>
        <w:spacing w:line="187" w:lineRule="exact"/>
        <w:rPr>
          <w:sz w:val="20"/>
        </w:rPr>
        <w:sectPr w:rsidR="003A0439" w:rsidSect="007B26C1">
          <w:type w:val="continuous"/>
          <w:pgSz w:w="11910" w:h="16840"/>
          <w:pgMar w:top="1480" w:right="920" w:bottom="1812" w:left="920" w:header="708" w:footer="708" w:gutter="0"/>
          <w:cols w:space="708"/>
        </w:sectPr>
      </w:pPr>
    </w:p>
    <w:tbl>
      <w:tblPr>
        <w:tblStyle w:val="TableNormal"/>
        <w:tblW w:w="0" w:type="auto"/>
        <w:tblInd w:w="4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8072"/>
        <w:gridCol w:w="1155"/>
      </w:tblGrid>
      <w:tr w:rsidR="003A0439">
        <w:trPr>
          <w:trHeight w:val="312"/>
        </w:trPr>
        <w:tc>
          <w:tcPr>
            <w:tcW w:w="9227" w:type="dxa"/>
            <w:gridSpan w:val="2"/>
            <w:tcBorders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line="232" w:lineRule="exact"/>
              <w:ind w:left="235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D.POMOCWSEKTORACH–przeznaczenia</w:t>
            </w:r>
            <w:r>
              <w:rPr>
                <w:b/>
                <w:color w:val="231F20"/>
                <w:spacing w:val="-2"/>
                <w:sz w:val="20"/>
              </w:rPr>
              <w:t>szczególne</w:t>
            </w:r>
          </w:p>
        </w:tc>
      </w:tr>
      <w:tr w:rsidR="003A0439">
        <w:trPr>
          <w:trHeight w:val="313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62" w:right="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SEKTORBUDOWNICTWA</w:t>
            </w:r>
            <w:r>
              <w:rPr>
                <w:b/>
                <w:color w:val="231F20"/>
                <w:spacing w:val="-2"/>
                <w:sz w:val="20"/>
              </w:rPr>
              <w:t>OKRĘTOWEGO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pomocnaprzedsięwzięcia</w:t>
            </w:r>
            <w:r>
              <w:rPr>
                <w:color w:val="231F20"/>
                <w:spacing w:val="-2"/>
                <w:sz w:val="20"/>
              </w:rPr>
              <w:t>innowacyjne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d2.1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pomoczwiązanazkredytami</w:t>
            </w:r>
            <w:r>
              <w:rPr>
                <w:color w:val="231F20"/>
                <w:spacing w:val="-2"/>
                <w:sz w:val="20"/>
              </w:rPr>
              <w:t>eksportowymi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d2.2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5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</w:t>
            </w:r>
            <w:r>
              <w:rPr>
                <w:color w:val="231F20"/>
                <w:spacing w:val="-2"/>
                <w:sz w:val="20"/>
              </w:rPr>
              <w:t>rozwój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d2.3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całkowitezaprzestanieprowadzeniadziałalnościprzez</w:t>
            </w:r>
            <w:r>
              <w:rPr>
                <w:color w:val="231F20"/>
                <w:spacing w:val="-2"/>
                <w:sz w:val="20"/>
              </w:rPr>
              <w:t>przedsiębiorcę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d2.4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częściowezaprzestanieprowadzeniadziałalnościprzez</w:t>
            </w:r>
            <w:r>
              <w:rPr>
                <w:color w:val="231F20"/>
                <w:spacing w:val="-2"/>
                <w:sz w:val="20"/>
              </w:rPr>
              <w:t>przedsiębiorcę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d2.5</w:t>
            </w:r>
          </w:p>
        </w:tc>
      </w:tr>
      <w:tr w:rsidR="003A0439">
        <w:trPr>
          <w:trHeight w:val="300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/>
              <w:ind w:left="62" w:right="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SEKTORGÓRNICTWA</w:t>
            </w:r>
            <w:r>
              <w:rPr>
                <w:b/>
                <w:color w:val="231F20"/>
                <w:spacing w:val="-4"/>
                <w:sz w:val="20"/>
              </w:rPr>
              <w:t>WĘGLA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7"/>
              <w:rPr>
                <w:sz w:val="20"/>
              </w:rPr>
            </w:pPr>
            <w:r>
              <w:rPr>
                <w:color w:val="231F20"/>
                <w:sz w:val="20"/>
              </w:rPr>
              <w:t>pomocnapokryciekosztów</w:t>
            </w:r>
            <w:r>
              <w:rPr>
                <w:color w:val="231F20"/>
                <w:spacing w:val="-2"/>
                <w:sz w:val="20"/>
              </w:rPr>
              <w:t>nadzwyczajnych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d3.1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pomocnapokryciekosztówprodukcjibieżącejdlajednostekobjętychplanem</w:t>
            </w:r>
            <w:r>
              <w:rPr>
                <w:color w:val="231F20"/>
                <w:spacing w:val="-2"/>
                <w:sz w:val="20"/>
              </w:rPr>
              <w:t>likwidacji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d3.2</w:t>
            </w:r>
          </w:p>
        </w:tc>
      </w:tr>
      <w:tr w:rsidR="003A0439">
        <w:trPr>
          <w:trHeight w:val="531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pomocnapokryciekosztówprodukcjibieżącejdlajednostekobjętychplanemdostępu</w:t>
            </w:r>
            <w:r>
              <w:rPr>
                <w:color w:val="231F20"/>
                <w:spacing w:val="-5"/>
                <w:sz w:val="20"/>
              </w:rPr>
              <w:t>do</w:t>
            </w:r>
          </w:p>
          <w:p w:rsidR="003A0439" w:rsidRDefault="00C21259">
            <w:pPr>
              <w:pStyle w:val="TableParagraph"/>
              <w:spacing w:before="21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zasobów</w:t>
            </w:r>
            <w:r>
              <w:rPr>
                <w:color w:val="231F20"/>
                <w:spacing w:val="-2"/>
                <w:sz w:val="20"/>
              </w:rPr>
              <w:t>węgla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d3.3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pomocnainwestycje</w:t>
            </w:r>
            <w:r>
              <w:rPr>
                <w:color w:val="231F20"/>
                <w:spacing w:val="-2"/>
                <w:sz w:val="20"/>
              </w:rPr>
              <w:t>początkowe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d3.4</w:t>
            </w:r>
          </w:p>
        </w:tc>
      </w:tr>
      <w:tr w:rsidR="003A0439">
        <w:trPr>
          <w:trHeight w:val="289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/>
              <w:ind w:left="62" w:right="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</w:t>
            </w:r>
            <w:r>
              <w:rPr>
                <w:b/>
                <w:color w:val="231F20"/>
                <w:spacing w:val="-2"/>
                <w:sz w:val="20"/>
              </w:rPr>
              <w:t>TRANSPORTU</w:t>
            </w:r>
          </w:p>
        </w:tc>
      </w:tr>
      <w:tr w:rsidR="003A0439">
        <w:trPr>
          <w:trHeight w:val="278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62" w:right="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ŻEGLUGA</w:t>
            </w:r>
            <w:r>
              <w:rPr>
                <w:b/>
                <w:color w:val="231F20"/>
                <w:spacing w:val="-2"/>
                <w:sz w:val="20"/>
              </w:rPr>
              <w:t>MORSKA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</w:t>
            </w:r>
            <w:r>
              <w:rPr>
                <w:color w:val="231F20"/>
                <w:spacing w:val="-2"/>
                <w:sz w:val="20"/>
              </w:rPr>
              <w:t>inwestycyjna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d4.1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4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pomocnapoprawę</w:t>
            </w:r>
            <w:r>
              <w:rPr>
                <w:color w:val="231F20"/>
                <w:spacing w:val="-2"/>
                <w:sz w:val="20"/>
              </w:rPr>
              <w:t>konkurencyjności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d4.2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pomocnarepatriację</w:t>
            </w:r>
            <w:r>
              <w:rPr>
                <w:color w:val="231F20"/>
                <w:spacing w:val="-2"/>
                <w:sz w:val="20"/>
              </w:rPr>
              <w:t>marynarzy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d4.3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pomocnawsparcieżeglugibliskiego</w:t>
            </w:r>
            <w:r>
              <w:rPr>
                <w:color w:val="231F20"/>
                <w:spacing w:val="-2"/>
                <w:sz w:val="20"/>
              </w:rPr>
              <w:t>zasięgu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d4.4</w:t>
            </w:r>
          </w:p>
        </w:tc>
      </w:tr>
      <w:tr w:rsidR="003A0439">
        <w:trPr>
          <w:trHeight w:val="255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33" w:lineRule="exact"/>
              <w:ind w:left="62" w:right="1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LOTNICTWO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4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pomocnabudowęinfrastrukturyportu</w:t>
            </w:r>
            <w:r>
              <w:rPr>
                <w:color w:val="231F20"/>
                <w:spacing w:val="-2"/>
                <w:sz w:val="20"/>
              </w:rPr>
              <w:t>lotniczego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d5.1</w:t>
            </w:r>
          </w:p>
        </w:tc>
      </w:tr>
      <w:tr w:rsidR="003A0439">
        <w:trPr>
          <w:trHeight w:val="245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pomocnausługiportu</w:t>
            </w:r>
            <w:r>
              <w:rPr>
                <w:color w:val="231F20"/>
                <w:spacing w:val="-2"/>
                <w:sz w:val="20"/>
              </w:rPr>
              <w:t>lotniczego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4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d5.2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5"/>
              <w:rPr>
                <w:sz w:val="20"/>
              </w:rPr>
            </w:pPr>
            <w:r>
              <w:rPr>
                <w:color w:val="231F20"/>
                <w:sz w:val="20"/>
              </w:rPr>
              <w:t>pomocdlaprzewoźnikównarozpoczęcie</w:t>
            </w:r>
            <w:r>
              <w:rPr>
                <w:color w:val="231F20"/>
                <w:spacing w:val="-2"/>
                <w:sz w:val="20"/>
              </w:rPr>
              <w:t>działalności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4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d5.3</w:t>
            </w:r>
          </w:p>
        </w:tc>
      </w:tr>
      <w:tr w:rsidR="003A0439">
        <w:trPr>
          <w:trHeight w:val="289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/>
              <w:ind w:left="62" w:right="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</w:t>
            </w:r>
            <w:r>
              <w:rPr>
                <w:b/>
                <w:color w:val="231F20"/>
                <w:spacing w:val="-2"/>
                <w:sz w:val="20"/>
              </w:rPr>
              <w:t>KOLEJOWY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pomocregionalnawceluzakupulubmodernizacji</w:t>
            </w:r>
            <w:r>
              <w:rPr>
                <w:color w:val="231F20"/>
                <w:spacing w:val="-2"/>
                <w:sz w:val="20"/>
              </w:rPr>
              <w:t>taboru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d6.1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pomocwceluanulowania</w:t>
            </w:r>
            <w:r>
              <w:rPr>
                <w:color w:val="231F20"/>
                <w:spacing w:val="-2"/>
                <w:sz w:val="20"/>
              </w:rPr>
              <w:t>długów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d6.2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6"/>
              <w:rPr>
                <w:sz w:val="20"/>
              </w:rPr>
            </w:pPr>
            <w:r>
              <w:rPr>
                <w:color w:val="231F20"/>
                <w:sz w:val="20"/>
              </w:rPr>
              <w:t>pomocnakoordynację</w:t>
            </w:r>
            <w:r>
              <w:rPr>
                <w:color w:val="231F20"/>
                <w:spacing w:val="-2"/>
                <w:sz w:val="20"/>
              </w:rPr>
              <w:t>transportu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4" w:lineRule="exact"/>
              <w:ind w:left="71" w:right="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d6.3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TRANSPORTMULTIMODALNYI</w:t>
            </w:r>
            <w:r>
              <w:rPr>
                <w:b/>
                <w:color w:val="231F20"/>
                <w:spacing w:val="-2"/>
                <w:sz w:val="20"/>
              </w:rPr>
              <w:t>INTERMODALNY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d7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1" w:line="224" w:lineRule="exact"/>
              <w:ind w:left="33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INNAPOMOCWSEKTORZE</w:t>
            </w:r>
            <w:r>
              <w:rPr>
                <w:b/>
                <w:color w:val="231F20"/>
                <w:spacing w:val="-2"/>
                <w:sz w:val="20"/>
              </w:rPr>
              <w:t>TRANSPORTU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1" w:line="223" w:lineRule="exact"/>
              <w:ind w:left="71" w:right="4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t</w:t>
            </w:r>
          </w:p>
        </w:tc>
      </w:tr>
      <w:tr w:rsidR="003A0439">
        <w:trPr>
          <w:trHeight w:val="796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6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</w:t>
            </w:r>
            <w:r>
              <w:rPr>
                <w:b/>
                <w:color w:val="231F20"/>
                <w:spacing w:val="-2"/>
                <w:sz w:val="20"/>
              </w:rPr>
              <w:t>ENERGETYKI</w:t>
            </w:r>
          </w:p>
          <w:p w:rsidR="003A0439" w:rsidRDefault="00C21259">
            <w:pPr>
              <w:pStyle w:val="TableParagraph"/>
              <w:spacing w:before="21"/>
              <w:ind w:left="33" w:right="4"/>
              <w:rPr>
                <w:sz w:val="20"/>
              </w:rPr>
            </w:pPr>
            <w:r>
              <w:rPr>
                <w:color w:val="231F20"/>
                <w:sz w:val="20"/>
              </w:rPr>
              <w:t>pomocnapokryciekosztówpowstałychuwytwórcówwzwiązkuz</w:t>
            </w:r>
            <w:r>
              <w:rPr>
                <w:color w:val="231F20"/>
                <w:spacing w:val="-2"/>
                <w:sz w:val="20"/>
              </w:rPr>
              <w:t>przedterminowym</w:t>
            </w:r>
          </w:p>
          <w:p w:rsidR="003A0439" w:rsidRDefault="00C21259">
            <w:pPr>
              <w:pStyle w:val="TableParagraph"/>
              <w:spacing w:before="21" w:line="244" w:lineRule="exact"/>
              <w:ind w:left="36" w:right="4"/>
              <w:rPr>
                <w:sz w:val="20"/>
              </w:rPr>
            </w:pPr>
            <w:r>
              <w:rPr>
                <w:color w:val="231F20"/>
                <w:sz w:val="20"/>
              </w:rPr>
              <w:t>rozwiązaniemumówdługoterminowychsprzedażymocyienergii</w:t>
            </w:r>
            <w:r>
              <w:rPr>
                <w:color w:val="231F20"/>
                <w:spacing w:val="-2"/>
                <w:sz w:val="20"/>
              </w:rPr>
              <w:t>elektrycznej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d8</w:t>
            </w:r>
          </w:p>
        </w:tc>
      </w:tr>
      <w:tr w:rsidR="003A0439">
        <w:trPr>
          <w:trHeight w:val="509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/>
              <w:ind w:left="35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</w:t>
            </w:r>
            <w:r>
              <w:rPr>
                <w:b/>
                <w:color w:val="231F20"/>
                <w:spacing w:val="-2"/>
                <w:sz w:val="20"/>
              </w:rPr>
              <w:t>KINEMATOGRAFII</w:t>
            </w:r>
          </w:p>
          <w:p w:rsidR="003A0439" w:rsidRDefault="00C21259">
            <w:pPr>
              <w:pStyle w:val="TableParagraph"/>
              <w:spacing w:before="21" w:line="222" w:lineRule="exact"/>
              <w:ind w:left="33" w:right="8"/>
              <w:rPr>
                <w:sz w:val="20"/>
              </w:rPr>
            </w:pPr>
            <w:r>
              <w:rPr>
                <w:color w:val="231F20"/>
                <w:sz w:val="20"/>
              </w:rPr>
              <w:t>pomocdotyczącakinematografiiiinnychprzedsięwzięć</w:t>
            </w:r>
            <w:r>
              <w:rPr>
                <w:color w:val="231F20"/>
                <w:spacing w:val="-2"/>
                <w:sz w:val="20"/>
              </w:rPr>
              <w:t>audiowizualnych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d9</w:t>
            </w:r>
          </w:p>
        </w:tc>
      </w:tr>
      <w:tr w:rsidR="003A0439">
        <w:trPr>
          <w:trHeight w:val="244"/>
        </w:trPr>
        <w:tc>
          <w:tcPr>
            <w:tcW w:w="807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36" w:righ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SEKTOR</w:t>
            </w:r>
            <w:r>
              <w:rPr>
                <w:b/>
                <w:color w:val="231F20"/>
                <w:spacing w:val="-2"/>
                <w:sz w:val="20"/>
              </w:rPr>
              <w:t>TELEKOMUNIKACYJNY</w:t>
            </w:r>
          </w:p>
        </w:tc>
        <w:tc>
          <w:tcPr>
            <w:tcW w:w="1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</w:tcPr>
          <w:p w:rsidR="003A0439" w:rsidRDefault="00C21259">
            <w:pPr>
              <w:pStyle w:val="TableParagraph"/>
              <w:spacing w:before="2" w:line="222" w:lineRule="exact"/>
              <w:ind w:left="71" w:right="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d10</w:t>
            </w:r>
          </w:p>
        </w:tc>
      </w:tr>
      <w:tr w:rsidR="003A0439">
        <w:trPr>
          <w:trHeight w:val="225"/>
        </w:trPr>
        <w:tc>
          <w:tcPr>
            <w:tcW w:w="9227" w:type="dxa"/>
            <w:gridSpan w:val="2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C7C9CB"/>
          </w:tcPr>
          <w:p w:rsidR="003A0439" w:rsidRDefault="00C21259">
            <w:pPr>
              <w:pStyle w:val="TableParagraph"/>
              <w:spacing w:line="206" w:lineRule="exact"/>
              <w:ind w:left="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Strona5z</w:t>
            </w: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</w:tr>
    </w:tbl>
    <w:p w:rsidR="007B26C1" w:rsidRDefault="007B26C1"/>
    <w:sectPr w:rsidR="007B26C1" w:rsidSect="00CE299C">
      <w:type w:val="continuous"/>
      <w:pgSz w:w="11910" w:h="16840"/>
      <w:pgMar w:top="1460" w:right="92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C1" w:rsidRDefault="007B26C1" w:rsidP="00027E15">
      <w:r>
        <w:separator/>
      </w:r>
    </w:p>
  </w:endnote>
  <w:endnote w:type="continuationSeparator" w:id="1">
    <w:p w:rsidR="007B26C1" w:rsidRDefault="007B26C1" w:rsidP="0002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C1" w:rsidRDefault="007B26C1" w:rsidP="00027E15">
      <w:r>
        <w:separator/>
      </w:r>
    </w:p>
  </w:footnote>
  <w:footnote w:type="continuationSeparator" w:id="1">
    <w:p w:rsidR="007B26C1" w:rsidRDefault="007B26C1" w:rsidP="00027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5A7"/>
    <w:multiLevelType w:val="hybridMultilevel"/>
    <w:tmpl w:val="EE52457E"/>
    <w:lvl w:ilvl="0" w:tplc="80163A7A">
      <w:start w:val="5"/>
      <w:numFmt w:val="decimal"/>
      <w:lvlText w:val="%1."/>
      <w:lvlJc w:val="left"/>
      <w:pPr>
        <w:ind w:left="230" w:hanging="20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20"/>
        <w:szCs w:val="20"/>
        <w:lang w:val="pl-PL" w:eastAsia="en-US" w:bidi="ar-SA"/>
      </w:rPr>
    </w:lvl>
    <w:lvl w:ilvl="1" w:tplc="CE760E22">
      <w:start w:val="1"/>
      <w:numFmt w:val="lowerLetter"/>
      <w:lvlText w:val="%2)"/>
      <w:lvlJc w:val="left"/>
      <w:pPr>
        <w:ind w:left="27" w:hanging="3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1"/>
        <w:sz w:val="20"/>
        <w:szCs w:val="20"/>
        <w:lang w:val="pl-PL" w:eastAsia="en-US" w:bidi="ar-SA"/>
      </w:rPr>
    </w:lvl>
    <w:lvl w:ilvl="2" w:tplc="6D224CE6">
      <w:numFmt w:val="bullet"/>
      <w:lvlText w:val="•"/>
      <w:lvlJc w:val="left"/>
      <w:pPr>
        <w:ind w:left="1231" w:hanging="366"/>
      </w:pPr>
      <w:rPr>
        <w:rFonts w:hint="default"/>
        <w:lang w:val="pl-PL" w:eastAsia="en-US" w:bidi="ar-SA"/>
      </w:rPr>
    </w:lvl>
    <w:lvl w:ilvl="3" w:tplc="965E00F2">
      <w:numFmt w:val="bullet"/>
      <w:lvlText w:val="•"/>
      <w:lvlJc w:val="left"/>
      <w:pPr>
        <w:ind w:left="2223" w:hanging="366"/>
      </w:pPr>
      <w:rPr>
        <w:rFonts w:hint="default"/>
        <w:lang w:val="pl-PL" w:eastAsia="en-US" w:bidi="ar-SA"/>
      </w:rPr>
    </w:lvl>
    <w:lvl w:ilvl="4" w:tplc="BA060308">
      <w:numFmt w:val="bullet"/>
      <w:lvlText w:val="•"/>
      <w:lvlJc w:val="left"/>
      <w:pPr>
        <w:ind w:left="3215" w:hanging="366"/>
      </w:pPr>
      <w:rPr>
        <w:rFonts w:hint="default"/>
        <w:lang w:val="pl-PL" w:eastAsia="en-US" w:bidi="ar-SA"/>
      </w:rPr>
    </w:lvl>
    <w:lvl w:ilvl="5" w:tplc="9CE8E2A0">
      <w:numFmt w:val="bullet"/>
      <w:lvlText w:val="•"/>
      <w:lvlJc w:val="left"/>
      <w:pPr>
        <w:ind w:left="4207" w:hanging="366"/>
      </w:pPr>
      <w:rPr>
        <w:rFonts w:hint="default"/>
        <w:lang w:val="pl-PL" w:eastAsia="en-US" w:bidi="ar-SA"/>
      </w:rPr>
    </w:lvl>
    <w:lvl w:ilvl="6" w:tplc="A470DDD6">
      <w:numFmt w:val="bullet"/>
      <w:lvlText w:val="•"/>
      <w:lvlJc w:val="left"/>
      <w:pPr>
        <w:ind w:left="5199" w:hanging="366"/>
      </w:pPr>
      <w:rPr>
        <w:rFonts w:hint="default"/>
        <w:lang w:val="pl-PL" w:eastAsia="en-US" w:bidi="ar-SA"/>
      </w:rPr>
    </w:lvl>
    <w:lvl w:ilvl="7" w:tplc="1F4C2938">
      <w:numFmt w:val="bullet"/>
      <w:lvlText w:val="•"/>
      <w:lvlJc w:val="left"/>
      <w:pPr>
        <w:ind w:left="6191" w:hanging="366"/>
      </w:pPr>
      <w:rPr>
        <w:rFonts w:hint="default"/>
        <w:lang w:val="pl-PL" w:eastAsia="en-US" w:bidi="ar-SA"/>
      </w:rPr>
    </w:lvl>
    <w:lvl w:ilvl="8" w:tplc="90386260">
      <w:numFmt w:val="bullet"/>
      <w:lvlText w:val="•"/>
      <w:lvlJc w:val="left"/>
      <w:pPr>
        <w:ind w:left="7183" w:hanging="366"/>
      </w:pPr>
      <w:rPr>
        <w:rFonts w:hint="default"/>
        <w:lang w:val="pl-PL" w:eastAsia="en-US" w:bidi="ar-SA"/>
      </w:rPr>
    </w:lvl>
  </w:abstractNum>
  <w:abstractNum w:abstractNumId="1">
    <w:nsid w:val="065E6D65"/>
    <w:multiLevelType w:val="hybridMultilevel"/>
    <w:tmpl w:val="F1226762"/>
    <w:lvl w:ilvl="0" w:tplc="8630442C">
      <w:start w:val="1"/>
      <w:numFmt w:val="decimal"/>
      <w:lvlText w:val="%1)"/>
      <w:lvlJc w:val="left"/>
      <w:pPr>
        <w:ind w:left="488" w:hanging="177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0C2BB90">
      <w:numFmt w:val="bullet"/>
      <w:lvlText w:val="•"/>
      <w:lvlJc w:val="left"/>
      <w:pPr>
        <w:ind w:left="1348" w:hanging="177"/>
      </w:pPr>
      <w:rPr>
        <w:rFonts w:hint="default"/>
        <w:lang w:val="pl-PL" w:eastAsia="en-US" w:bidi="ar-SA"/>
      </w:rPr>
    </w:lvl>
    <w:lvl w:ilvl="2" w:tplc="186C3686">
      <w:numFmt w:val="bullet"/>
      <w:lvlText w:val="•"/>
      <w:lvlJc w:val="left"/>
      <w:pPr>
        <w:ind w:left="2217" w:hanging="177"/>
      </w:pPr>
      <w:rPr>
        <w:rFonts w:hint="default"/>
        <w:lang w:val="pl-PL" w:eastAsia="en-US" w:bidi="ar-SA"/>
      </w:rPr>
    </w:lvl>
    <w:lvl w:ilvl="3" w:tplc="1FCC4F96">
      <w:numFmt w:val="bullet"/>
      <w:lvlText w:val="•"/>
      <w:lvlJc w:val="left"/>
      <w:pPr>
        <w:ind w:left="3085" w:hanging="177"/>
      </w:pPr>
      <w:rPr>
        <w:rFonts w:hint="default"/>
        <w:lang w:val="pl-PL" w:eastAsia="en-US" w:bidi="ar-SA"/>
      </w:rPr>
    </w:lvl>
    <w:lvl w:ilvl="4" w:tplc="A600D72C">
      <w:numFmt w:val="bullet"/>
      <w:lvlText w:val="•"/>
      <w:lvlJc w:val="left"/>
      <w:pPr>
        <w:ind w:left="3954" w:hanging="177"/>
      </w:pPr>
      <w:rPr>
        <w:rFonts w:hint="default"/>
        <w:lang w:val="pl-PL" w:eastAsia="en-US" w:bidi="ar-SA"/>
      </w:rPr>
    </w:lvl>
    <w:lvl w:ilvl="5" w:tplc="71F06C3C">
      <w:numFmt w:val="bullet"/>
      <w:lvlText w:val="•"/>
      <w:lvlJc w:val="left"/>
      <w:pPr>
        <w:ind w:left="4823" w:hanging="177"/>
      </w:pPr>
      <w:rPr>
        <w:rFonts w:hint="default"/>
        <w:lang w:val="pl-PL" w:eastAsia="en-US" w:bidi="ar-SA"/>
      </w:rPr>
    </w:lvl>
    <w:lvl w:ilvl="6" w:tplc="BB0C354C">
      <w:numFmt w:val="bullet"/>
      <w:lvlText w:val="•"/>
      <w:lvlJc w:val="left"/>
      <w:pPr>
        <w:ind w:left="5691" w:hanging="177"/>
      </w:pPr>
      <w:rPr>
        <w:rFonts w:hint="default"/>
        <w:lang w:val="pl-PL" w:eastAsia="en-US" w:bidi="ar-SA"/>
      </w:rPr>
    </w:lvl>
    <w:lvl w:ilvl="7" w:tplc="09BA9346">
      <w:numFmt w:val="bullet"/>
      <w:lvlText w:val="•"/>
      <w:lvlJc w:val="left"/>
      <w:pPr>
        <w:ind w:left="6560" w:hanging="177"/>
      </w:pPr>
      <w:rPr>
        <w:rFonts w:hint="default"/>
        <w:lang w:val="pl-PL" w:eastAsia="en-US" w:bidi="ar-SA"/>
      </w:rPr>
    </w:lvl>
    <w:lvl w:ilvl="8" w:tplc="6178B61C">
      <w:numFmt w:val="bullet"/>
      <w:lvlText w:val="•"/>
      <w:lvlJc w:val="left"/>
      <w:pPr>
        <w:ind w:left="7428" w:hanging="177"/>
      </w:pPr>
      <w:rPr>
        <w:rFonts w:hint="default"/>
        <w:lang w:val="pl-PL" w:eastAsia="en-US" w:bidi="ar-SA"/>
      </w:rPr>
    </w:lvl>
  </w:abstractNum>
  <w:abstractNum w:abstractNumId="2">
    <w:nsid w:val="269A1709"/>
    <w:multiLevelType w:val="hybridMultilevel"/>
    <w:tmpl w:val="EDE047B4"/>
    <w:lvl w:ilvl="0" w:tplc="3D540B5E">
      <w:start w:val="1"/>
      <w:numFmt w:val="decimal"/>
      <w:lvlText w:val="%1)"/>
      <w:lvlJc w:val="left"/>
      <w:pPr>
        <w:ind w:left="18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3"/>
        <w:sz w:val="13"/>
        <w:szCs w:val="13"/>
        <w:lang w:val="pl-PL" w:eastAsia="en-US" w:bidi="ar-SA"/>
      </w:rPr>
    </w:lvl>
    <w:lvl w:ilvl="1" w:tplc="705A87CA">
      <w:numFmt w:val="bullet"/>
      <w:lvlText w:val="•"/>
      <w:lvlJc w:val="left"/>
      <w:pPr>
        <w:ind w:left="1078" w:hanging="170"/>
      </w:pPr>
      <w:rPr>
        <w:rFonts w:hint="default"/>
        <w:lang w:val="pl-PL" w:eastAsia="en-US" w:bidi="ar-SA"/>
      </w:rPr>
    </w:lvl>
    <w:lvl w:ilvl="2" w:tplc="D56ABCB0">
      <w:numFmt w:val="bullet"/>
      <w:lvlText w:val="•"/>
      <w:lvlJc w:val="left"/>
      <w:pPr>
        <w:ind w:left="1977" w:hanging="170"/>
      </w:pPr>
      <w:rPr>
        <w:rFonts w:hint="default"/>
        <w:lang w:val="pl-PL" w:eastAsia="en-US" w:bidi="ar-SA"/>
      </w:rPr>
    </w:lvl>
    <w:lvl w:ilvl="3" w:tplc="38348B24">
      <w:numFmt w:val="bullet"/>
      <w:lvlText w:val="•"/>
      <w:lvlJc w:val="left"/>
      <w:pPr>
        <w:ind w:left="2875" w:hanging="170"/>
      </w:pPr>
      <w:rPr>
        <w:rFonts w:hint="default"/>
        <w:lang w:val="pl-PL" w:eastAsia="en-US" w:bidi="ar-SA"/>
      </w:rPr>
    </w:lvl>
    <w:lvl w:ilvl="4" w:tplc="658AD8A2">
      <w:numFmt w:val="bullet"/>
      <w:lvlText w:val="•"/>
      <w:lvlJc w:val="left"/>
      <w:pPr>
        <w:ind w:left="3774" w:hanging="170"/>
      </w:pPr>
      <w:rPr>
        <w:rFonts w:hint="default"/>
        <w:lang w:val="pl-PL" w:eastAsia="en-US" w:bidi="ar-SA"/>
      </w:rPr>
    </w:lvl>
    <w:lvl w:ilvl="5" w:tplc="60088F62">
      <w:numFmt w:val="bullet"/>
      <w:lvlText w:val="•"/>
      <w:lvlJc w:val="left"/>
      <w:pPr>
        <w:ind w:left="4673" w:hanging="170"/>
      </w:pPr>
      <w:rPr>
        <w:rFonts w:hint="default"/>
        <w:lang w:val="pl-PL" w:eastAsia="en-US" w:bidi="ar-SA"/>
      </w:rPr>
    </w:lvl>
    <w:lvl w:ilvl="6" w:tplc="4EB4BA9E">
      <w:numFmt w:val="bullet"/>
      <w:lvlText w:val="•"/>
      <w:lvlJc w:val="left"/>
      <w:pPr>
        <w:ind w:left="5571" w:hanging="170"/>
      </w:pPr>
      <w:rPr>
        <w:rFonts w:hint="default"/>
        <w:lang w:val="pl-PL" w:eastAsia="en-US" w:bidi="ar-SA"/>
      </w:rPr>
    </w:lvl>
    <w:lvl w:ilvl="7" w:tplc="CA9C534E">
      <w:numFmt w:val="bullet"/>
      <w:lvlText w:val="•"/>
      <w:lvlJc w:val="left"/>
      <w:pPr>
        <w:ind w:left="6470" w:hanging="170"/>
      </w:pPr>
      <w:rPr>
        <w:rFonts w:hint="default"/>
        <w:lang w:val="pl-PL" w:eastAsia="en-US" w:bidi="ar-SA"/>
      </w:rPr>
    </w:lvl>
    <w:lvl w:ilvl="8" w:tplc="3098B920">
      <w:numFmt w:val="bullet"/>
      <w:lvlText w:val="•"/>
      <w:lvlJc w:val="left"/>
      <w:pPr>
        <w:ind w:left="7368" w:hanging="170"/>
      </w:pPr>
      <w:rPr>
        <w:rFonts w:hint="default"/>
        <w:lang w:val="pl-PL" w:eastAsia="en-US" w:bidi="ar-SA"/>
      </w:rPr>
    </w:lvl>
  </w:abstractNum>
  <w:abstractNum w:abstractNumId="3">
    <w:nsid w:val="2C144816"/>
    <w:multiLevelType w:val="hybridMultilevel"/>
    <w:tmpl w:val="7E36470C"/>
    <w:lvl w:ilvl="0" w:tplc="1EEA6F90">
      <w:start w:val="6"/>
      <w:numFmt w:val="decimal"/>
      <w:lvlText w:val="%1)"/>
      <w:lvlJc w:val="left"/>
      <w:pPr>
        <w:ind w:left="300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16"/>
        <w:szCs w:val="16"/>
        <w:lang w:val="pl-PL" w:eastAsia="en-US" w:bidi="ar-SA"/>
      </w:rPr>
    </w:lvl>
    <w:lvl w:ilvl="1" w:tplc="61C05658">
      <w:numFmt w:val="bullet"/>
      <w:lvlText w:val="•"/>
      <w:lvlJc w:val="left"/>
      <w:pPr>
        <w:ind w:left="1155" w:hanging="171"/>
      </w:pPr>
      <w:rPr>
        <w:rFonts w:hint="default"/>
        <w:lang w:val="pl-PL" w:eastAsia="en-US" w:bidi="ar-SA"/>
      </w:rPr>
    </w:lvl>
    <w:lvl w:ilvl="2" w:tplc="C428E5F4">
      <w:numFmt w:val="bullet"/>
      <w:lvlText w:val="•"/>
      <w:lvlJc w:val="left"/>
      <w:pPr>
        <w:ind w:left="2010" w:hanging="171"/>
      </w:pPr>
      <w:rPr>
        <w:rFonts w:hint="default"/>
        <w:lang w:val="pl-PL" w:eastAsia="en-US" w:bidi="ar-SA"/>
      </w:rPr>
    </w:lvl>
    <w:lvl w:ilvl="3" w:tplc="74DA63DA">
      <w:numFmt w:val="bullet"/>
      <w:lvlText w:val="•"/>
      <w:lvlJc w:val="left"/>
      <w:pPr>
        <w:ind w:left="2866" w:hanging="171"/>
      </w:pPr>
      <w:rPr>
        <w:rFonts w:hint="default"/>
        <w:lang w:val="pl-PL" w:eastAsia="en-US" w:bidi="ar-SA"/>
      </w:rPr>
    </w:lvl>
    <w:lvl w:ilvl="4" w:tplc="09F09A8C">
      <w:numFmt w:val="bullet"/>
      <w:lvlText w:val="•"/>
      <w:lvlJc w:val="left"/>
      <w:pPr>
        <w:ind w:left="3721" w:hanging="171"/>
      </w:pPr>
      <w:rPr>
        <w:rFonts w:hint="default"/>
        <w:lang w:val="pl-PL" w:eastAsia="en-US" w:bidi="ar-SA"/>
      </w:rPr>
    </w:lvl>
    <w:lvl w:ilvl="5" w:tplc="77F459BC">
      <w:numFmt w:val="bullet"/>
      <w:lvlText w:val="•"/>
      <w:lvlJc w:val="left"/>
      <w:pPr>
        <w:ind w:left="4577" w:hanging="171"/>
      </w:pPr>
      <w:rPr>
        <w:rFonts w:hint="default"/>
        <w:lang w:val="pl-PL" w:eastAsia="en-US" w:bidi="ar-SA"/>
      </w:rPr>
    </w:lvl>
    <w:lvl w:ilvl="6" w:tplc="E9AAE288">
      <w:numFmt w:val="bullet"/>
      <w:lvlText w:val="•"/>
      <w:lvlJc w:val="left"/>
      <w:pPr>
        <w:ind w:left="5432" w:hanging="171"/>
      </w:pPr>
      <w:rPr>
        <w:rFonts w:hint="default"/>
        <w:lang w:val="pl-PL" w:eastAsia="en-US" w:bidi="ar-SA"/>
      </w:rPr>
    </w:lvl>
    <w:lvl w:ilvl="7" w:tplc="112C0F30">
      <w:numFmt w:val="bullet"/>
      <w:lvlText w:val="•"/>
      <w:lvlJc w:val="left"/>
      <w:pPr>
        <w:ind w:left="6287" w:hanging="171"/>
      </w:pPr>
      <w:rPr>
        <w:rFonts w:hint="default"/>
        <w:lang w:val="pl-PL" w:eastAsia="en-US" w:bidi="ar-SA"/>
      </w:rPr>
    </w:lvl>
    <w:lvl w:ilvl="8" w:tplc="1B9EBEFE">
      <w:numFmt w:val="bullet"/>
      <w:lvlText w:val="•"/>
      <w:lvlJc w:val="left"/>
      <w:pPr>
        <w:ind w:left="7143" w:hanging="171"/>
      </w:pPr>
      <w:rPr>
        <w:rFonts w:hint="default"/>
        <w:lang w:val="pl-PL" w:eastAsia="en-US" w:bidi="ar-SA"/>
      </w:rPr>
    </w:lvl>
  </w:abstractNum>
  <w:abstractNum w:abstractNumId="4">
    <w:nsid w:val="30112D22"/>
    <w:multiLevelType w:val="hybridMultilevel"/>
    <w:tmpl w:val="38CC6436"/>
    <w:lvl w:ilvl="0" w:tplc="D2385DEC">
      <w:start w:val="1"/>
      <w:numFmt w:val="decimal"/>
      <w:lvlText w:val="%1)"/>
      <w:lvlJc w:val="left"/>
      <w:pPr>
        <w:ind w:left="488" w:hanging="17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1" w:tplc="B526F59E">
      <w:start w:val="1"/>
      <w:numFmt w:val="lowerLetter"/>
      <w:lvlText w:val="%2)"/>
      <w:lvlJc w:val="left"/>
      <w:pPr>
        <w:ind w:left="774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2" w:tplc="43544E50">
      <w:numFmt w:val="bullet"/>
      <w:lvlText w:val="•"/>
      <w:lvlJc w:val="left"/>
      <w:pPr>
        <w:ind w:left="1711" w:hanging="175"/>
      </w:pPr>
      <w:rPr>
        <w:rFonts w:hint="default"/>
        <w:lang w:val="pl-PL" w:eastAsia="en-US" w:bidi="ar-SA"/>
      </w:rPr>
    </w:lvl>
    <w:lvl w:ilvl="3" w:tplc="EAB48634">
      <w:numFmt w:val="bullet"/>
      <w:lvlText w:val="•"/>
      <w:lvlJc w:val="left"/>
      <w:pPr>
        <w:ind w:left="2643" w:hanging="175"/>
      </w:pPr>
      <w:rPr>
        <w:rFonts w:hint="default"/>
        <w:lang w:val="pl-PL" w:eastAsia="en-US" w:bidi="ar-SA"/>
      </w:rPr>
    </w:lvl>
    <w:lvl w:ilvl="4" w:tplc="D7B28280">
      <w:numFmt w:val="bullet"/>
      <w:lvlText w:val="•"/>
      <w:lvlJc w:val="left"/>
      <w:pPr>
        <w:ind w:left="3575" w:hanging="175"/>
      </w:pPr>
      <w:rPr>
        <w:rFonts w:hint="default"/>
        <w:lang w:val="pl-PL" w:eastAsia="en-US" w:bidi="ar-SA"/>
      </w:rPr>
    </w:lvl>
    <w:lvl w:ilvl="5" w:tplc="D3A267D8">
      <w:numFmt w:val="bullet"/>
      <w:lvlText w:val="•"/>
      <w:lvlJc w:val="left"/>
      <w:pPr>
        <w:ind w:left="4507" w:hanging="175"/>
      </w:pPr>
      <w:rPr>
        <w:rFonts w:hint="default"/>
        <w:lang w:val="pl-PL" w:eastAsia="en-US" w:bidi="ar-SA"/>
      </w:rPr>
    </w:lvl>
    <w:lvl w:ilvl="6" w:tplc="4E8A655A">
      <w:numFmt w:val="bullet"/>
      <w:lvlText w:val="•"/>
      <w:lvlJc w:val="left"/>
      <w:pPr>
        <w:ind w:left="5438" w:hanging="175"/>
      </w:pPr>
      <w:rPr>
        <w:rFonts w:hint="default"/>
        <w:lang w:val="pl-PL" w:eastAsia="en-US" w:bidi="ar-SA"/>
      </w:rPr>
    </w:lvl>
    <w:lvl w:ilvl="7" w:tplc="B2FAC544">
      <w:numFmt w:val="bullet"/>
      <w:lvlText w:val="•"/>
      <w:lvlJc w:val="left"/>
      <w:pPr>
        <w:ind w:left="6370" w:hanging="175"/>
      </w:pPr>
      <w:rPr>
        <w:rFonts w:hint="default"/>
        <w:lang w:val="pl-PL" w:eastAsia="en-US" w:bidi="ar-SA"/>
      </w:rPr>
    </w:lvl>
    <w:lvl w:ilvl="8" w:tplc="77C41576">
      <w:numFmt w:val="bullet"/>
      <w:lvlText w:val="•"/>
      <w:lvlJc w:val="left"/>
      <w:pPr>
        <w:ind w:left="7302" w:hanging="175"/>
      </w:pPr>
      <w:rPr>
        <w:rFonts w:hint="default"/>
        <w:lang w:val="pl-PL" w:eastAsia="en-US" w:bidi="ar-SA"/>
      </w:rPr>
    </w:lvl>
  </w:abstractNum>
  <w:abstractNum w:abstractNumId="5">
    <w:nsid w:val="36AB6E10"/>
    <w:multiLevelType w:val="hybridMultilevel"/>
    <w:tmpl w:val="48ECD3E0"/>
    <w:lvl w:ilvl="0" w:tplc="BD6A0A74">
      <w:start w:val="1"/>
      <w:numFmt w:val="lowerLetter"/>
      <w:lvlText w:val="%1)"/>
      <w:lvlJc w:val="left"/>
      <w:pPr>
        <w:ind w:left="599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1" w:tplc="452C26F0">
      <w:numFmt w:val="bullet"/>
      <w:lvlText w:val="–"/>
      <w:lvlJc w:val="left"/>
      <w:pPr>
        <w:ind w:left="602" w:hanging="1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2" w:tplc="314CAD34">
      <w:numFmt w:val="bullet"/>
      <w:lvlText w:val="•"/>
      <w:lvlJc w:val="left"/>
      <w:pPr>
        <w:ind w:left="2313" w:hanging="141"/>
      </w:pPr>
      <w:rPr>
        <w:rFonts w:hint="default"/>
        <w:lang w:val="pl-PL" w:eastAsia="en-US" w:bidi="ar-SA"/>
      </w:rPr>
    </w:lvl>
    <w:lvl w:ilvl="3" w:tplc="4148E108">
      <w:numFmt w:val="bullet"/>
      <w:lvlText w:val="•"/>
      <w:lvlJc w:val="left"/>
      <w:pPr>
        <w:ind w:left="3169" w:hanging="141"/>
      </w:pPr>
      <w:rPr>
        <w:rFonts w:hint="default"/>
        <w:lang w:val="pl-PL" w:eastAsia="en-US" w:bidi="ar-SA"/>
      </w:rPr>
    </w:lvl>
    <w:lvl w:ilvl="4" w:tplc="9F26EE48">
      <w:numFmt w:val="bullet"/>
      <w:lvlText w:val="•"/>
      <w:lvlJc w:val="left"/>
      <w:pPr>
        <w:ind w:left="4026" w:hanging="141"/>
      </w:pPr>
      <w:rPr>
        <w:rFonts w:hint="default"/>
        <w:lang w:val="pl-PL" w:eastAsia="en-US" w:bidi="ar-SA"/>
      </w:rPr>
    </w:lvl>
    <w:lvl w:ilvl="5" w:tplc="E4AC4ED0">
      <w:numFmt w:val="bullet"/>
      <w:lvlText w:val="•"/>
      <w:lvlJc w:val="left"/>
      <w:pPr>
        <w:ind w:left="4883" w:hanging="141"/>
      </w:pPr>
      <w:rPr>
        <w:rFonts w:hint="default"/>
        <w:lang w:val="pl-PL" w:eastAsia="en-US" w:bidi="ar-SA"/>
      </w:rPr>
    </w:lvl>
    <w:lvl w:ilvl="6" w:tplc="D6E46BFA">
      <w:numFmt w:val="bullet"/>
      <w:lvlText w:val="•"/>
      <w:lvlJc w:val="left"/>
      <w:pPr>
        <w:ind w:left="5739" w:hanging="141"/>
      </w:pPr>
      <w:rPr>
        <w:rFonts w:hint="default"/>
        <w:lang w:val="pl-PL" w:eastAsia="en-US" w:bidi="ar-SA"/>
      </w:rPr>
    </w:lvl>
    <w:lvl w:ilvl="7" w:tplc="B822717C">
      <w:numFmt w:val="bullet"/>
      <w:lvlText w:val="•"/>
      <w:lvlJc w:val="left"/>
      <w:pPr>
        <w:ind w:left="6596" w:hanging="141"/>
      </w:pPr>
      <w:rPr>
        <w:rFonts w:hint="default"/>
        <w:lang w:val="pl-PL" w:eastAsia="en-US" w:bidi="ar-SA"/>
      </w:rPr>
    </w:lvl>
    <w:lvl w:ilvl="8" w:tplc="FFD67B86">
      <w:numFmt w:val="bullet"/>
      <w:lvlText w:val="•"/>
      <w:lvlJc w:val="left"/>
      <w:pPr>
        <w:ind w:left="7452" w:hanging="141"/>
      </w:pPr>
      <w:rPr>
        <w:rFonts w:hint="default"/>
        <w:lang w:val="pl-PL" w:eastAsia="en-US" w:bidi="ar-SA"/>
      </w:rPr>
    </w:lvl>
  </w:abstractNum>
  <w:abstractNum w:abstractNumId="6">
    <w:nsid w:val="3B1B39A9"/>
    <w:multiLevelType w:val="hybridMultilevel"/>
    <w:tmpl w:val="95CE9CC6"/>
    <w:lvl w:ilvl="0" w:tplc="D2BE8280">
      <w:start w:val="4"/>
      <w:numFmt w:val="decimal"/>
      <w:lvlText w:val="%1)"/>
      <w:lvlJc w:val="left"/>
      <w:pPr>
        <w:ind w:left="470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16"/>
        <w:szCs w:val="16"/>
        <w:lang w:val="pl-PL" w:eastAsia="en-US" w:bidi="ar-SA"/>
      </w:rPr>
    </w:lvl>
    <w:lvl w:ilvl="1" w:tplc="ECBEEDCA">
      <w:numFmt w:val="bullet"/>
      <w:lvlText w:val="•"/>
      <w:lvlJc w:val="left"/>
      <w:pPr>
        <w:ind w:left="1317" w:hanging="171"/>
      </w:pPr>
      <w:rPr>
        <w:rFonts w:hint="default"/>
        <w:lang w:val="pl-PL" w:eastAsia="en-US" w:bidi="ar-SA"/>
      </w:rPr>
    </w:lvl>
    <w:lvl w:ilvl="2" w:tplc="128C081C">
      <w:numFmt w:val="bullet"/>
      <w:lvlText w:val="•"/>
      <w:lvlJc w:val="left"/>
      <w:pPr>
        <w:ind w:left="2154" w:hanging="171"/>
      </w:pPr>
      <w:rPr>
        <w:rFonts w:hint="default"/>
        <w:lang w:val="pl-PL" w:eastAsia="en-US" w:bidi="ar-SA"/>
      </w:rPr>
    </w:lvl>
    <w:lvl w:ilvl="3" w:tplc="60F03646">
      <w:numFmt w:val="bullet"/>
      <w:lvlText w:val="•"/>
      <w:lvlJc w:val="left"/>
      <w:pPr>
        <w:ind w:left="2992" w:hanging="171"/>
      </w:pPr>
      <w:rPr>
        <w:rFonts w:hint="default"/>
        <w:lang w:val="pl-PL" w:eastAsia="en-US" w:bidi="ar-SA"/>
      </w:rPr>
    </w:lvl>
    <w:lvl w:ilvl="4" w:tplc="661482FA">
      <w:numFmt w:val="bullet"/>
      <w:lvlText w:val="•"/>
      <w:lvlJc w:val="left"/>
      <w:pPr>
        <w:ind w:left="3829" w:hanging="171"/>
      </w:pPr>
      <w:rPr>
        <w:rFonts w:hint="default"/>
        <w:lang w:val="pl-PL" w:eastAsia="en-US" w:bidi="ar-SA"/>
      </w:rPr>
    </w:lvl>
    <w:lvl w:ilvl="5" w:tplc="1BCCB38E">
      <w:numFmt w:val="bullet"/>
      <w:lvlText w:val="•"/>
      <w:lvlJc w:val="left"/>
      <w:pPr>
        <w:ind w:left="4667" w:hanging="171"/>
      </w:pPr>
      <w:rPr>
        <w:rFonts w:hint="default"/>
        <w:lang w:val="pl-PL" w:eastAsia="en-US" w:bidi="ar-SA"/>
      </w:rPr>
    </w:lvl>
    <w:lvl w:ilvl="6" w:tplc="D64CD3AC">
      <w:numFmt w:val="bullet"/>
      <w:lvlText w:val="•"/>
      <w:lvlJc w:val="left"/>
      <w:pPr>
        <w:ind w:left="5504" w:hanging="171"/>
      </w:pPr>
      <w:rPr>
        <w:rFonts w:hint="default"/>
        <w:lang w:val="pl-PL" w:eastAsia="en-US" w:bidi="ar-SA"/>
      </w:rPr>
    </w:lvl>
    <w:lvl w:ilvl="7" w:tplc="12FEE2BA">
      <w:numFmt w:val="bullet"/>
      <w:lvlText w:val="•"/>
      <w:lvlJc w:val="left"/>
      <w:pPr>
        <w:ind w:left="6341" w:hanging="171"/>
      </w:pPr>
      <w:rPr>
        <w:rFonts w:hint="default"/>
        <w:lang w:val="pl-PL" w:eastAsia="en-US" w:bidi="ar-SA"/>
      </w:rPr>
    </w:lvl>
    <w:lvl w:ilvl="8" w:tplc="A342B2DC">
      <w:numFmt w:val="bullet"/>
      <w:lvlText w:val="•"/>
      <w:lvlJc w:val="left"/>
      <w:pPr>
        <w:ind w:left="7179" w:hanging="171"/>
      </w:pPr>
      <w:rPr>
        <w:rFonts w:hint="default"/>
        <w:lang w:val="pl-PL" w:eastAsia="en-US" w:bidi="ar-SA"/>
      </w:rPr>
    </w:lvl>
  </w:abstractNum>
  <w:abstractNum w:abstractNumId="7">
    <w:nsid w:val="4ED44F49"/>
    <w:multiLevelType w:val="hybridMultilevel"/>
    <w:tmpl w:val="B4AA6754"/>
    <w:lvl w:ilvl="0" w:tplc="5B041A96">
      <w:start w:val="1"/>
      <w:numFmt w:val="decimal"/>
      <w:lvlText w:val="%1)"/>
      <w:lvlJc w:val="left"/>
      <w:pPr>
        <w:ind w:left="470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16"/>
        <w:szCs w:val="16"/>
        <w:lang w:val="pl-PL" w:eastAsia="en-US" w:bidi="ar-SA"/>
      </w:rPr>
    </w:lvl>
    <w:lvl w:ilvl="1" w:tplc="67D6ECEC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2" w:tplc="D114A16C">
      <w:numFmt w:val="bullet"/>
      <w:lvlText w:val="•"/>
      <w:lvlJc w:val="left"/>
      <w:pPr>
        <w:ind w:left="1267" w:hanging="171"/>
      </w:pPr>
      <w:rPr>
        <w:rFonts w:hint="default"/>
        <w:lang w:val="pl-PL" w:eastAsia="en-US" w:bidi="ar-SA"/>
      </w:rPr>
    </w:lvl>
    <w:lvl w:ilvl="3" w:tplc="4170F110">
      <w:numFmt w:val="bullet"/>
      <w:lvlText w:val="•"/>
      <w:lvlJc w:val="left"/>
      <w:pPr>
        <w:ind w:left="1660" w:hanging="171"/>
      </w:pPr>
      <w:rPr>
        <w:rFonts w:hint="default"/>
        <w:lang w:val="pl-PL" w:eastAsia="en-US" w:bidi="ar-SA"/>
      </w:rPr>
    </w:lvl>
    <w:lvl w:ilvl="4" w:tplc="8AFED520">
      <w:numFmt w:val="bullet"/>
      <w:lvlText w:val="•"/>
      <w:lvlJc w:val="left"/>
      <w:pPr>
        <w:ind w:left="2054" w:hanging="171"/>
      </w:pPr>
      <w:rPr>
        <w:rFonts w:hint="default"/>
        <w:lang w:val="pl-PL" w:eastAsia="en-US" w:bidi="ar-SA"/>
      </w:rPr>
    </w:lvl>
    <w:lvl w:ilvl="5" w:tplc="A77A865A">
      <w:numFmt w:val="bullet"/>
      <w:lvlText w:val="•"/>
      <w:lvlJc w:val="left"/>
      <w:pPr>
        <w:ind w:left="2448" w:hanging="171"/>
      </w:pPr>
      <w:rPr>
        <w:rFonts w:hint="default"/>
        <w:lang w:val="pl-PL" w:eastAsia="en-US" w:bidi="ar-SA"/>
      </w:rPr>
    </w:lvl>
    <w:lvl w:ilvl="6" w:tplc="CB50523E">
      <w:numFmt w:val="bullet"/>
      <w:lvlText w:val="•"/>
      <w:lvlJc w:val="left"/>
      <w:pPr>
        <w:ind w:left="2841" w:hanging="171"/>
      </w:pPr>
      <w:rPr>
        <w:rFonts w:hint="default"/>
        <w:lang w:val="pl-PL" w:eastAsia="en-US" w:bidi="ar-SA"/>
      </w:rPr>
    </w:lvl>
    <w:lvl w:ilvl="7" w:tplc="7924CBB6">
      <w:numFmt w:val="bullet"/>
      <w:lvlText w:val="•"/>
      <w:lvlJc w:val="left"/>
      <w:pPr>
        <w:ind w:left="3235" w:hanging="171"/>
      </w:pPr>
      <w:rPr>
        <w:rFonts w:hint="default"/>
        <w:lang w:val="pl-PL" w:eastAsia="en-US" w:bidi="ar-SA"/>
      </w:rPr>
    </w:lvl>
    <w:lvl w:ilvl="8" w:tplc="7A50ED6E">
      <w:numFmt w:val="bullet"/>
      <w:lvlText w:val="•"/>
      <w:lvlJc w:val="left"/>
      <w:pPr>
        <w:ind w:left="3628" w:hanging="171"/>
      </w:pPr>
      <w:rPr>
        <w:rFonts w:hint="default"/>
        <w:lang w:val="pl-PL" w:eastAsia="en-US" w:bidi="ar-SA"/>
      </w:rPr>
    </w:lvl>
  </w:abstractNum>
  <w:abstractNum w:abstractNumId="8">
    <w:nsid w:val="50825A9A"/>
    <w:multiLevelType w:val="hybridMultilevel"/>
    <w:tmpl w:val="FA8C9370"/>
    <w:lvl w:ilvl="0" w:tplc="9FE82E7C">
      <w:start w:val="1"/>
      <w:numFmt w:val="decimal"/>
      <w:lvlText w:val="%1)"/>
      <w:lvlJc w:val="left"/>
      <w:pPr>
        <w:ind w:left="488" w:hanging="17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1" w:tplc="C560744C">
      <w:numFmt w:val="bullet"/>
      <w:lvlText w:val="•"/>
      <w:lvlJc w:val="left"/>
      <w:pPr>
        <w:ind w:left="1348" w:hanging="177"/>
      </w:pPr>
      <w:rPr>
        <w:rFonts w:hint="default"/>
        <w:lang w:val="pl-PL" w:eastAsia="en-US" w:bidi="ar-SA"/>
      </w:rPr>
    </w:lvl>
    <w:lvl w:ilvl="2" w:tplc="1018B150">
      <w:numFmt w:val="bullet"/>
      <w:lvlText w:val="•"/>
      <w:lvlJc w:val="left"/>
      <w:pPr>
        <w:ind w:left="2217" w:hanging="177"/>
      </w:pPr>
      <w:rPr>
        <w:rFonts w:hint="default"/>
        <w:lang w:val="pl-PL" w:eastAsia="en-US" w:bidi="ar-SA"/>
      </w:rPr>
    </w:lvl>
    <w:lvl w:ilvl="3" w:tplc="F914FDBE">
      <w:numFmt w:val="bullet"/>
      <w:lvlText w:val="•"/>
      <w:lvlJc w:val="left"/>
      <w:pPr>
        <w:ind w:left="3085" w:hanging="177"/>
      </w:pPr>
      <w:rPr>
        <w:rFonts w:hint="default"/>
        <w:lang w:val="pl-PL" w:eastAsia="en-US" w:bidi="ar-SA"/>
      </w:rPr>
    </w:lvl>
    <w:lvl w:ilvl="4" w:tplc="F89CFB20">
      <w:numFmt w:val="bullet"/>
      <w:lvlText w:val="•"/>
      <w:lvlJc w:val="left"/>
      <w:pPr>
        <w:ind w:left="3954" w:hanging="177"/>
      </w:pPr>
      <w:rPr>
        <w:rFonts w:hint="default"/>
        <w:lang w:val="pl-PL" w:eastAsia="en-US" w:bidi="ar-SA"/>
      </w:rPr>
    </w:lvl>
    <w:lvl w:ilvl="5" w:tplc="988CBF4A">
      <w:numFmt w:val="bullet"/>
      <w:lvlText w:val="•"/>
      <w:lvlJc w:val="left"/>
      <w:pPr>
        <w:ind w:left="4823" w:hanging="177"/>
      </w:pPr>
      <w:rPr>
        <w:rFonts w:hint="default"/>
        <w:lang w:val="pl-PL" w:eastAsia="en-US" w:bidi="ar-SA"/>
      </w:rPr>
    </w:lvl>
    <w:lvl w:ilvl="6" w:tplc="1CDEECF4">
      <w:numFmt w:val="bullet"/>
      <w:lvlText w:val="•"/>
      <w:lvlJc w:val="left"/>
      <w:pPr>
        <w:ind w:left="5691" w:hanging="177"/>
      </w:pPr>
      <w:rPr>
        <w:rFonts w:hint="default"/>
        <w:lang w:val="pl-PL" w:eastAsia="en-US" w:bidi="ar-SA"/>
      </w:rPr>
    </w:lvl>
    <w:lvl w:ilvl="7" w:tplc="F2E24E76">
      <w:numFmt w:val="bullet"/>
      <w:lvlText w:val="•"/>
      <w:lvlJc w:val="left"/>
      <w:pPr>
        <w:ind w:left="6560" w:hanging="177"/>
      </w:pPr>
      <w:rPr>
        <w:rFonts w:hint="default"/>
        <w:lang w:val="pl-PL" w:eastAsia="en-US" w:bidi="ar-SA"/>
      </w:rPr>
    </w:lvl>
    <w:lvl w:ilvl="8" w:tplc="9A867B34">
      <w:numFmt w:val="bullet"/>
      <w:lvlText w:val="•"/>
      <w:lvlJc w:val="left"/>
      <w:pPr>
        <w:ind w:left="7428" w:hanging="177"/>
      </w:pPr>
      <w:rPr>
        <w:rFonts w:hint="default"/>
        <w:lang w:val="pl-PL" w:eastAsia="en-US" w:bidi="ar-SA"/>
      </w:rPr>
    </w:lvl>
  </w:abstractNum>
  <w:abstractNum w:abstractNumId="9">
    <w:nsid w:val="52084CA6"/>
    <w:multiLevelType w:val="hybridMultilevel"/>
    <w:tmpl w:val="A3B83BC6"/>
    <w:lvl w:ilvl="0" w:tplc="707E001A">
      <w:start w:val="1"/>
      <w:numFmt w:val="lowerLetter"/>
      <w:lvlText w:val="%1)"/>
      <w:lvlJc w:val="left"/>
      <w:pPr>
        <w:ind w:left="486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1" w:tplc="5FCEFEA8">
      <w:start w:val="1"/>
      <w:numFmt w:val="lowerLetter"/>
      <w:lvlText w:val="%2)"/>
      <w:lvlJc w:val="left"/>
      <w:pPr>
        <w:ind w:left="599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2" w:tplc="01D2213A">
      <w:numFmt w:val="bullet"/>
      <w:lvlText w:val="•"/>
      <w:lvlJc w:val="left"/>
      <w:pPr>
        <w:ind w:left="1551" w:hanging="175"/>
      </w:pPr>
      <w:rPr>
        <w:rFonts w:hint="default"/>
        <w:lang w:val="pl-PL" w:eastAsia="en-US" w:bidi="ar-SA"/>
      </w:rPr>
    </w:lvl>
    <w:lvl w:ilvl="3" w:tplc="0A5CCF4E">
      <w:numFmt w:val="bullet"/>
      <w:lvlText w:val="•"/>
      <w:lvlJc w:val="left"/>
      <w:pPr>
        <w:ind w:left="2503" w:hanging="175"/>
      </w:pPr>
      <w:rPr>
        <w:rFonts w:hint="default"/>
        <w:lang w:val="pl-PL" w:eastAsia="en-US" w:bidi="ar-SA"/>
      </w:rPr>
    </w:lvl>
    <w:lvl w:ilvl="4" w:tplc="933E15DC">
      <w:numFmt w:val="bullet"/>
      <w:lvlText w:val="•"/>
      <w:lvlJc w:val="left"/>
      <w:pPr>
        <w:ind w:left="3455" w:hanging="175"/>
      </w:pPr>
      <w:rPr>
        <w:rFonts w:hint="default"/>
        <w:lang w:val="pl-PL" w:eastAsia="en-US" w:bidi="ar-SA"/>
      </w:rPr>
    </w:lvl>
    <w:lvl w:ilvl="5" w:tplc="1D0EEE98">
      <w:numFmt w:val="bullet"/>
      <w:lvlText w:val="•"/>
      <w:lvlJc w:val="left"/>
      <w:pPr>
        <w:ind w:left="4407" w:hanging="175"/>
      </w:pPr>
      <w:rPr>
        <w:rFonts w:hint="default"/>
        <w:lang w:val="pl-PL" w:eastAsia="en-US" w:bidi="ar-SA"/>
      </w:rPr>
    </w:lvl>
    <w:lvl w:ilvl="6" w:tplc="0296AC98">
      <w:numFmt w:val="bullet"/>
      <w:lvlText w:val="•"/>
      <w:lvlJc w:val="left"/>
      <w:pPr>
        <w:ind w:left="5358" w:hanging="175"/>
      </w:pPr>
      <w:rPr>
        <w:rFonts w:hint="default"/>
        <w:lang w:val="pl-PL" w:eastAsia="en-US" w:bidi="ar-SA"/>
      </w:rPr>
    </w:lvl>
    <w:lvl w:ilvl="7" w:tplc="F23CB24A">
      <w:numFmt w:val="bullet"/>
      <w:lvlText w:val="•"/>
      <w:lvlJc w:val="left"/>
      <w:pPr>
        <w:ind w:left="6310" w:hanging="175"/>
      </w:pPr>
      <w:rPr>
        <w:rFonts w:hint="default"/>
        <w:lang w:val="pl-PL" w:eastAsia="en-US" w:bidi="ar-SA"/>
      </w:rPr>
    </w:lvl>
    <w:lvl w:ilvl="8" w:tplc="41048112">
      <w:numFmt w:val="bullet"/>
      <w:lvlText w:val="•"/>
      <w:lvlJc w:val="left"/>
      <w:pPr>
        <w:ind w:left="7262" w:hanging="175"/>
      </w:pPr>
      <w:rPr>
        <w:rFonts w:hint="default"/>
        <w:lang w:val="pl-PL" w:eastAsia="en-US" w:bidi="ar-SA"/>
      </w:rPr>
    </w:lvl>
  </w:abstractNum>
  <w:abstractNum w:abstractNumId="10">
    <w:nsid w:val="636B5EF5"/>
    <w:multiLevelType w:val="hybridMultilevel"/>
    <w:tmpl w:val="535A0770"/>
    <w:lvl w:ilvl="0" w:tplc="9E500D1E">
      <w:start w:val="1"/>
      <w:numFmt w:val="lowerLetter"/>
      <w:lvlText w:val="%1)"/>
      <w:lvlJc w:val="left"/>
      <w:pPr>
        <w:ind w:left="486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1" w:tplc="9952518E">
      <w:start w:val="1"/>
      <w:numFmt w:val="lowerLetter"/>
      <w:lvlText w:val="%2)"/>
      <w:lvlJc w:val="left"/>
      <w:pPr>
        <w:ind w:left="774" w:hanging="17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9"/>
        <w:sz w:val="17"/>
        <w:szCs w:val="17"/>
        <w:lang w:val="pl-PL" w:eastAsia="en-US" w:bidi="ar-SA"/>
      </w:rPr>
    </w:lvl>
    <w:lvl w:ilvl="2" w:tplc="3F643A28">
      <w:numFmt w:val="bullet"/>
      <w:lvlText w:val="•"/>
      <w:lvlJc w:val="left"/>
      <w:pPr>
        <w:ind w:left="1711" w:hanging="175"/>
      </w:pPr>
      <w:rPr>
        <w:rFonts w:hint="default"/>
        <w:lang w:val="pl-PL" w:eastAsia="en-US" w:bidi="ar-SA"/>
      </w:rPr>
    </w:lvl>
    <w:lvl w:ilvl="3" w:tplc="83A60A54">
      <w:numFmt w:val="bullet"/>
      <w:lvlText w:val="•"/>
      <w:lvlJc w:val="left"/>
      <w:pPr>
        <w:ind w:left="2643" w:hanging="175"/>
      </w:pPr>
      <w:rPr>
        <w:rFonts w:hint="default"/>
        <w:lang w:val="pl-PL" w:eastAsia="en-US" w:bidi="ar-SA"/>
      </w:rPr>
    </w:lvl>
    <w:lvl w:ilvl="4" w:tplc="94E6DC28">
      <w:numFmt w:val="bullet"/>
      <w:lvlText w:val="•"/>
      <w:lvlJc w:val="left"/>
      <w:pPr>
        <w:ind w:left="3575" w:hanging="175"/>
      </w:pPr>
      <w:rPr>
        <w:rFonts w:hint="default"/>
        <w:lang w:val="pl-PL" w:eastAsia="en-US" w:bidi="ar-SA"/>
      </w:rPr>
    </w:lvl>
    <w:lvl w:ilvl="5" w:tplc="9A9AAD44">
      <w:numFmt w:val="bullet"/>
      <w:lvlText w:val="•"/>
      <w:lvlJc w:val="left"/>
      <w:pPr>
        <w:ind w:left="4507" w:hanging="175"/>
      </w:pPr>
      <w:rPr>
        <w:rFonts w:hint="default"/>
        <w:lang w:val="pl-PL" w:eastAsia="en-US" w:bidi="ar-SA"/>
      </w:rPr>
    </w:lvl>
    <w:lvl w:ilvl="6" w:tplc="A5A07D24">
      <w:numFmt w:val="bullet"/>
      <w:lvlText w:val="•"/>
      <w:lvlJc w:val="left"/>
      <w:pPr>
        <w:ind w:left="5438" w:hanging="175"/>
      </w:pPr>
      <w:rPr>
        <w:rFonts w:hint="default"/>
        <w:lang w:val="pl-PL" w:eastAsia="en-US" w:bidi="ar-SA"/>
      </w:rPr>
    </w:lvl>
    <w:lvl w:ilvl="7" w:tplc="65DAD206">
      <w:numFmt w:val="bullet"/>
      <w:lvlText w:val="•"/>
      <w:lvlJc w:val="left"/>
      <w:pPr>
        <w:ind w:left="6370" w:hanging="175"/>
      </w:pPr>
      <w:rPr>
        <w:rFonts w:hint="default"/>
        <w:lang w:val="pl-PL" w:eastAsia="en-US" w:bidi="ar-SA"/>
      </w:rPr>
    </w:lvl>
    <w:lvl w:ilvl="8" w:tplc="BF54890E">
      <w:numFmt w:val="bullet"/>
      <w:lvlText w:val="•"/>
      <w:lvlJc w:val="left"/>
      <w:pPr>
        <w:ind w:left="7302" w:hanging="17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A0439"/>
    <w:rsid w:val="00027E15"/>
    <w:rsid w:val="00196CD2"/>
    <w:rsid w:val="003A0439"/>
    <w:rsid w:val="007B26C1"/>
    <w:rsid w:val="00891651"/>
    <w:rsid w:val="00C21259"/>
    <w:rsid w:val="00CE299C"/>
    <w:rsid w:val="00EC78DC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99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E299C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CE299C"/>
  </w:style>
  <w:style w:type="paragraph" w:customStyle="1" w:styleId="TableParagraph">
    <w:name w:val="Table Paragraph"/>
    <w:basedOn w:val="Normalny"/>
    <w:uiPriority w:val="1"/>
    <w:qFormat/>
    <w:rsid w:val="00CE299C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2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E1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E15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3499</Words>
  <Characters>20997</Characters>
  <Application>Microsoft Office Word</Application>
  <DocSecurity>0</DocSecurity>
  <Lines>174</Lines>
  <Paragraphs>48</Paragraphs>
  <ScaleCrop>false</ScaleCrop>
  <Company/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PREZESA RADY MINISTRÓW z dnia 29 grudnia 2023 r. w sprawie ogłoszenia jednolitego tekstu rozporządzenia Rady Ministrów w sprawie zakresu informacji przedstawianych przez podmiot ubiegający się o pomoc de minimis</dc:title>
  <dc:creator>RCL</dc:creator>
  <cp:lastModifiedBy>e.myslek</cp:lastModifiedBy>
  <cp:revision>5</cp:revision>
  <dcterms:created xsi:type="dcterms:W3CDTF">2024-01-23T10:14:00Z</dcterms:created>
  <dcterms:modified xsi:type="dcterms:W3CDTF">2024-06-17T09:46:00Z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17.0</vt:lpwstr>
  </property>
</Properties>
</file>